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27" w:rsidRDefault="00730A70" w:rsidP="00730A70">
      <w:pPr>
        <w:jc w:val="center"/>
        <w:rPr>
          <w:b/>
          <w:u w:val="single"/>
        </w:rPr>
      </w:pPr>
      <w:r>
        <w:rPr>
          <w:b/>
          <w:u w:val="single"/>
        </w:rPr>
        <w:t>Informacja dla osób składających pisma (wnioski) w Powiatowym Zespole do Spraw Orzekania o Niepełnosprawności w Świebodzinie – obowiązuje od 25 maja 2018 roku</w:t>
      </w:r>
    </w:p>
    <w:p w:rsidR="00730A70" w:rsidRDefault="00730A70" w:rsidP="00730A70">
      <w:pPr>
        <w:jc w:val="both"/>
      </w:pPr>
      <w:r>
        <w:t xml:space="preserve">Administratorem danych jest Powiatowy Zespół do Spraw Orzekania o Niepełnosprawności  w Świebodzinie, ul. Żaków 3, 66-200 Świebodzin. Kontakt do naszego inspektora ochrony danych: </w:t>
      </w:r>
      <w:r w:rsidRPr="00730A70">
        <w:rPr>
          <w:u w:val="single"/>
        </w:rPr>
        <w:t>m.polak@coreconsulting.pl</w:t>
      </w:r>
      <w:r>
        <w:t xml:space="preserve">  lub CORE Consulting, ul. Wyłom 16, 61-671 Poznań. Dane podane przez Ciebie w złożonym piśmie (wniosku) będą przetwarzane w celu procedowania tego pisma (wniosku). Szczegółowe informacje o regułach przetwarzania danych dostępne w biurze podawczym oraz na  </w:t>
      </w:r>
      <w:hyperlink r:id="rId4" w:history="1">
        <w:r w:rsidRPr="00781977">
          <w:rPr>
            <w:rStyle w:val="Hipercze"/>
          </w:rPr>
          <w:t>http://bip.wrota.lubuskie.pl/pzonswiebodzin</w:t>
        </w:r>
      </w:hyperlink>
      <w:r>
        <w:t>.</w:t>
      </w:r>
    </w:p>
    <w:p w:rsidR="00730A70" w:rsidRDefault="00730A70" w:rsidP="00730A70">
      <w:pPr>
        <w:jc w:val="both"/>
      </w:pPr>
      <w:r>
        <w:t xml:space="preserve">Z powyższą informacją </w:t>
      </w:r>
      <w:proofErr w:type="spellStart"/>
      <w:r>
        <w:t>zapoznałe</w:t>
      </w:r>
      <w:proofErr w:type="spellEnd"/>
      <w:r>
        <w:t xml:space="preserve">(a)m się i </w:t>
      </w:r>
      <w:proofErr w:type="spellStart"/>
      <w:r>
        <w:t>otrzymałe</w:t>
      </w:r>
      <w:proofErr w:type="spellEnd"/>
      <w:r>
        <w:t>(a)m:</w:t>
      </w:r>
    </w:p>
    <w:p w:rsidR="00730A70" w:rsidRDefault="00730A70" w:rsidP="00730A70">
      <w:pPr>
        <w:jc w:val="both"/>
      </w:pPr>
      <w:r>
        <w:t>Miejscowość, data i czytelny podpis</w:t>
      </w:r>
      <w:r w:rsidR="0005044F">
        <w:t xml:space="preserve">      ………</w:t>
      </w:r>
      <w:r>
        <w:t>…………………………………………………………………………………………</w:t>
      </w: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Informacja dla osób składających pisma (wnioski) w Powiatowym Zespole do Spraw Orzekania o Niepełnosprawności w Świebodzinie – obowiązuje od 25 maja 2018 roku</w:t>
      </w:r>
    </w:p>
    <w:p w:rsidR="00730A70" w:rsidRPr="00730A70" w:rsidRDefault="00730A70" w:rsidP="00730A70">
      <w:pPr>
        <w:jc w:val="both"/>
      </w:pPr>
      <w:r>
        <w:t xml:space="preserve">Administratorem danych jest Powiatowy Zespół do Spraw Orzekania o Niepełnosprawności  w Świebodzinie, ul. Żaków 3, 66-200 Świebodzin. Kontakt do naszego inspektora ochrony danych: </w:t>
      </w:r>
      <w:r w:rsidRPr="00730A70">
        <w:rPr>
          <w:u w:val="single"/>
        </w:rPr>
        <w:t>m.polak@coreconsulting.pl</w:t>
      </w:r>
      <w:r>
        <w:t xml:space="preserve">  lub CORE Consulting, ul. Wyłom 16, 61-671 Poznań. Dane podane przez Ciebie</w:t>
      </w:r>
      <w:bookmarkStart w:id="0" w:name="_GoBack"/>
      <w:bookmarkEnd w:id="0"/>
      <w:r>
        <w:t xml:space="preserve"> w złożonym piśmie (wniosku) będą przetwarzane w celu procedowania tego pisma (wniosku). Szczegółowe informacje o regułach przetwarzania danych dostępne w biurze podawczym oraz na  </w:t>
      </w:r>
      <w:r w:rsidRPr="00730A70">
        <w:rPr>
          <w:u w:val="single"/>
        </w:rPr>
        <w:t>http://bip.wrota.lubuskie.pl/pzonswiebodzin</w:t>
      </w:r>
      <w:r>
        <w:t>.</w:t>
      </w:r>
    </w:p>
    <w:p w:rsidR="0005044F" w:rsidRDefault="0005044F" w:rsidP="0005044F">
      <w:pPr>
        <w:jc w:val="both"/>
      </w:pPr>
      <w:r>
        <w:t xml:space="preserve">Z powyższą informacją </w:t>
      </w:r>
      <w:proofErr w:type="spellStart"/>
      <w:r>
        <w:t>zapoznałe</w:t>
      </w:r>
      <w:proofErr w:type="spellEnd"/>
      <w:r>
        <w:t xml:space="preserve">(a)m się i </w:t>
      </w:r>
      <w:proofErr w:type="spellStart"/>
      <w:r>
        <w:t>otrzymałe</w:t>
      </w:r>
      <w:proofErr w:type="spellEnd"/>
      <w:r>
        <w:t>(a)m:</w:t>
      </w:r>
    </w:p>
    <w:p w:rsidR="0005044F" w:rsidRDefault="0005044F" w:rsidP="0005044F">
      <w:pPr>
        <w:jc w:val="both"/>
      </w:pPr>
      <w:r>
        <w:t>Miejscowość, data i czytelny podpis      …………………………………………………………………………………………………</w:t>
      </w:r>
    </w:p>
    <w:p w:rsidR="00730A70" w:rsidRDefault="00730A70" w:rsidP="00730A70">
      <w:pPr>
        <w:jc w:val="both"/>
      </w:pPr>
    </w:p>
    <w:p w:rsidR="0005044F" w:rsidRDefault="0005044F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center"/>
        <w:rPr>
          <w:b/>
          <w:u w:val="single"/>
        </w:rPr>
      </w:pPr>
      <w:r>
        <w:rPr>
          <w:b/>
          <w:u w:val="single"/>
        </w:rPr>
        <w:t>Informacja dla osób składających pisma (wnioski) w Powiatowym Zespole do Spraw Orzekania o Niepełnosprawności w Świebodzinie – obowiązuje od 25 maja 2018 roku</w:t>
      </w:r>
    </w:p>
    <w:p w:rsidR="00730A70" w:rsidRPr="00730A70" w:rsidRDefault="00730A70" w:rsidP="00730A70">
      <w:pPr>
        <w:jc w:val="both"/>
      </w:pPr>
      <w:r>
        <w:t xml:space="preserve">Administratorem danych jest Powiatowy Zespół do Spraw Orzekania o Niepełnosprawności  w Świebodzinie, ul. Żaków 3, 66-200 Świebodzin. Kontakt do naszego inspektora ochrony danych: </w:t>
      </w:r>
      <w:r w:rsidRPr="00730A70">
        <w:rPr>
          <w:u w:val="single"/>
        </w:rPr>
        <w:t>m.polak@coreconsulting.pl</w:t>
      </w:r>
      <w:r>
        <w:t xml:space="preserve">  lub CORE Consulting, ul. Wyłom 16, 61-671 Poznań. Dane podane przez Ciebie w złożonym piśmie (wniosku) będą przetwarzane w celu procedowania tego pisma (wniosku). Szczegółowe informacje o regułach przetwarzania danych dostępne w biurze podawczym oraz na  </w:t>
      </w:r>
      <w:r w:rsidRPr="00730A70">
        <w:rPr>
          <w:u w:val="single"/>
        </w:rPr>
        <w:t>http://bip.wrota.lubuskie.pl/pzonswiebodzin</w:t>
      </w:r>
      <w:r>
        <w:t>.</w:t>
      </w:r>
    </w:p>
    <w:p w:rsidR="0005044F" w:rsidRDefault="0005044F" w:rsidP="0005044F">
      <w:pPr>
        <w:jc w:val="both"/>
      </w:pPr>
      <w:r>
        <w:t xml:space="preserve">Z powyższą informacją </w:t>
      </w:r>
      <w:proofErr w:type="spellStart"/>
      <w:r>
        <w:t>zapoznałe</w:t>
      </w:r>
      <w:proofErr w:type="spellEnd"/>
      <w:r>
        <w:t xml:space="preserve">(a)m się i </w:t>
      </w:r>
      <w:proofErr w:type="spellStart"/>
      <w:r>
        <w:t>otrzymałe</w:t>
      </w:r>
      <w:proofErr w:type="spellEnd"/>
      <w:r>
        <w:t>(a)m:</w:t>
      </w:r>
    </w:p>
    <w:p w:rsidR="00730A70" w:rsidRDefault="0005044F" w:rsidP="00730A70">
      <w:pPr>
        <w:jc w:val="both"/>
      </w:pPr>
      <w:r>
        <w:t>Miejscowość, data i czytelny podpis      …………………………………………………………………………………………………</w:t>
      </w:r>
    </w:p>
    <w:p w:rsidR="0005044F" w:rsidRDefault="0005044F" w:rsidP="00730A70">
      <w:pPr>
        <w:jc w:val="both"/>
      </w:pPr>
    </w:p>
    <w:p w:rsidR="0005044F" w:rsidRDefault="0005044F" w:rsidP="00730A70">
      <w:pPr>
        <w:jc w:val="both"/>
      </w:pPr>
    </w:p>
    <w:p w:rsidR="0005044F" w:rsidRDefault="0005044F" w:rsidP="00730A70">
      <w:pPr>
        <w:jc w:val="both"/>
      </w:pPr>
    </w:p>
    <w:p w:rsidR="00730A70" w:rsidRDefault="00730A70" w:rsidP="00730A70">
      <w:pPr>
        <w:jc w:val="center"/>
        <w:rPr>
          <w:b/>
          <w:u w:val="single"/>
        </w:rPr>
      </w:pPr>
      <w:r>
        <w:rPr>
          <w:b/>
          <w:u w:val="single"/>
        </w:rPr>
        <w:t>Informacja dla osób składających pisma (wnioski) w Powiatowym Zespole do Spraw Orzekania o Niepełnosprawności w Świebodzinie – obowiązuje od 25 maja 2018 roku</w:t>
      </w:r>
    </w:p>
    <w:p w:rsidR="00730A70" w:rsidRPr="00730A70" w:rsidRDefault="00730A70" w:rsidP="00730A70">
      <w:pPr>
        <w:jc w:val="both"/>
      </w:pPr>
      <w:r>
        <w:t xml:space="preserve">Administratorem danych jest Powiatowy Zespół do Spraw Orzekania o Niepełnosprawności  w Świebodzinie, ul. Żaków 3, 66-200 Świebodzin. Kontakt do naszego inspektora ochrony danych: </w:t>
      </w:r>
      <w:r w:rsidRPr="00730A70">
        <w:rPr>
          <w:u w:val="single"/>
        </w:rPr>
        <w:t>m.polak@coreconsulting.pl</w:t>
      </w:r>
      <w:r>
        <w:t xml:space="preserve">  lub CORE Consulting, ul. Wyłom 16, 61-671 Poznań. Dane podane przez Ciebie w złożonym piśmie (wniosku) będą przetwarzane w celu procedowania tego pisma (wniosku). Szczegółowe informacje o regułach przetwarzania danych dostępne w biurze podawczym oraz na  </w:t>
      </w:r>
      <w:r w:rsidRPr="00730A70">
        <w:rPr>
          <w:u w:val="single"/>
        </w:rPr>
        <w:t>http://bip.wrota.lubuskie.pl/pzonswiebodzin</w:t>
      </w:r>
      <w:r>
        <w:t>.</w:t>
      </w:r>
    </w:p>
    <w:p w:rsidR="0005044F" w:rsidRDefault="0005044F" w:rsidP="0005044F">
      <w:pPr>
        <w:jc w:val="both"/>
      </w:pPr>
      <w:r>
        <w:t xml:space="preserve">Z powyższą informacją </w:t>
      </w:r>
      <w:proofErr w:type="spellStart"/>
      <w:r>
        <w:t>zapoznałe</w:t>
      </w:r>
      <w:proofErr w:type="spellEnd"/>
      <w:r>
        <w:t xml:space="preserve">(a)m się i </w:t>
      </w:r>
      <w:proofErr w:type="spellStart"/>
      <w:r>
        <w:t>otrzymałe</w:t>
      </w:r>
      <w:proofErr w:type="spellEnd"/>
      <w:r>
        <w:t>(a)m:</w:t>
      </w:r>
    </w:p>
    <w:p w:rsidR="0005044F" w:rsidRDefault="0005044F" w:rsidP="0005044F">
      <w:pPr>
        <w:jc w:val="both"/>
      </w:pPr>
      <w:r>
        <w:t>Miejscowość, data i czytelny podpis      …………………………………………………………………………………………………</w:t>
      </w:r>
    </w:p>
    <w:p w:rsidR="00730A70" w:rsidRDefault="00730A70" w:rsidP="00730A70">
      <w:pPr>
        <w:jc w:val="both"/>
      </w:pPr>
    </w:p>
    <w:p w:rsidR="0005044F" w:rsidRDefault="0005044F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center"/>
        <w:rPr>
          <w:b/>
          <w:u w:val="single"/>
        </w:rPr>
      </w:pPr>
      <w:r>
        <w:rPr>
          <w:b/>
          <w:u w:val="single"/>
        </w:rPr>
        <w:t>Informacja dla osób składających pisma (wnioski) w Powiatowym Zespole do Spraw Orzekania o Niepełnosprawności w Świebodzinie – obowiązuje od 25 maja 2018 roku</w:t>
      </w:r>
    </w:p>
    <w:p w:rsidR="00730A70" w:rsidRPr="00730A70" w:rsidRDefault="00730A70" w:rsidP="00730A70">
      <w:pPr>
        <w:jc w:val="both"/>
      </w:pPr>
      <w:r>
        <w:t xml:space="preserve">Administratorem danych jest Powiatowy Zespół do Spraw Orzekania o Niepełnosprawności  w Świebodzinie, ul. Żaków 3, 66-200 Świebodzin. Kontakt do naszego inspektora ochrony danych: </w:t>
      </w:r>
      <w:r w:rsidRPr="00730A70">
        <w:rPr>
          <w:u w:val="single"/>
        </w:rPr>
        <w:t>m.polak@coreconsulting.pl</w:t>
      </w:r>
      <w:r>
        <w:t xml:space="preserve">  lub CORE Consulting, ul. Wyłom 16, 61-671 Poznań. Dane podane przez Ciebie w złożonym piśmie (wniosku) będą przetwarzane w celu procedowania tego pisma (wniosku). Szczegółowe informacje o regułach przetwarzania danych dostępne w biurze podawczym oraz na  </w:t>
      </w:r>
      <w:r w:rsidRPr="00730A70">
        <w:rPr>
          <w:u w:val="single"/>
        </w:rPr>
        <w:t>http://bip.wrota.lubuskie.pl/pzonswiebodzin</w:t>
      </w:r>
      <w:r>
        <w:t>.</w:t>
      </w:r>
    </w:p>
    <w:p w:rsidR="0005044F" w:rsidRDefault="0005044F" w:rsidP="0005044F">
      <w:pPr>
        <w:jc w:val="both"/>
      </w:pPr>
      <w:r>
        <w:t xml:space="preserve">Z powyższą informacją </w:t>
      </w:r>
      <w:proofErr w:type="spellStart"/>
      <w:r>
        <w:t>zapoznałe</w:t>
      </w:r>
      <w:proofErr w:type="spellEnd"/>
      <w:r>
        <w:t xml:space="preserve">(a)m się i </w:t>
      </w:r>
      <w:proofErr w:type="spellStart"/>
      <w:r>
        <w:t>otrzymałe</w:t>
      </w:r>
      <w:proofErr w:type="spellEnd"/>
      <w:r>
        <w:t>(a)m:</w:t>
      </w:r>
    </w:p>
    <w:p w:rsidR="0005044F" w:rsidRDefault="0005044F" w:rsidP="0005044F">
      <w:pPr>
        <w:jc w:val="both"/>
      </w:pPr>
      <w:r>
        <w:t>Miejscowość, data i czytelny podpis      …………………………………………………………………………………………………</w:t>
      </w:r>
    </w:p>
    <w:p w:rsidR="00730A70" w:rsidRPr="00730A70" w:rsidRDefault="00730A70" w:rsidP="00730A70">
      <w:pPr>
        <w:jc w:val="both"/>
      </w:pPr>
    </w:p>
    <w:sectPr w:rsidR="00730A70" w:rsidRPr="0073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0"/>
    <w:rsid w:val="0005044F"/>
    <w:rsid w:val="00730A70"/>
    <w:rsid w:val="008B11D0"/>
    <w:rsid w:val="00C71D27"/>
    <w:rsid w:val="00E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50D6-4836-4FCB-B29C-D60F0181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A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rota.lubuskie.pl/pzonswiebodz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2019-03-27T07:22:00Z</cp:lastPrinted>
  <dcterms:created xsi:type="dcterms:W3CDTF">2019-03-27T07:09:00Z</dcterms:created>
  <dcterms:modified xsi:type="dcterms:W3CDTF">2019-03-27T07:30:00Z</dcterms:modified>
</cp:coreProperties>
</file>