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1A4648" w:rsidP="001A4648">
      <w:pPr>
        <w:ind w:left="6372"/>
      </w:pPr>
    </w:p>
    <w:p w:rsidR="00F22415" w:rsidRPr="00F22415" w:rsidRDefault="00F22415" w:rsidP="00F22415">
      <w:pPr>
        <w:ind w:left="5664" w:firstLine="708"/>
        <w:rPr>
          <w:b/>
        </w:rPr>
      </w:pPr>
      <w:r w:rsidRPr="00F22415">
        <w:rPr>
          <w:b/>
        </w:rPr>
        <w:t>Załącznik Nr 4</w:t>
      </w:r>
    </w:p>
    <w:p w:rsidR="00F22415" w:rsidRPr="00F22415" w:rsidRDefault="00F22415" w:rsidP="00F22415">
      <w:pPr>
        <w:jc w:val="right"/>
      </w:pPr>
    </w:p>
    <w:p w:rsidR="00F22415" w:rsidRPr="00F22415" w:rsidRDefault="00F22415" w:rsidP="00F22415"/>
    <w:p w:rsidR="00F22415" w:rsidRPr="00F22415" w:rsidRDefault="00F22415" w:rsidP="00F22415">
      <w:r w:rsidRPr="00F22415">
        <w:t xml:space="preserve">..........................................................  </w:t>
      </w:r>
      <w:r w:rsidRPr="00F22415">
        <w:tab/>
      </w:r>
      <w:r w:rsidRPr="00F22415">
        <w:tab/>
      </w:r>
      <w:r w:rsidRPr="00F22415">
        <w:tab/>
        <w:t>........................, dn.................</w:t>
      </w:r>
    </w:p>
    <w:p w:rsidR="00F22415" w:rsidRPr="00F22415" w:rsidRDefault="00F22415" w:rsidP="00F22415">
      <w:r w:rsidRPr="00F22415">
        <w:rPr>
          <w:vertAlign w:val="superscript"/>
        </w:rPr>
        <w:t xml:space="preserve"> </w:t>
      </w:r>
      <w:r w:rsidRPr="00F22415">
        <w:rPr>
          <w:b/>
          <w:vertAlign w:val="superscript"/>
        </w:rPr>
        <w:t>Nazwa i adres Wykonawcy</w:t>
      </w:r>
    </w:p>
    <w:p w:rsidR="00F22415" w:rsidRPr="00F22415" w:rsidRDefault="00F22415" w:rsidP="00F22415">
      <w:r w:rsidRPr="00F22415"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F22415">
        <w:t xml:space="preserve">                                                                               </w:t>
      </w:r>
    </w:p>
    <w:p w:rsidR="00F22415" w:rsidRPr="00F22415" w:rsidRDefault="00F22415" w:rsidP="00F22415"/>
    <w:p w:rsidR="00F22415" w:rsidRPr="00F22415" w:rsidRDefault="00F22415" w:rsidP="00F22415"/>
    <w:p w:rsidR="00F22415" w:rsidRPr="00F22415" w:rsidRDefault="00F22415" w:rsidP="00F22415"/>
    <w:p w:rsidR="00F22415" w:rsidRPr="00F22415" w:rsidRDefault="00F22415" w:rsidP="00F22415"/>
    <w:p w:rsidR="00F22415" w:rsidRPr="00F22415" w:rsidRDefault="00F22415" w:rsidP="00F22415">
      <w:pPr>
        <w:jc w:val="center"/>
        <w:rPr>
          <w:sz w:val="28"/>
          <w:szCs w:val="28"/>
        </w:rPr>
      </w:pPr>
      <w:r w:rsidRPr="00F22415">
        <w:rPr>
          <w:b/>
          <w:sz w:val="28"/>
          <w:szCs w:val="28"/>
        </w:rPr>
        <w:t>Szczegółowy opis przedmiotu zamówienia</w:t>
      </w:r>
    </w:p>
    <w:p w:rsidR="00F22415" w:rsidRPr="00F22415" w:rsidRDefault="00F22415" w:rsidP="00F22415">
      <w:pPr>
        <w:jc w:val="both"/>
      </w:pPr>
    </w:p>
    <w:p w:rsidR="00F22415" w:rsidRPr="00F22415" w:rsidRDefault="00F22415" w:rsidP="00F22415">
      <w:pPr>
        <w:jc w:val="both"/>
        <w:rPr>
          <w:b/>
        </w:rPr>
      </w:pPr>
      <w:r w:rsidRPr="00F22415">
        <w:rPr>
          <w:b/>
        </w:rPr>
        <w:t xml:space="preserve"> „Dostawa fabrycznie nowego samochodu ciężarowego do 3,5 tony do bieżącego utrzymania dróg  w Powiecie Świebodzińskim”</w:t>
      </w:r>
    </w:p>
    <w:p w:rsidR="00F22415" w:rsidRPr="00F22415" w:rsidRDefault="00F22415" w:rsidP="00F22415">
      <w:pPr>
        <w:jc w:val="both"/>
        <w:rPr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10"/>
        <w:gridCol w:w="5415"/>
      </w:tblGrid>
      <w:tr w:rsidR="00F22415" w:rsidRPr="00F22415" w:rsidTr="0036221D">
        <w:trPr>
          <w:trHeight w:val="1055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  <w:u w:val="single"/>
              </w:rPr>
            </w:pPr>
            <w:r w:rsidRPr="00F22415">
              <w:rPr>
                <w:b/>
                <w:u w:val="single"/>
              </w:rPr>
              <w:t>L.P.</w:t>
            </w:r>
          </w:p>
          <w:p w:rsidR="00F22415" w:rsidRPr="00F22415" w:rsidRDefault="00F22415" w:rsidP="00F22415">
            <w:pPr>
              <w:ind w:left="22"/>
              <w:jc w:val="both"/>
              <w:rPr>
                <w:b/>
                <w:u w:val="single"/>
              </w:rPr>
            </w:pP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  <w:u w:val="single"/>
              </w:rPr>
            </w:pPr>
            <w:r w:rsidRPr="00F22415">
              <w:rPr>
                <w:b/>
                <w:u w:val="single"/>
              </w:rPr>
              <w:t>Dane techniczne wymagane przez Zmawiającego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  <w:u w:val="single"/>
              </w:rPr>
            </w:pPr>
            <w:r w:rsidRPr="00F22415">
              <w:rPr>
                <w:b/>
                <w:u w:val="single"/>
              </w:rPr>
              <w:t>Dane techniczne oferowane przez Wykonawcę</w:t>
            </w:r>
          </w:p>
          <w:p w:rsidR="00F22415" w:rsidRPr="00F22415" w:rsidRDefault="00F22415" w:rsidP="00F22415">
            <w:pPr>
              <w:jc w:val="both"/>
              <w:rPr>
                <w:b/>
                <w:u w:val="single"/>
              </w:rPr>
            </w:pPr>
          </w:p>
        </w:tc>
      </w:tr>
      <w:tr w:rsidR="00F22415" w:rsidRPr="00F22415" w:rsidTr="0036221D">
        <w:trPr>
          <w:trHeight w:val="46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Rok produkcji: 2012 lub 2013 – pełna gwarancja fabryczna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Rok produkcji: </w:t>
            </w:r>
          </w:p>
        </w:tc>
      </w:tr>
      <w:tr w:rsidR="00F22415" w:rsidRPr="00F22415" w:rsidTr="0036221D">
        <w:trPr>
          <w:trHeight w:val="498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2.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Podwójna kabina (tzw. brygadowa) Ilość miejsc siedzących łącznie z kierowcą: min. 5 miejsc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Podwójna kabina (tzw. brygadowa) Ilość miejsc siedzących łącznie z kierowcą:…………………… miejsc</w:t>
            </w:r>
          </w:p>
        </w:tc>
      </w:tr>
      <w:tr w:rsidR="00F22415" w:rsidRPr="00F22415" w:rsidTr="0036221D">
        <w:trPr>
          <w:trHeight w:val="534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3.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Homologacja samochodu -  ciężarowy DMC do 3,5 tony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Homologacja samochodu:………………………</w:t>
            </w:r>
          </w:p>
        </w:tc>
      </w:tr>
      <w:tr w:rsidR="00F22415" w:rsidRPr="00F22415" w:rsidTr="0036221D">
        <w:trPr>
          <w:trHeight w:val="428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4.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Skrzynia ładunkowa samowyładowcza</w:t>
            </w:r>
            <w:r w:rsidRPr="00F22415">
              <w:rPr>
                <w:b/>
                <w:u w:val="single"/>
              </w:rPr>
              <w:t>, min.</w:t>
            </w:r>
            <w:r w:rsidRPr="00F22415">
              <w:rPr>
                <w:b/>
              </w:rPr>
              <w:t xml:space="preserve"> wymiary skrzyni: 3000mm x 2100mm x 400 mm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Skrzynia ładunkowa samowyładowcza, wymiary skrzyni: …………………………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5.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Ładowność min. 1100 kg 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Ładowność: …………………………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6.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Silnik wysokoprężny o mocy min. 120 KM napędzany olejem napędowym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Moc silnika: …………………. KM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7.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Pojemność silnika min. 2,0 l.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Pojemność silnika: ……………………..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lastRenderedPageBreak/>
              <w:t xml:space="preserve">8.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Hak holowniczy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9.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ABS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10.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Wspomaganie kierownicy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11.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Lakier pomarańczowy lub żółty lub czerwony lub biały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Kolor lakieru:…………………….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12.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Belka świetlna zamontowana na dachu samochodu z napisem: „SŁUŻBA DROGOWA” oparta na technologii LED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13.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Koła z oponami letnimi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14.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Klimatyzacja 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15.</w:t>
            </w:r>
          </w:p>
        </w:tc>
        <w:tc>
          <w:tcPr>
            <w:tcW w:w="2910" w:type="dxa"/>
          </w:tcPr>
          <w:p w:rsidR="00F22415" w:rsidRPr="00F22415" w:rsidRDefault="006D300F" w:rsidP="00F2241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Poduszka powietrzna</w:t>
            </w:r>
            <w:bookmarkStart w:id="0" w:name="_GoBack"/>
            <w:bookmarkEnd w:id="0"/>
            <w:r w:rsidR="00F22415" w:rsidRPr="00F22415">
              <w:rPr>
                <w:b/>
              </w:rPr>
              <w:t xml:space="preserve"> kierowcy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16.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Pokrowce na siedzenia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 xml:space="preserve">17.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Centralny zamek, </w:t>
            </w:r>
            <w:proofErr w:type="spellStart"/>
            <w:r w:rsidRPr="00F22415">
              <w:rPr>
                <w:b/>
              </w:rPr>
              <w:t>Immobilizer</w:t>
            </w:r>
            <w:proofErr w:type="spellEnd"/>
            <w:r w:rsidRPr="00F22415">
              <w:rPr>
                <w:b/>
              </w:rPr>
              <w:t>.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18.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Emisja zanieczyszczeń wg normy EURO 5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Emisja zanieczyszczeń wg normy …………………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19.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Skrzynia biegów manualna min. 5 biegowy. 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………… biegowa manualna skrzynia biegów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t>20.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1) zużycie paliwa w cyklu łącznym (wartość uśredniona) wyrażone w (l/km)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2) wartość emisji dwutlenku węgla w cyklu łączonym (wartość uśredniona) wyrażona w (g/km)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3) wartość emisji zanieczyszczeń wyrażone w (g/km):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lastRenderedPageBreak/>
              <w:t>a) tlenków azotu (</w:t>
            </w:r>
            <w:proofErr w:type="spellStart"/>
            <w:r w:rsidRPr="00F22415">
              <w:rPr>
                <w:b/>
              </w:rPr>
              <w:t>NOx</w:t>
            </w:r>
            <w:proofErr w:type="spellEnd"/>
            <w:r w:rsidRPr="00F22415">
              <w:rPr>
                <w:b/>
              </w:rPr>
              <w:t>)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b) cząstek stałych (PM)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c) węglowodorów (HC)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lastRenderedPageBreak/>
              <w:t>1) zużycie paliwa w cyklu łącznym (wartość uśredniona) wyrażone w (l/km)………………….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2) wartość emisji dwutlenku węgla w cyklu łączonym (wartość uśredniona) wyrażona w (g/km)…………………………………..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3) wartość emisji zanieczyszczeń wyrażone w (g/km):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a) tlenków azotu (</w:t>
            </w:r>
            <w:proofErr w:type="spellStart"/>
            <w:r w:rsidRPr="00F22415">
              <w:rPr>
                <w:b/>
              </w:rPr>
              <w:t>NOx</w:t>
            </w:r>
            <w:proofErr w:type="spellEnd"/>
            <w:r w:rsidRPr="00F22415">
              <w:rPr>
                <w:b/>
              </w:rPr>
              <w:t>)……………………………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lastRenderedPageBreak/>
              <w:t>b) cząstek stałych (PM)……………………………..</w:t>
            </w:r>
          </w:p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c) węglowodorów (HC)………………………………</w:t>
            </w:r>
          </w:p>
          <w:p w:rsidR="00F22415" w:rsidRPr="00F22415" w:rsidRDefault="00F22415" w:rsidP="00F22415">
            <w:pPr>
              <w:rPr>
                <w:b/>
              </w:rPr>
            </w:pPr>
            <w:r w:rsidRPr="00F22415">
              <w:t xml:space="preserve">         </w:t>
            </w:r>
            <w:r w:rsidRPr="00F22415">
              <w:rPr>
                <w:b/>
              </w:rPr>
              <w:t>Łącznie (</w:t>
            </w:r>
            <w:proofErr w:type="spellStart"/>
            <w:r w:rsidRPr="00F22415">
              <w:rPr>
                <w:b/>
              </w:rPr>
              <w:t>a+b+c</w:t>
            </w:r>
            <w:proofErr w:type="spellEnd"/>
            <w:r w:rsidRPr="00F22415">
              <w:rPr>
                <w:b/>
              </w:rPr>
              <w:t>)= ………………………g/km</w:t>
            </w:r>
          </w:p>
        </w:tc>
      </w:tr>
      <w:tr w:rsidR="00F22415" w:rsidRPr="00F22415" w:rsidTr="0036221D">
        <w:trPr>
          <w:trHeight w:val="322"/>
        </w:trPr>
        <w:tc>
          <w:tcPr>
            <w:tcW w:w="780" w:type="dxa"/>
          </w:tcPr>
          <w:p w:rsidR="00F22415" w:rsidRPr="00F22415" w:rsidRDefault="00F22415" w:rsidP="00F22415">
            <w:pPr>
              <w:ind w:left="22"/>
              <w:jc w:val="both"/>
              <w:rPr>
                <w:b/>
              </w:rPr>
            </w:pPr>
            <w:r w:rsidRPr="00F22415">
              <w:rPr>
                <w:b/>
              </w:rPr>
              <w:lastRenderedPageBreak/>
              <w:t xml:space="preserve">21. </w:t>
            </w:r>
          </w:p>
        </w:tc>
        <w:tc>
          <w:tcPr>
            <w:tcW w:w="2910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 xml:space="preserve">Komplet opon zimowych </w:t>
            </w:r>
          </w:p>
        </w:tc>
        <w:tc>
          <w:tcPr>
            <w:tcW w:w="5415" w:type="dxa"/>
          </w:tcPr>
          <w:p w:rsidR="00F22415" w:rsidRPr="00F22415" w:rsidRDefault="00F22415" w:rsidP="00F22415">
            <w:pPr>
              <w:spacing w:after="200" w:line="276" w:lineRule="auto"/>
              <w:rPr>
                <w:b/>
              </w:rPr>
            </w:pPr>
            <w:r w:rsidRPr="00F22415">
              <w:rPr>
                <w:b/>
              </w:rPr>
              <w:t>Tak/Nie</w:t>
            </w:r>
          </w:p>
        </w:tc>
      </w:tr>
    </w:tbl>
    <w:p w:rsidR="00F22415" w:rsidRPr="00F22415" w:rsidRDefault="00F22415" w:rsidP="00F22415">
      <w:pPr>
        <w:jc w:val="both"/>
        <w:rPr>
          <w:sz w:val="20"/>
          <w:szCs w:val="20"/>
        </w:rPr>
      </w:pPr>
      <w:r w:rsidRPr="00F22415">
        <w:rPr>
          <w:sz w:val="20"/>
          <w:szCs w:val="20"/>
        </w:rPr>
        <w:t>Brak spełnienia wymagań Zamawiającego spowoduje odrzucenie oferty.</w:t>
      </w:r>
    </w:p>
    <w:p w:rsidR="00F22415" w:rsidRPr="00F22415" w:rsidRDefault="00F22415" w:rsidP="00F22415">
      <w:pPr>
        <w:jc w:val="both"/>
      </w:pPr>
    </w:p>
    <w:p w:rsidR="00F22415" w:rsidRPr="00F22415" w:rsidRDefault="00F22415" w:rsidP="00F22415">
      <w:pPr>
        <w:tabs>
          <w:tab w:val="num" w:pos="1440"/>
        </w:tabs>
      </w:pPr>
    </w:p>
    <w:p w:rsidR="00F22415" w:rsidRPr="00F22415" w:rsidRDefault="00F22415" w:rsidP="00F22415">
      <w:pPr>
        <w:tabs>
          <w:tab w:val="num" w:pos="1440"/>
        </w:tabs>
        <w:ind w:left="240"/>
      </w:pPr>
    </w:p>
    <w:p w:rsidR="00F22415" w:rsidRPr="00F22415" w:rsidRDefault="00F22415" w:rsidP="00F22415">
      <w:pPr>
        <w:jc w:val="right"/>
      </w:pPr>
      <w:r w:rsidRPr="00F22415">
        <w:t>..................................................................</w:t>
      </w:r>
    </w:p>
    <w:p w:rsidR="00F22415" w:rsidRPr="00F22415" w:rsidRDefault="00F22415" w:rsidP="00F22415">
      <w:pPr>
        <w:spacing w:after="200" w:line="276" w:lineRule="auto"/>
        <w:ind w:firstLine="708"/>
        <w:jc w:val="both"/>
        <w:rPr>
          <w:rFonts w:ascii="Arial Narrow" w:eastAsia="Calibri" w:hAnsi="Arial Narrow"/>
          <w:lang w:eastAsia="en-US"/>
        </w:rPr>
      </w:pPr>
      <w:r w:rsidRPr="00F22415">
        <w:rPr>
          <w:vertAlign w:val="superscript"/>
        </w:rPr>
        <w:t xml:space="preserve">                                                                                                              pieczęć i podpis uprawnionego przedstawiciela wykonawcy  </w:t>
      </w:r>
    </w:p>
    <w:p w:rsidR="001A4648" w:rsidRDefault="001A4648" w:rsidP="001A4648">
      <w:pPr>
        <w:ind w:firstLine="4962"/>
        <w:jc w:val="center"/>
      </w:pPr>
    </w:p>
    <w:p w:rsidR="001A4648" w:rsidRDefault="001A4648" w:rsidP="001A4648"/>
    <w:p w:rsidR="001A4648" w:rsidRDefault="001A4648" w:rsidP="001A4648"/>
    <w:p w:rsidR="001A4648" w:rsidRDefault="001A4648" w:rsidP="001A4648"/>
    <w:p w:rsidR="00A02127" w:rsidRDefault="00A02127"/>
    <w:sectPr w:rsidR="00A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9EC"/>
    <w:multiLevelType w:val="hybridMultilevel"/>
    <w:tmpl w:val="B930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8"/>
    <w:rsid w:val="00002C63"/>
    <w:rsid w:val="000421A2"/>
    <w:rsid w:val="001A4648"/>
    <w:rsid w:val="001E1B0B"/>
    <w:rsid w:val="003F6878"/>
    <w:rsid w:val="004856D8"/>
    <w:rsid w:val="00494CD5"/>
    <w:rsid w:val="004A7AFF"/>
    <w:rsid w:val="004E290B"/>
    <w:rsid w:val="00524E79"/>
    <w:rsid w:val="00547BAA"/>
    <w:rsid w:val="00576319"/>
    <w:rsid w:val="006833C0"/>
    <w:rsid w:val="006D300F"/>
    <w:rsid w:val="006D5E6F"/>
    <w:rsid w:val="00706DBE"/>
    <w:rsid w:val="007E1D24"/>
    <w:rsid w:val="00987EFD"/>
    <w:rsid w:val="00A02127"/>
    <w:rsid w:val="00A83911"/>
    <w:rsid w:val="00AE2F9C"/>
    <w:rsid w:val="00B717F4"/>
    <w:rsid w:val="00C74377"/>
    <w:rsid w:val="00CC6058"/>
    <w:rsid w:val="00D4596E"/>
    <w:rsid w:val="00D46E65"/>
    <w:rsid w:val="00DA507D"/>
    <w:rsid w:val="00DD3E47"/>
    <w:rsid w:val="00E656CA"/>
    <w:rsid w:val="00F22415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2013-03-07T10:37:00Z</dcterms:created>
  <dcterms:modified xsi:type="dcterms:W3CDTF">2013-03-07T10:43:00Z</dcterms:modified>
</cp:coreProperties>
</file>