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4021" w14:textId="77777777" w:rsidR="00625DED" w:rsidRDefault="00625DED" w:rsidP="00CB400A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7BEA04A1" w14:textId="77777777" w:rsidR="000D71E8" w:rsidRPr="00CB400A" w:rsidRDefault="000D71E8" w:rsidP="00CB400A">
      <w:pPr>
        <w:spacing w:line="276" w:lineRule="auto"/>
        <w:ind w:firstLine="6237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CB400A">
        <w:rPr>
          <w:rFonts w:ascii="Arial Narrow" w:hAnsi="Arial Narrow" w:cs="Arial"/>
          <w:b/>
          <w:i/>
          <w:sz w:val="28"/>
          <w:szCs w:val="28"/>
          <w:u w:val="single"/>
        </w:rPr>
        <w:t>Gmina Kożuchów</w:t>
      </w:r>
    </w:p>
    <w:p w14:paraId="5BC0A21A" w14:textId="77777777" w:rsidR="000D71E8" w:rsidRPr="00CB400A" w:rsidRDefault="000D71E8" w:rsidP="00CB400A">
      <w:pPr>
        <w:spacing w:line="276" w:lineRule="auto"/>
        <w:ind w:firstLine="6237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CB400A">
        <w:rPr>
          <w:rFonts w:ascii="Arial Narrow" w:hAnsi="Arial Narrow" w:cs="Arial"/>
          <w:b/>
          <w:i/>
          <w:sz w:val="28"/>
          <w:szCs w:val="28"/>
          <w:u w:val="single"/>
        </w:rPr>
        <w:t>ul. Rynek 1a</w:t>
      </w:r>
    </w:p>
    <w:p w14:paraId="0817A4FA" w14:textId="77777777" w:rsidR="000D71E8" w:rsidRPr="00CB400A" w:rsidRDefault="000D71E8" w:rsidP="00CB400A">
      <w:pPr>
        <w:spacing w:line="276" w:lineRule="auto"/>
        <w:ind w:firstLine="6237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CB400A">
        <w:rPr>
          <w:rFonts w:ascii="Arial Narrow" w:hAnsi="Arial Narrow" w:cs="Arial"/>
          <w:b/>
          <w:i/>
          <w:sz w:val="28"/>
          <w:szCs w:val="28"/>
          <w:u w:val="single"/>
        </w:rPr>
        <w:t>67-120 Kożuchów</w:t>
      </w:r>
    </w:p>
    <w:p w14:paraId="0E20C305" w14:textId="77777777" w:rsidR="00625DED" w:rsidRPr="00CB400A" w:rsidRDefault="00625DED" w:rsidP="00CB400A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14:paraId="19E65323" w14:textId="77777777" w:rsidR="000D71E8" w:rsidRPr="00CB400A" w:rsidRDefault="00CB400A" w:rsidP="00CB400A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……………………………………….</w:t>
      </w:r>
    </w:p>
    <w:p w14:paraId="341021A9" w14:textId="77777777" w:rsidR="000D71E8" w:rsidRPr="00CB400A" w:rsidRDefault="00CB400A" w:rsidP="00CB400A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……………………………………….</w:t>
      </w:r>
    </w:p>
    <w:p w14:paraId="69E80FDB" w14:textId="77777777" w:rsidR="000D71E8" w:rsidRPr="00CB400A" w:rsidRDefault="000D71E8" w:rsidP="00CB400A">
      <w:pPr>
        <w:spacing w:line="360" w:lineRule="auto"/>
        <w:jc w:val="both"/>
        <w:rPr>
          <w:rFonts w:ascii="Arial Narrow" w:hAnsi="Arial Narrow" w:cs="Arial"/>
          <w:i/>
        </w:rPr>
      </w:pPr>
      <w:r w:rsidRPr="00CB400A">
        <w:rPr>
          <w:rFonts w:ascii="Arial Narrow" w:hAnsi="Arial Narrow" w:cs="Arial"/>
          <w:i/>
        </w:rPr>
        <w:t>………………………………………</w:t>
      </w:r>
    </w:p>
    <w:p w14:paraId="06B53EFF" w14:textId="77777777" w:rsidR="000D71E8" w:rsidRDefault="00CB400A" w:rsidP="00CB400A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Nazwa i adres Wykonawcy lub pieczęć</w:t>
      </w:r>
    </w:p>
    <w:p w14:paraId="723E6878" w14:textId="77777777" w:rsidR="000D71E8" w:rsidRDefault="000D71E8" w:rsidP="00CB400A">
      <w:pPr>
        <w:spacing w:line="276" w:lineRule="auto"/>
        <w:jc w:val="both"/>
        <w:rPr>
          <w:rFonts w:ascii="Arial Narrow" w:hAnsi="Arial Narrow" w:cs="Arial"/>
          <w:i/>
        </w:rPr>
      </w:pPr>
    </w:p>
    <w:p w14:paraId="5F3AA766" w14:textId="77777777" w:rsidR="00CB400A" w:rsidRDefault="00CB400A" w:rsidP="00CB400A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……………………………………..</w:t>
      </w:r>
    </w:p>
    <w:p w14:paraId="6834CBCB" w14:textId="77777777" w:rsidR="00CB400A" w:rsidRDefault="00CB400A" w:rsidP="00CB400A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e-mail</w:t>
      </w:r>
    </w:p>
    <w:p w14:paraId="4C7B1F7C" w14:textId="77777777" w:rsidR="00CB400A" w:rsidRDefault="00CB400A" w:rsidP="00CB400A">
      <w:pPr>
        <w:spacing w:line="276" w:lineRule="auto"/>
        <w:jc w:val="both"/>
        <w:rPr>
          <w:rFonts w:ascii="Arial Narrow" w:hAnsi="Arial Narrow" w:cs="Arial"/>
          <w:i/>
        </w:rPr>
      </w:pPr>
    </w:p>
    <w:p w14:paraId="2A73B1BD" w14:textId="77777777" w:rsidR="00CB400A" w:rsidRDefault="00CB400A" w:rsidP="00CB400A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……………………………………</w:t>
      </w:r>
    </w:p>
    <w:p w14:paraId="33766365" w14:textId="77777777" w:rsidR="00CB400A" w:rsidRPr="00CB400A" w:rsidRDefault="00CB400A" w:rsidP="00CB400A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telefon</w:t>
      </w:r>
    </w:p>
    <w:p w14:paraId="5FCFFB52" w14:textId="77777777" w:rsidR="000D71E8" w:rsidRDefault="000D71E8" w:rsidP="00CB400A">
      <w:pPr>
        <w:spacing w:line="276" w:lineRule="auto"/>
        <w:jc w:val="both"/>
        <w:rPr>
          <w:rFonts w:ascii="Arial Narrow" w:hAnsi="Arial Narrow" w:cs="Arial"/>
        </w:rPr>
      </w:pPr>
    </w:p>
    <w:p w14:paraId="48E96CA1" w14:textId="77777777" w:rsidR="00CB400A" w:rsidRPr="00CB400A" w:rsidRDefault="00CB400A" w:rsidP="00CB400A">
      <w:pPr>
        <w:spacing w:line="276" w:lineRule="auto"/>
        <w:jc w:val="both"/>
        <w:rPr>
          <w:rFonts w:ascii="Arial Narrow" w:hAnsi="Arial Narrow" w:cs="Arial"/>
        </w:rPr>
      </w:pPr>
    </w:p>
    <w:p w14:paraId="3DF92F49" w14:textId="7D143A83" w:rsidR="000D71E8" w:rsidRPr="00D65E02" w:rsidRDefault="000D71E8" w:rsidP="00C033CA">
      <w:pPr>
        <w:spacing w:line="276" w:lineRule="auto"/>
        <w:ind w:firstLine="284"/>
        <w:jc w:val="both"/>
        <w:rPr>
          <w:rFonts w:ascii="Arial Narrow" w:hAnsi="Arial Narrow" w:cs="Arial"/>
          <w:b/>
          <w:bCs/>
          <w:iCs/>
        </w:rPr>
      </w:pPr>
      <w:r w:rsidRPr="00CB400A">
        <w:rPr>
          <w:rFonts w:ascii="Arial Narrow" w:hAnsi="Arial Narrow" w:cs="Arial"/>
        </w:rPr>
        <w:t xml:space="preserve">Składam ofertę </w:t>
      </w:r>
      <w:r w:rsidR="00986B8D">
        <w:rPr>
          <w:rFonts w:ascii="Arial Narrow" w:hAnsi="Arial Narrow" w:cs="Arial"/>
        </w:rPr>
        <w:t>na realizację zadania pod nazwą</w:t>
      </w:r>
      <w:r w:rsidRPr="00CB400A">
        <w:rPr>
          <w:rFonts w:ascii="Arial Narrow" w:hAnsi="Arial Narrow" w:cs="Arial"/>
        </w:rPr>
        <w:t xml:space="preserve"> </w:t>
      </w:r>
      <w:r w:rsidR="00D0255B" w:rsidRPr="00D65E02">
        <w:rPr>
          <w:rFonts w:ascii="Arial Narrow" w:hAnsi="Arial Narrow" w:cs="Arial"/>
          <w:b/>
          <w:bCs/>
        </w:rPr>
        <w:t>„Rozbudowa siłowni terenowych w Gminie Kożuch</w:t>
      </w:r>
      <w:r w:rsidR="00A81F36" w:rsidRPr="00D65E02">
        <w:rPr>
          <w:rFonts w:ascii="Arial Narrow" w:hAnsi="Arial Narrow" w:cs="Arial"/>
          <w:b/>
          <w:bCs/>
        </w:rPr>
        <w:t>ó</w:t>
      </w:r>
      <w:r w:rsidR="00D0255B" w:rsidRPr="00D65E02">
        <w:rPr>
          <w:rFonts w:ascii="Arial Narrow" w:hAnsi="Arial Narrow" w:cs="Arial"/>
          <w:b/>
          <w:bCs/>
        </w:rPr>
        <w:t>w”.</w:t>
      </w:r>
    </w:p>
    <w:p w14:paraId="1B97D259" w14:textId="77777777" w:rsidR="000D71E8" w:rsidRPr="00CB400A" w:rsidRDefault="000D71E8" w:rsidP="00986B8D">
      <w:pPr>
        <w:spacing w:line="276" w:lineRule="auto"/>
        <w:jc w:val="both"/>
        <w:rPr>
          <w:rFonts w:ascii="Arial Narrow" w:hAnsi="Arial Narrow" w:cs="Arial"/>
          <w:b/>
          <w:bCs/>
          <w:iCs/>
        </w:rPr>
      </w:pPr>
    </w:p>
    <w:p w14:paraId="2A6D571B" w14:textId="6A2B0EE2" w:rsidR="004F1485" w:rsidRDefault="00986B8D" w:rsidP="00986B8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Ofertujemy wykonanie przedmiotu zamówienia w zakresie określonym w zapytaniu ofertowym za kwotę:</w:t>
      </w:r>
    </w:p>
    <w:p w14:paraId="3FB3782E" w14:textId="77777777" w:rsidR="00986B8D" w:rsidRPr="00CB400A" w:rsidRDefault="00986B8D" w:rsidP="00986B8D">
      <w:pPr>
        <w:pStyle w:val="Akapitzlist"/>
        <w:spacing w:line="276" w:lineRule="auto"/>
        <w:ind w:left="284"/>
        <w:jc w:val="both"/>
        <w:rPr>
          <w:rFonts w:ascii="Arial Narrow" w:hAnsi="Arial Narrow" w:cs="Arial"/>
          <w:b/>
          <w:bCs/>
          <w:iCs/>
        </w:rPr>
      </w:pPr>
    </w:p>
    <w:p w14:paraId="63166097" w14:textId="77777777" w:rsidR="004F1485" w:rsidRPr="00986B8D" w:rsidRDefault="00986B8D" w:rsidP="00986B8D">
      <w:pPr>
        <w:spacing w:line="480" w:lineRule="auto"/>
        <w:jc w:val="both"/>
        <w:rPr>
          <w:rFonts w:ascii="Arial Narrow" w:hAnsi="Arial Narrow" w:cs="Arial"/>
          <w:bCs/>
          <w:iCs/>
        </w:rPr>
      </w:pPr>
      <w:r w:rsidRPr="00986B8D">
        <w:rPr>
          <w:rFonts w:ascii="Arial Narrow" w:hAnsi="Arial Narrow" w:cs="Arial"/>
          <w:bCs/>
          <w:iCs/>
        </w:rPr>
        <w:t>Netto ……………………………………………………</w:t>
      </w:r>
    </w:p>
    <w:p w14:paraId="6C845F90" w14:textId="77777777" w:rsidR="00986B8D" w:rsidRPr="00986B8D" w:rsidRDefault="00986B8D" w:rsidP="00986B8D">
      <w:pPr>
        <w:spacing w:line="480" w:lineRule="auto"/>
        <w:jc w:val="both"/>
        <w:rPr>
          <w:rFonts w:ascii="Arial Narrow" w:hAnsi="Arial Narrow" w:cs="Arial"/>
          <w:bCs/>
          <w:iCs/>
        </w:rPr>
      </w:pPr>
      <w:r w:rsidRPr="00986B8D">
        <w:rPr>
          <w:rFonts w:ascii="Arial Narrow" w:hAnsi="Arial Narrow" w:cs="Arial"/>
          <w:bCs/>
          <w:iCs/>
        </w:rPr>
        <w:t>Podatek Vat w wysokości …….% w kwocie …………………………………….</w:t>
      </w:r>
    </w:p>
    <w:p w14:paraId="2D5307EE" w14:textId="77777777" w:rsidR="00986B8D" w:rsidRDefault="00986B8D" w:rsidP="00986B8D">
      <w:pPr>
        <w:spacing w:line="480" w:lineRule="auto"/>
        <w:jc w:val="both"/>
        <w:rPr>
          <w:rFonts w:ascii="Arial Narrow" w:hAnsi="Arial Narrow" w:cs="Arial"/>
          <w:bCs/>
          <w:iCs/>
        </w:rPr>
      </w:pPr>
      <w:r w:rsidRPr="00986B8D">
        <w:rPr>
          <w:rFonts w:ascii="Arial Narrow" w:hAnsi="Arial Narrow" w:cs="Arial"/>
          <w:bCs/>
          <w:iCs/>
        </w:rPr>
        <w:t>Brutto …………………………(słownie:…………………………………………………………………)</w:t>
      </w:r>
    </w:p>
    <w:p w14:paraId="65640F99" w14:textId="1E74DF89" w:rsidR="00986B8D" w:rsidRDefault="00986B8D" w:rsidP="00986B8D">
      <w:pPr>
        <w:spacing w:line="480" w:lineRule="auto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W tym:</w:t>
      </w:r>
    </w:p>
    <w:p w14:paraId="04B05999" w14:textId="22A3B61F" w:rsidR="007E6E02" w:rsidRPr="0050528C" w:rsidRDefault="007E6E02" w:rsidP="0050528C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 w:cs="Arial"/>
          <w:bCs/>
          <w:iCs/>
        </w:rPr>
      </w:pPr>
      <w:r w:rsidRPr="0050528C">
        <w:rPr>
          <w:rFonts w:ascii="Arial Narrow" w:hAnsi="Arial Narrow" w:cs="Arial"/>
          <w:bCs/>
          <w:iCs/>
        </w:rPr>
        <w:t>Elementy siłowni terenowej zlokalizowanej na działce nr 2/27 (ul. Kościuszki – Kożuchów)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586"/>
        <w:gridCol w:w="789"/>
        <w:gridCol w:w="1210"/>
        <w:gridCol w:w="1269"/>
        <w:gridCol w:w="1423"/>
        <w:gridCol w:w="1263"/>
      </w:tblGrid>
      <w:tr w:rsidR="009D7243" w:rsidRPr="009D7243" w14:paraId="1A5B1763" w14:textId="77777777" w:rsidTr="009D7243"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4AB74E20" w14:textId="77777777" w:rsidR="009D7243" w:rsidRPr="009D7243" w:rsidRDefault="009D7243" w:rsidP="001433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bookmarkStart w:id="0" w:name="_Hlk94082337"/>
            <w:bookmarkStart w:id="1" w:name="_Hlk94020445"/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753D10E4" w14:textId="77777777" w:rsidR="009D7243" w:rsidRPr="009D7243" w:rsidRDefault="009D7243" w:rsidP="001433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Nazwa wyposażenia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4AC100BE" w14:textId="7D337A64" w:rsidR="009D7243" w:rsidRPr="009D7243" w:rsidRDefault="009D7243" w:rsidP="007B403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2BDF0EA" w14:textId="054E6142" w:rsidR="009D7243" w:rsidRPr="009D7243" w:rsidRDefault="009D7243" w:rsidP="001433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BD0250A" w14:textId="76833389" w:rsidR="009D7243" w:rsidRPr="009D7243" w:rsidRDefault="009D7243" w:rsidP="001433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Cena jednostkowa brut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</w:t>
            </w: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008710FA" w14:textId="66BD7D23" w:rsidR="009D7243" w:rsidRPr="009D7243" w:rsidRDefault="009D7243" w:rsidP="001433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Vat stawka i kwota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4B29B6EA" w14:textId="36A55A54" w:rsidR="009D7243" w:rsidRPr="009D7243" w:rsidRDefault="009D7243" w:rsidP="0014339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Cena brutto</w:t>
            </w:r>
          </w:p>
        </w:tc>
      </w:tr>
      <w:bookmarkEnd w:id="0"/>
      <w:tr w:rsidR="009D7243" w:rsidRPr="009D7243" w14:paraId="0060B347" w14:textId="77777777" w:rsidTr="009D7243">
        <w:tc>
          <w:tcPr>
            <w:tcW w:w="520" w:type="dxa"/>
          </w:tcPr>
          <w:p w14:paraId="339CE56A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586" w:type="dxa"/>
          </w:tcPr>
          <w:p w14:paraId="2519F30B" w14:textId="37E091B9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Wahadło + Twister </w:t>
            </w:r>
          </w:p>
        </w:tc>
        <w:tc>
          <w:tcPr>
            <w:tcW w:w="789" w:type="dxa"/>
          </w:tcPr>
          <w:p w14:paraId="484AAC73" w14:textId="034D5C92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6F8DB72C" w14:textId="69464825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2AB90C72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D60BEB0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181F35D4" w14:textId="58A2ECBC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1EB1E616" w14:textId="77777777" w:rsidTr="009D7243">
        <w:tc>
          <w:tcPr>
            <w:tcW w:w="520" w:type="dxa"/>
          </w:tcPr>
          <w:p w14:paraId="18CA532F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586" w:type="dxa"/>
          </w:tcPr>
          <w:p w14:paraId="24E5E1E2" w14:textId="3D432A8B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Narciarz podwójny</w:t>
            </w:r>
          </w:p>
        </w:tc>
        <w:tc>
          <w:tcPr>
            <w:tcW w:w="789" w:type="dxa"/>
          </w:tcPr>
          <w:p w14:paraId="25CFB4EC" w14:textId="25101EDB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2217589A" w14:textId="73C69F0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74AECC28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6E4E96AB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70DB0DEB" w14:textId="03805BCE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581723E2" w14:textId="77777777" w:rsidTr="009D7243">
        <w:tc>
          <w:tcPr>
            <w:tcW w:w="520" w:type="dxa"/>
          </w:tcPr>
          <w:p w14:paraId="29D49B42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586" w:type="dxa"/>
          </w:tcPr>
          <w:p w14:paraId="5C54EE78" w14:textId="54C3E326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Podciąg górny</w:t>
            </w:r>
          </w:p>
        </w:tc>
        <w:tc>
          <w:tcPr>
            <w:tcW w:w="789" w:type="dxa"/>
          </w:tcPr>
          <w:p w14:paraId="766A77D9" w14:textId="162D735E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414D53FA" w14:textId="2C5C926F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4E9B6441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3E4A8836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3A61E190" w14:textId="57F71E19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758C2025" w14:textId="77777777" w:rsidTr="009D7243">
        <w:tc>
          <w:tcPr>
            <w:tcW w:w="520" w:type="dxa"/>
          </w:tcPr>
          <w:p w14:paraId="0AC87563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586" w:type="dxa"/>
          </w:tcPr>
          <w:p w14:paraId="474C1A1A" w14:textId="79EDFBAC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Poręcz + drabinka</w:t>
            </w:r>
          </w:p>
        </w:tc>
        <w:tc>
          <w:tcPr>
            <w:tcW w:w="789" w:type="dxa"/>
          </w:tcPr>
          <w:p w14:paraId="1951E4D0" w14:textId="4094F94C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4D9227B1" w14:textId="6D84C3A1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7B099FBE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635BA9C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3B423230" w14:textId="4C58655F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3ED5409F" w14:textId="77777777" w:rsidTr="009D7243">
        <w:tc>
          <w:tcPr>
            <w:tcW w:w="520" w:type="dxa"/>
          </w:tcPr>
          <w:p w14:paraId="1BBA1AF0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586" w:type="dxa"/>
          </w:tcPr>
          <w:p w14:paraId="4DA82774" w14:textId="39DCF1A4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Motyl podwójny</w:t>
            </w:r>
          </w:p>
        </w:tc>
        <w:tc>
          <w:tcPr>
            <w:tcW w:w="789" w:type="dxa"/>
          </w:tcPr>
          <w:p w14:paraId="6FCF5744" w14:textId="40799EA3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46FE64CE" w14:textId="75C3B3A2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286E209C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1D9F3321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23E5B81F" w14:textId="0644EF5B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619E7B72" w14:textId="77777777" w:rsidTr="009D7243">
        <w:tc>
          <w:tcPr>
            <w:tcW w:w="520" w:type="dxa"/>
          </w:tcPr>
          <w:p w14:paraId="161CF8EB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2586" w:type="dxa"/>
          </w:tcPr>
          <w:p w14:paraId="70860B16" w14:textId="6C2EF9AA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Prasa nożna podwójna</w:t>
            </w:r>
          </w:p>
        </w:tc>
        <w:tc>
          <w:tcPr>
            <w:tcW w:w="789" w:type="dxa"/>
          </w:tcPr>
          <w:p w14:paraId="2A85CC3C" w14:textId="450F1410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61644247" w14:textId="0053D101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5E4F7E39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66E24071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2AAA4825" w14:textId="7F792DE2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6036AF84" w14:textId="77777777" w:rsidTr="009D7243">
        <w:tc>
          <w:tcPr>
            <w:tcW w:w="520" w:type="dxa"/>
          </w:tcPr>
          <w:p w14:paraId="17F2B39C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586" w:type="dxa"/>
          </w:tcPr>
          <w:p w14:paraId="54E1306D" w14:textId="612CEDD6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Twister potrójny</w:t>
            </w:r>
          </w:p>
        </w:tc>
        <w:tc>
          <w:tcPr>
            <w:tcW w:w="789" w:type="dxa"/>
          </w:tcPr>
          <w:p w14:paraId="0DE13D33" w14:textId="3C7E9914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5E0BADBF" w14:textId="69F8EE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011564AA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709E5A5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2CC36CEE" w14:textId="10CF2D4F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0543EFA0" w14:textId="77777777" w:rsidTr="009D7243">
        <w:tc>
          <w:tcPr>
            <w:tcW w:w="520" w:type="dxa"/>
          </w:tcPr>
          <w:p w14:paraId="2CF8441E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2586" w:type="dxa"/>
          </w:tcPr>
          <w:p w14:paraId="4B59F6EF" w14:textId="13AD06FB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 Street Workout</w:t>
            </w:r>
          </w:p>
        </w:tc>
        <w:tc>
          <w:tcPr>
            <w:tcW w:w="789" w:type="dxa"/>
          </w:tcPr>
          <w:p w14:paraId="2AF822CD" w14:textId="6AD5BB53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556305F7" w14:textId="14F58B92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52E8B816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2FF6CAAD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44EAF849" w14:textId="51BBE2C0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5A83BEA4" w14:textId="77777777" w:rsidTr="009D7243">
        <w:tc>
          <w:tcPr>
            <w:tcW w:w="520" w:type="dxa"/>
          </w:tcPr>
          <w:p w14:paraId="1A4C7E35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2586" w:type="dxa"/>
          </w:tcPr>
          <w:p w14:paraId="039269C2" w14:textId="6FF195A9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Tablica informacyjna</w:t>
            </w:r>
          </w:p>
        </w:tc>
        <w:tc>
          <w:tcPr>
            <w:tcW w:w="789" w:type="dxa"/>
          </w:tcPr>
          <w:p w14:paraId="3C9CB536" w14:textId="6643C739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22EFFB4A" w14:textId="0C5BE63F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6B88081E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46F00E81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5CAC569D" w14:textId="29CA0A0B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5881CD9C" w14:textId="77777777" w:rsidTr="009D7243">
        <w:tc>
          <w:tcPr>
            <w:tcW w:w="520" w:type="dxa"/>
          </w:tcPr>
          <w:p w14:paraId="0B359237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86" w:type="dxa"/>
          </w:tcPr>
          <w:p w14:paraId="21370C64" w14:textId="1230CC98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Ławka metalowa z oparciem drewnianym </w:t>
            </w:r>
          </w:p>
        </w:tc>
        <w:tc>
          <w:tcPr>
            <w:tcW w:w="789" w:type="dxa"/>
          </w:tcPr>
          <w:p w14:paraId="5F61F8BD" w14:textId="513EB16B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2 szt.</w:t>
            </w:r>
          </w:p>
        </w:tc>
        <w:tc>
          <w:tcPr>
            <w:tcW w:w="1210" w:type="dxa"/>
          </w:tcPr>
          <w:p w14:paraId="57E32BF2" w14:textId="62E0A68A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4119D807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1B0D641C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17815AB7" w14:textId="026941C9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38AD1037" w14:textId="77777777" w:rsidTr="009D7243">
        <w:tc>
          <w:tcPr>
            <w:tcW w:w="520" w:type="dxa"/>
          </w:tcPr>
          <w:p w14:paraId="06B9BD2E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2586" w:type="dxa"/>
          </w:tcPr>
          <w:p w14:paraId="1E9B4995" w14:textId="107BC114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Kosz na śmieci </w:t>
            </w:r>
          </w:p>
        </w:tc>
        <w:tc>
          <w:tcPr>
            <w:tcW w:w="789" w:type="dxa"/>
          </w:tcPr>
          <w:p w14:paraId="56054FA5" w14:textId="6D293C4C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466291A0" w14:textId="4C90471F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4E797F51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2FA41236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26161840" w14:textId="6BC640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74288836" w14:textId="77777777" w:rsidTr="009D7243">
        <w:tc>
          <w:tcPr>
            <w:tcW w:w="520" w:type="dxa"/>
          </w:tcPr>
          <w:p w14:paraId="6253D3F6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2586" w:type="dxa"/>
          </w:tcPr>
          <w:p w14:paraId="44F7773B" w14:textId="4DA818BF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Ogrodzenie z siatki</w:t>
            </w:r>
          </w:p>
        </w:tc>
        <w:tc>
          <w:tcPr>
            <w:tcW w:w="789" w:type="dxa"/>
          </w:tcPr>
          <w:p w14:paraId="73718932" w14:textId="4C972D7D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72 mb</w:t>
            </w:r>
          </w:p>
        </w:tc>
        <w:tc>
          <w:tcPr>
            <w:tcW w:w="1210" w:type="dxa"/>
          </w:tcPr>
          <w:p w14:paraId="64A5FDBB" w14:textId="24CD4F8D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4F03CCF8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04798ABB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5FDB1E5C" w14:textId="445B7A8F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6BFB5DA0" w14:textId="77777777" w:rsidTr="009D7243">
        <w:tc>
          <w:tcPr>
            <w:tcW w:w="520" w:type="dxa"/>
          </w:tcPr>
          <w:p w14:paraId="51FE62D2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2586" w:type="dxa"/>
          </w:tcPr>
          <w:p w14:paraId="2721FF03" w14:textId="113B65D9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Furtka ogrodzeniowa </w:t>
            </w:r>
          </w:p>
        </w:tc>
        <w:tc>
          <w:tcPr>
            <w:tcW w:w="789" w:type="dxa"/>
          </w:tcPr>
          <w:p w14:paraId="26348562" w14:textId="5EB8E2A2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210" w:type="dxa"/>
          </w:tcPr>
          <w:p w14:paraId="5E40DF12" w14:textId="65A92D1C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79BA8C3A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3A454A74" w14:textId="77777777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04A29359" w14:textId="45CBE60D" w:rsidR="009D7243" w:rsidRPr="009D7243" w:rsidRDefault="009D7243" w:rsidP="007E6E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57B22880" w14:textId="77777777" w:rsidTr="009D7243">
        <w:tc>
          <w:tcPr>
            <w:tcW w:w="520" w:type="dxa"/>
          </w:tcPr>
          <w:p w14:paraId="1E63C53F" w14:textId="77777777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2586" w:type="dxa"/>
          </w:tcPr>
          <w:p w14:paraId="7492B429" w14:textId="3AB3AC57" w:rsidR="009D7243" w:rsidRPr="009D7243" w:rsidRDefault="00615584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M</w:t>
            </w:r>
            <w:r w:rsidR="009D7243"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ontaż elementów</w:t>
            </w:r>
          </w:p>
        </w:tc>
        <w:tc>
          <w:tcPr>
            <w:tcW w:w="789" w:type="dxa"/>
          </w:tcPr>
          <w:p w14:paraId="7A98FF9C" w14:textId="7525AD78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3B168487" w14:textId="241CA956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69E6FDCA" w14:textId="77777777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0E720972" w14:textId="77777777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5DA32AEA" w14:textId="0F4613CB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33400443" w14:textId="77777777" w:rsidTr="009D7243">
        <w:tc>
          <w:tcPr>
            <w:tcW w:w="520" w:type="dxa"/>
          </w:tcPr>
          <w:p w14:paraId="68C89A01" w14:textId="77777777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21.</w:t>
            </w:r>
          </w:p>
        </w:tc>
        <w:tc>
          <w:tcPr>
            <w:tcW w:w="2586" w:type="dxa"/>
          </w:tcPr>
          <w:p w14:paraId="72C8FA97" w14:textId="3F341CA1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Wykonanie nawierzchni piaskowej</w:t>
            </w:r>
          </w:p>
        </w:tc>
        <w:tc>
          <w:tcPr>
            <w:tcW w:w="789" w:type="dxa"/>
          </w:tcPr>
          <w:p w14:paraId="565E8ACE" w14:textId="417CD505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23427814" w14:textId="5A930CCA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</w:tcPr>
          <w:p w14:paraId="48056F9B" w14:textId="77777777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234E4DEE" w14:textId="77777777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263" w:type="dxa"/>
          </w:tcPr>
          <w:p w14:paraId="13976D12" w14:textId="47E124D1" w:rsidR="009D7243" w:rsidRPr="009D7243" w:rsidRDefault="009D7243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8C21C0" w:rsidRPr="009D7243" w14:paraId="0106BA74" w14:textId="77777777" w:rsidTr="005C3F63">
        <w:tc>
          <w:tcPr>
            <w:tcW w:w="520" w:type="dxa"/>
          </w:tcPr>
          <w:p w14:paraId="39F04513" w14:textId="77777777" w:rsidR="008C21C0" w:rsidRPr="009D7243" w:rsidRDefault="008C21C0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7277" w:type="dxa"/>
            <w:gridSpan w:val="5"/>
            <w:vAlign w:val="center"/>
          </w:tcPr>
          <w:p w14:paraId="24907F1A" w14:textId="294C659B" w:rsidR="008C21C0" w:rsidRPr="009D7243" w:rsidRDefault="008C21C0" w:rsidP="005C3F63">
            <w:pPr>
              <w:spacing w:line="276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Razem</w:t>
            </w:r>
            <w:r w:rsidR="005C3F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brutto</w:t>
            </w: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263" w:type="dxa"/>
          </w:tcPr>
          <w:p w14:paraId="73904728" w14:textId="0E105B70" w:rsidR="008C21C0" w:rsidRPr="009D7243" w:rsidRDefault="008C21C0" w:rsidP="0014339D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bookmarkEnd w:id="1"/>
    </w:tbl>
    <w:p w14:paraId="11F51C8F" w14:textId="77777777" w:rsidR="0050528C" w:rsidRDefault="0050528C" w:rsidP="0050528C">
      <w:pPr>
        <w:pStyle w:val="Akapitzlist"/>
        <w:spacing w:line="480" w:lineRule="auto"/>
        <w:jc w:val="both"/>
        <w:rPr>
          <w:rFonts w:ascii="Arial Narrow" w:hAnsi="Arial Narrow" w:cs="Arial"/>
          <w:bCs/>
          <w:iCs/>
        </w:rPr>
      </w:pPr>
    </w:p>
    <w:p w14:paraId="7A2B9D6C" w14:textId="7CF3B8BB" w:rsidR="00986B8D" w:rsidRDefault="0050528C" w:rsidP="0050528C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 w:cs="Arial"/>
          <w:bCs/>
          <w:iCs/>
        </w:rPr>
      </w:pPr>
      <w:r w:rsidRPr="0050528C">
        <w:rPr>
          <w:rFonts w:ascii="Arial Narrow" w:hAnsi="Arial Narrow" w:cs="Arial"/>
          <w:bCs/>
          <w:iCs/>
        </w:rPr>
        <w:t>Elementy siłowni terenowej zlokalizowanej na działce</w:t>
      </w:r>
      <w:r>
        <w:rPr>
          <w:rFonts w:ascii="Arial Narrow" w:hAnsi="Arial Narrow" w:cs="Arial"/>
          <w:bCs/>
          <w:iCs/>
        </w:rPr>
        <w:t xml:space="preserve"> 6/10 obręb Podbrzezie Dolne: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148"/>
        <w:gridCol w:w="1568"/>
        <w:gridCol w:w="800"/>
        <w:gridCol w:w="1626"/>
        <w:gridCol w:w="1210"/>
        <w:gridCol w:w="1158"/>
        <w:gridCol w:w="1030"/>
      </w:tblGrid>
      <w:tr w:rsidR="009D7243" w:rsidRPr="009D7243" w14:paraId="6E8FD210" w14:textId="77777777" w:rsidTr="009024CC"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3927869F" w14:textId="77777777" w:rsidR="009D7243" w:rsidRPr="009D7243" w:rsidRDefault="009D7243" w:rsidP="009D724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820" w:type="dxa"/>
            <w:gridSpan w:val="2"/>
            <w:shd w:val="clear" w:color="auto" w:fill="D9D9D9" w:themeFill="background1" w:themeFillShade="D9"/>
            <w:vAlign w:val="center"/>
          </w:tcPr>
          <w:p w14:paraId="3C64414D" w14:textId="77777777" w:rsidR="009D7243" w:rsidRPr="009D7243" w:rsidRDefault="009D7243" w:rsidP="009D724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Nazwa wyposażenia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D2A0202" w14:textId="77777777" w:rsidR="009D7243" w:rsidRPr="009D7243" w:rsidRDefault="009D7243" w:rsidP="009D724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7F9BFB29" w14:textId="59ADECEB" w:rsidR="009D7243" w:rsidRPr="009D7243" w:rsidRDefault="009D7243" w:rsidP="009D724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Cena jednostkowa netto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40DC80AE" w14:textId="0066CB44" w:rsidR="009D7243" w:rsidRPr="009D7243" w:rsidRDefault="009D7243" w:rsidP="009D724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Cena jednostkowa brut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t</w:t>
            </w: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1DFF5E97" w14:textId="0290A5A8" w:rsidR="009D7243" w:rsidRPr="009D7243" w:rsidRDefault="009D7243" w:rsidP="009D724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Vat stawka i kwota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14:paraId="68DC82B9" w14:textId="022FC91F" w:rsidR="009D7243" w:rsidRPr="009D7243" w:rsidRDefault="009D7243" w:rsidP="009D724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Cena brutto</w:t>
            </w:r>
          </w:p>
        </w:tc>
      </w:tr>
      <w:tr w:rsidR="009D7243" w:rsidRPr="009D7243" w14:paraId="2B833825" w14:textId="77777777" w:rsidTr="009D7243">
        <w:tc>
          <w:tcPr>
            <w:tcW w:w="523" w:type="dxa"/>
          </w:tcPr>
          <w:p w14:paraId="1E7AAE5E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20" w:type="dxa"/>
            <w:gridSpan w:val="2"/>
          </w:tcPr>
          <w:p w14:paraId="63801E0B" w14:textId="2AA4B806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Biegacz </w:t>
            </w:r>
          </w:p>
        </w:tc>
        <w:tc>
          <w:tcPr>
            <w:tcW w:w="815" w:type="dxa"/>
          </w:tcPr>
          <w:p w14:paraId="450D7A4A" w14:textId="798E61F4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2 szt.</w:t>
            </w:r>
          </w:p>
        </w:tc>
        <w:tc>
          <w:tcPr>
            <w:tcW w:w="1655" w:type="dxa"/>
          </w:tcPr>
          <w:p w14:paraId="3119511C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1D14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33496C0D" w14:textId="66415AB1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22C2F023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40FC552C" w14:textId="77777777" w:rsidTr="009D7243">
        <w:tc>
          <w:tcPr>
            <w:tcW w:w="523" w:type="dxa"/>
          </w:tcPr>
          <w:p w14:paraId="640DBD94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820" w:type="dxa"/>
            <w:gridSpan w:val="2"/>
          </w:tcPr>
          <w:p w14:paraId="7E2EC44F" w14:textId="0C3499F8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Wioślarz </w:t>
            </w:r>
          </w:p>
        </w:tc>
        <w:tc>
          <w:tcPr>
            <w:tcW w:w="815" w:type="dxa"/>
          </w:tcPr>
          <w:p w14:paraId="632DF9F7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75DB6EE4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54C32D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7E3A0BD2" w14:textId="01056DDF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13E4862E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7489D7F6" w14:textId="77777777" w:rsidTr="009D7243">
        <w:tc>
          <w:tcPr>
            <w:tcW w:w="523" w:type="dxa"/>
          </w:tcPr>
          <w:p w14:paraId="2B5C573F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820" w:type="dxa"/>
            <w:gridSpan w:val="2"/>
          </w:tcPr>
          <w:p w14:paraId="108BD2B2" w14:textId="59038620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Brzuszki (ławka do ćwiczeń)</w:t>
            </w:r>
          </w:p>
        </w:tc>
        <w:tc>
          <w:tcPr>
            <w:tcW w:w="815" w:type="dxa"/>
          </w:tcPr>
          <w:p w14:paraId="5F1EC317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3A2F2DAF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FB796D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3EF874BB" w14:textId="76D073E8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5CA301D3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548C202F" w14:textId="77777777" w:rsidTr="009D7243">
        <w:tc>
          <w:tcPr>
            <w:tcW w:w="523" w:type="dxa"/>
          </w:tcPr>
          <w:p w14:paraId="672EF02D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820" w:type="dxa"/>
            <w:gridSpan w:val="2"/>
          </w:tcPr>
          <w:p w14:paraId="0EC0D946" w14:textId="773D5AF4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Narciarz</w:t>
            </w:r>
          </w:p>
        </w:tc>
        <w:tc>
          <w:tcPr>
            <w:tcW w:w="815" w:type="dxa"/>
          </w:tcPr>
          <w:p w14:paraId="175C0DA0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418379A2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8FAD54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6BDE12C4" w14:textId="0B6E250A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4182DE04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15A4F461" w14:textId="77777777" w:rsidTr="009D7243">
        <w:tc>
          <w:tcPr>
            <w:tcW w:w="523" w:type="dxa"/>
          </w:tcPr>
          <w:p w14:paraId="1EBB9806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820" w:type="dxa"/>
            <w:gridSpan w:val="2"/>
          </w:tcPr>
          <w:p w14:paraId="1DC3D5B4" w14:textId="07D740F9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Jeździec (Dżokej)</w:t>
            </w:r>
          </w:p>
        </w:tc>
        <w:tc>
          <w:tcPr>
            <w:tcW w:w="815" w:type="dxa"/>
          </w:tcPr>
          <w:p w14:paraId="7CEA24B7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3D8F87E0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E7DF368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465C7EE8" w14:textId="71F927EF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657D5EA6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324B340D" w14:textId="77777777" w:rsidTr="009D7243">
        <w:tc>
          <w:tcPr>
            <w:tcW w:w="523" w:type="dxa"/>
          </w:tcPr>
          <w:p w14:paraId="743FDA31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2820" w:type="dxa"/>
            <w:gridSpan w:val="2"/>
          </w:tcPr>
          <w:p w14:paraId="50A28967" w14:textId="67E44D85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Prasa ręczna podwójna (wypychacz)</w:t>
            </w:r>
          </w:p>
        </w:tc>
        <w:tc>
          <w:tcPr>
            <w:tcW w:w="815" w:type="dxa"/>
          </w:tcPr>
          <w:p w14:paraId="067E1B26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2EE43568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C680805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3E19DE4" w14:textId="40EFD916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0172F5C5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1DDCFB98" w14:textId="77777777" w:rsidTr="009D7243">
        <w:tc>
          <w:tcPr>
            <w:tcW w:w="523" w:type="dxa"/>
          </w:tcPr>
          <w:p w14:paraId="0A189405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820" w:type="dxa"/>
            <w:gridSpan w:val="2"/>
          </w:tcPr>
          <w:p w14:paraId="6BF332C2" w14:textId="3C7EE8F1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Motyl</w:t>
            </w:r>
          </w:p>
        </w:tc>
        <w:tc>
          <w:tcPr>
            <w:tcW w:w="815" w:type="dxa"/>
          </w:tcPr>
          <w:p w14:paraId="6BEF21BD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4FEE4F6A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FB8BDF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46963D0" w14:textId="4E08784A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5A26CEEB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7A1649A8" w14:textId="77777777" w:rsidTr="009D7243">
        <w:tc>
          <w:tcPr>
            <w:tcW w:w="523" w:type="dxa"/>
          </w:tcPr>
          <w:p w14:paraId="41ACB11D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2820" w:type="dxa"/>
            <w:gridSpan w:val="2"/>
          </w:tcPr>
          <w:p w14:paraId="19137689" w14:textId="6BBB488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Stepper</w:t>
            </w:r>
          </w:p>
        </w:tc>
        <w:tc>
          <w:tcPr>
            <w:tcW w:w="815" w:type="dxa"/>
          </w:tcPr>
          <w:p w14:paraId="1AB726CF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7F58A026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2D7DA8A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604C08D" w14:textId="0E31AD73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7F5BA6AD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40FC83B1" w14:textId="77777777" w:rsidTr="009D7243">
        <w:tc>
          <w:tcPr>
            <w:tcW w:w="523" w:type="dxa"/>
          </w:tcPr>
          <w:p w14:paraId="4414BA53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2820" w:type="dxa"/>
            <w:gridSpan w:val="2"/>
          </w:tcPr>
          <w:p w14:paraId="6A3CEB93" w14:textId="0ADA613A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Orbitek LT</w:t>
            </w:r>
          </w:p>
        </w:tc>
        <w:tc>
          <w:tcPr>
            <w:tcW w:w="815" w:type="dxa"/>
          </w:tcPr>
          <w:p w14:paraId="3E26560C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5FBFD68F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B4B23B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5D9721BC" w14:textId="4DE797BB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09F617D2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1B2C0213" w14:textId="77777777" w:rsidTr="009D7243">
        <w:tc>
          <w:tcPr>
            <w:tcW w:w="523" w:type="dxa"/>
          </w:tcPr>
          <w:p w14:paraId="3255042E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2820" w:type="dxa"/>
            <w:gridSpan w:val="2"/>
          </w:tcPr>
          <w:p w14:paraId="028E1B40" w14:textId="76D09D0C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Podciąg górny podwójny (Wyciąg)</w:t>
            </w:r>
          </w:p>
        </w:tc>
        <w:tc>
          <w:tcPr>
            <w:tcW w:w="815" w:type="dxa"/>
          </w:tcPr>
          <w:p w14:paraId="20B8251E" w14:textId="43913941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5374B296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FE38CC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3EF4084C" w14:textId="57265E58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32EF235A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7A6065A8" w14:textId="77777777" w:rsidTr="009D7243">
        <w:tc>
          <w:tcPr>
            <w:tcW w:w="523" w:type="dxa"/>
          </w:tcPr>
          <w:p w14:paraId="0258463B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2820" w:type="dxa"/>
            <w:gridSpan w:val="2"/>
          </w:tcPr>
          <w:p w14:paraId="0F8B092C" w14:textId="3C25D14B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Rowerek</w:t>
            </w:r>
          </w:p>
        </w:tc>
        <w:tc>
          <w:tcPr>
            <w:tcW w:w="815" w:type="dxa"/>
          </w:tcPr>
          <w:p w14:paraId="63EB9841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szt.</w:t>
            </w:r>
          </w:p>
        </w:tc>
        <w:tc>
          <w:tcPr>
            <w:tcW w:w="1655" w:type="dxa"/>
          </w:tcPr>
          <w:p w14:paraId="603CDA17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268C6F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19879473" w14:textId="34D5DA5A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0156CF6E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2A0BC8AD" w14:textId="77777777" w:rsidTr="009D7243">
        <w:tc>
          <w:tcPr>
            <w:tcW w:w="523" w:type="dxa"/>
          </w:tcPr>
          <w:p w14:paraId="5F28CECC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2820" w:type="dxa"/>
            <w:gridSpan w:val="2"/>
          </w:tcPr>
          <w:p w14:paraId="3B925BB9" w14:textId="11DAEE82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Wahadło podwójne</w:t>
            </w:r>
          </w:p>
        </w:tc>
        <w:tc>
          <w:tcPr>
            <w:tcW w:w="815" w:type="dxa"/>
          </w:tcPr>
          <w:p w14:paraId="78D5AC75" w14:textId="17A3113D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 szt</w:t>
            </w:r>
          </w:p>
        </w:tc>
        <w:tc>
          <w:tcPr>
            <w:tcW w:w="1655" w:type="dxa"/>
          </w:tcPr>
          <w:p w14:paraId="3846060E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B6767C0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7163232C" w14:textId="60E63AB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034931E5" w14:textId="77777777" w:rsidR="009D7243" w:rsidRPr="009D7243" w:rsidRDefault="009D7243" w:rsidP="0050528C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041F0D51" w14:textId="77777777" w:rsidTr="009D7243">
        <w:tc>
          <w:tcPr>
            <w:tcW w:w="523" w:type="dxa"/>
          </w:tcPr>
          <w:p w14:paraId="0E720A8A" w14:textId="77777777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2820" w:type="dxa"/>
            <w:gridSpan w:val="2"/>
          </w:tcPr>
          <w:p w14:paraId="480B13B8" w14:textId="3BCBFEBE" w:rsidR="009D7243" w:rsidRPr="009D7243" w:rsidRDefault="00615584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M</w:t>
            </w:r>
            <w:r w:rsidR="009D7243"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ontaż elementów</w:t>
            </w:r>
          </w:p>
        </w:tc>
        <w:tc>
          <w:tcPr>
            <w:tcW w:w="815" w:type="dxa"/>
          </w:tcPr>
          <w:p w14:paraId="6C004D89" w14:textId="77777777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14:paraId="62AB7CD9" w14:textId="77777777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04A4BC" w14:textId="77777777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67E1893D" w14:textId="490438D2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054" w:type="dxa"/>
          </w:tcPr>
          <w:p w14:paraId="525AE564" w14:textId="77777777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D7243" w:rsidRPr="009D7243" w14:paraId="6EAB1ACB" w14:textId="77777777" w:rsidTr="009D7243">
        <w:tc>
          <w:tcPr>
            <w:tcW w:w="523" w:type="dxa"/>
          </w:tcPr>
          <w:p w14:paraId="4193B880" w14:textId="77777777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2CE9B5A8" w14:textId="77777777" w:rsidR="009D7243" w:rsidRPr="009D7243" w:rsidRDefault="009D7243" w:rsidP="00D41202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11" w:type="dxa"/>
            <w:gridSpan w:val="5"/>
            <w:vAlign w:val="center"/>
          </w:tcPr>
          <w:p w14:paraId="5B19CB5C" w14:textId="56385991" w:rsidR="009D7243" w:rsidRPr="009D7243" w:rsidRDefault="009D7243" w:rsidP="00D41202">
            <w:pPr>
              <w:spacing w:line="276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Razem</w:t>
            </w:r>
            <w:r w:rsidR="005C3F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brutto</w:t>
            </w:r>
            <w:r w:rsidRPr="009D724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054" w:type="dxa"/>
          </w:tcPr>
          <w:p w14:paraId="079B5F7E" w14:textId="77777777" w:rsidR="009D7243" w:rsidRPr="009D7243" w:rsidRDefault="009D7243" w:rsidP="00D41202">
            <w:pPr>
              <w:spacing w:line="276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2D02D2C0" w14:textId="77777777" w:rsidR="0050528C" w:rsidRPr="0050528C" w:rsidRDefault="0050528C" w:rsidP="0050528C">
      <w:pPr>
        <w:pStyle w:val="Akapitzlist"/>
        <w:spacing w:line="480" w:lineRule="auto"/>
        <w:jc w:val="both"/>
        <w:rPr>
          <w:rFonts w:ascii="Arial Narrow" w:hAnsi="Arial Narrow" w:cs="Arial"/>
          <w:bCs/>
          <w:iCs/>
        </w:rPr>
      </w:pPr>
    </w:p>
    <w:p w14:paraId="76433BA8" w14:textId="77777777" w:rsidR="000D71E8" w:rsidRPr="00CB400A" w:rsidRDefault="000D71E8" w:rsidP="00CB400A">
      <w:pPr>
        <w:spacing w:line="276" w:lineRule="auto"/>
        <w:jc w:val="both"/>
        <w:rPr>
          <w:rFonts w:ascii="Arial Narrow" w:hAnsi="Arial Narrow" w:cs="Arial"/>
          <w:i/>
        </w:rPr>
      </w:pPr>
    </w:p>
    <w:p w14:paraId="0C549857" w14:textId="77777777" w:rsidR="00CB400A" w:rsidRPr="00CB400A" w:rsidRDefault="00E27199" w:rsidP="00CB400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</w:t>
      </w:r>
      <w:r w:rsidR="005404CD">
        <w:rPr>
          <w:rFonts w:ascii="Arial Narrow" w:hAnsi="Arial Narrow" w:cs="Arial"/>
        </w:rPr>
        <w:t xml:space="preserve"> dostarczone </w:t>
      </w:r>
      <w:r w:rsidR="00ED1B1D">
        <w:rPr>
          <w:rFonts w:ascii="Arial Narrow" w:hAnsi="Arial Narrow" w:cs="Arial"/>
        </w:rPr>
        <w:t>wyposażenie i sprzęt</w:t>
      </w:r>
      <w:r w:rsidR="005404C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udzielamy</w:t>
      </w:r>
      <w:r w:rsidR="000D71E8" w:rsidRPr="00CB400A">
        <w:rPr>
          <w:rFonts w:ascii="Arial Narrow" w:hAnsi="Arial Narrow" w:cs="Arial"/>
        </w:rPr>
        <w:t xml:space="preserve"> Zmawiającem</w:t>
      </w:r>
      <w:r w:rsidR="00DE2D51">
        <w:rPr>
          <w:rFonts w:ascii="Arial Narrow" w:hAnsi="Arial Narrow" w:cs="Arial"/>
        </w:rPr>
        <w:t>u ………………..</w:t>
      </w:r>
      <w:r w:rsidR="00474337">
        <w:rPr>
          <w:rFonts w:ascii="Arial Narrow" w:hAnsi="Arial Narrow" w:cs="Arial"/>
        </w:rPr>
        <w:t xml:space="preserve"> </w:t>
      </w:r>
      <w:r w:rsidR="008F5119" w:rsidRPr="00CB400A">
        <w:rPr>
          <w:rFonts w:ascii="Arial Narrow" w:hAnsi="Arial Narrow" w:cs="Arial"/>
        </w:rPr>
        <w:t xml:space="preserve"> miesięczny okres gwarancji.</w:t>
      </w:r>
    </w:p>
    <w:p w14:paraId="24650245" w14:textId="1910FEF2" w:rsidR="000D71E8" w:rsidRDefault="000D71E8" w:rsidP="00CB400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CB400A">
        <w:rPr>
          <w:rFonts w:ascii="Arial Narrow" w:hAnsi="Arial Narrow" w:cs="Arial"/>
        </w:rPr>
        <w:t>Zobowiązuje</w:t>
      </w:r>
      <w:r w:rsidR="005404CD">
        <w:rPr>
          <w:rFonts w:ascii="Arial Narrow" w:hAnsi="Arial Narrow" w:cs="Arial"/>
        </w:rPr>
        <w:t>my</w:t>
      </w:r>
      <w:r w:rsidR="004F1485" w:rsidRPr="00CB400A">
        <w:rPr>
          <w:rFonts w:ascii="Arial Narrow" w:hAnsi="Arial Narrow" w:cs="Arial"/>
        </w:rPr>
        <w:t xml:space="preserve"> się do wy</w:t>
      </w:r>
      <w:r w:rsidR="00474337">
        <w:rPr>
          <w:rFonts w:ascii="Arial Narrow" w:hAnsi="Arial Narrow" w:cs="Arial"/>
        </w:rPr>
        <w:t xml:space="preserve">konania zamówienia do </w:t>
      </w:r>
      <w:r w:rsidR="00A81F36">
        <w:rPr>
          <w:rFonts w:ascii="Arial Narrow" w:hAnsi="Arial Narrow" w:cs="Arial"/>
        </w:rPr>
        <w:t>dnia</w:t>
      </w:r>
      <w:r w:rsidR="00DD3775">
        <w:rPr>
          <w:rFonts w:ascii="Arial Narrow" w:hAnsi="Arial Narrow" w:cs="Arial"/>
        </w:rPr>
        <w:t xml:space="preserve"> 31.08.</w:t>
      </w:r>
      <w:r w:rsidR="00A81F36">
        <w:rPr>
          <w:rFonts w:ascii="Arial Narrow" w:hAnsi="Arial Narrow" w:cs="Arial"/>
        </w:rPr>
        <w:t>2022 roku</w:t>
      </w:r>
    </w:p>
    <w:p w14:paraId="5214E18A" w14:textId="64B94FCD" w:rsidR="000D71E8" w:rsidRDefault="000D71E8" w:rsidP="00CB400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CB400A">
        <w:rPr>
          <w:rFonts w:ascii="Arial Narrow" w:hAnsi="Arial Narrow" w:cs="Arial"/>
        </w:rPr>
        <w:t>Wyrażam</w:t>
      </w:r>
      <w:r w:rsidR="005404CD">
        <w:rPr>
          <w:rFonts w:ascii="Arial Narrow" w:hAnsi="Arial Narrow" w:cs="Arial"/>
        </w:rPr>
        <w:t>y</w:t>
      </w:r>
      <w:r w:rsidRPr="00CB400A">
        <w:rPr>
          <w:rFonts w:ascii="Arial Narrow" w:hAnsi="Arial Narrow" w:cs="Arial"/>
        </w:rPr>
        <w:t xml:space="preserve"> zgodę na warunki płatności </w:t>
      </w:r>
      <w:r w:rsidR="00CB400A" w:rsidRPr="00CB400A">
        <w:rPr>
          <w:rFonts w:ascii="Arial Narrow" w:hAnsi="Arial Narrow" w:cs="Arial"/>
        </w:rPr>
        <w:t>określone we wzorze um</w:t>
      </w:r>
      <w:r w:rsidR="00474337">
        <w:rPr>
          <w:rFonts w:ascii="Arial Narrow" w:hAnsi="Arial Narrow" w:cs="Arial"/>
        </w:rPr>
        <w:t>owy, stanowiącym załącznik nr 3</w:t>
      </w:r>
      <w:r w:rsidR="00CB400A" w:rsidRPr="00CB400A">
        <w:rPr>
          <w:rFonts w:ascii="Arial Narrow" w:hAnsi="Arial Narrow" w:cs="Arial"/>
        </w:rPr>
        <w:t xml:space="preserve"> do zapytania ofertowego.</w:t>
      </w:r>
    </w:p>
    <w:p w14:paraId="061D481F" w14:textId="195031B6" w:rsidR="000D71E8" w:rsidRPr="00CB400A" w:rsidRDefault="004F1485" w:rsidP="00CB400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CB400A">
        <w:rPr>
          <w:rFonts w:ascii="Arial Narrow" w:hAnsi="Arial Narrow" w:cs="Arial"/>
        </w:rPr>
        <w:t>Cena ofertowa</w:t>
      </w:r>
      <w:r w:rsidR="000D71E8" w:rsidRPr="00CB400A">
        <w:rPr>
          <w:rFonts w:ascii="Arial Narrow" w:hAnsi="Arial Narrow" w:cs="Arial"/>
        </w:rPr>
        <w:t xml:space="preserve"> </w:t>
      </w:r>
      <w:r w:rsidRPr="00CB400A">
        <w:rPr>
          <w:rFonts w:ascii="Arial Narrow" w:hAnsi="Arial Narrow" w:cs="Arial"/>
        </w:rPr>
        <w:t>uwzględnia</w:t>
      </w:r>
      <w:r w:rsidR="000D71E8" w:rsidRPr="00CB400A">
        <w:rPr>
          <w:rFonts w:ascii="Arial Narrow" w:hAnsi="Arial Narrow" w:cs="Arial"/>
        </w:rPr>
        <w:t xml:space="preserve"> koszt wszy</w:t>
      </w:r>
      <w:r w:rsidRPr="00CB400A">
        <w:rPr>
          <w:rFonts w:ascii="Arial Narrow" w:hAnsi="Arial Narrow" w:cs="Arial"/>
        </w:rPr>
        <w:t xml:space="preserve">stkich niezbędnych </w:t>
      </w:r>
      <w:r w:rsidR="0086735A">
        <w:rPr>
          <w:rFonts w:ascii="Arial Narrow" w:hAnsi="Arial Narrow" w:cs="Arial"/>
        </w:rPr>
        <w:t xml:space="preserve">kosztów </w:t>
      </w:r>
      <w:r w:rsidRPr="00CB400A">
        <w:rPr>
          <w:rFonts w:ascii="Arial Narrow" w:hAnsi="Arial Narrow" w:cs="Arial"/>
        </w:rPr>
        <w:t>związan</w:t>
      </w:r>
      <w:r w:rsidR="008F5119" w:rsidRPr="00CB400A">
        <w:rPr>
          <w:rFonts w:ascii="Arial Narrow" w:hAnsi="Arial Narrow" w:cs="Arial"/>
        </w:rPr>
        <w:t>ych z </w:t>
      </w:r>
      <w:r w:rsidRPr="00CB400A">
        <w:rPr>
          <w:rFonts w:ascii="Arial Narrow" w:hAnsi="Arial Narrow" w:cs="Arial"/>
        </w:rPr>
        <w:t>realizacją zamówienia</w:t>
      </w:r>
      <w:r w:rsidR="00A81F36">
        <w:rPr>
          <w:rFonts w:ascii="Arial Narrow" w:hAnsi="Arial Narrow" w:cs="Arial"/>
        </w:rPr>
        <w:t>.</w:t>
      </w:r>
    </w:p>
    <w:p w14:paraId="2C6490B3" w14:textId="77777777" w:rsidR="000D71E8" w:rsidRPr="00CB400A" w:rsidRDefault="000D71E8" w:rsidP="00CB400A">
      <w:pPr>
        <w:spacing w:line="276" w:lineRule="auto"/>
        <w:jc w:val="both"/>
        <w:rPr>
          <w:rFonts w:ascii="Arial Narrow" w:hAnsi="Arial Narrow"/>
          <w:i/>
        </w:rPr>
      </w:pPr>
    </w:p>
    <w:p w14:paraId="290FE8CA" w14:textId="77777777" w:rsidR="000D71E8" w:rsidRPr="00CB400A" w:rsidRDefault="000D71E8" w:rsidP="00CB400A">
      <w:pPr>
        <w:spacing w:after="240" w:line="276" w:lineRule="auto"/>
        <w:jc w:val="both"/>
        <w:rPr>
          <w:rFonts w:ascii="Arial Narrow" w:hAnsi="Arial Narrow"/>
          <w:i/>
        </w:rPr>
      </w:pPr>
    </w:p>
    <w:p w14:paraId="626244FA" w14:textId="77777777" w:rsidR="000D71E8" w:rsidRPr="00CB400A" w:rsidRDefault="000D71E8" w:rsidP="00CB400A">
      <w:pPr>
        <w:spacing w:line="276" w:lineRule="auto"/>
        <w:jc w:val="both"/>
        <w:rPr>
          <w:rFonts w:ascii="Arial Narrow" w:hAnsi="Arial Narrow"/>
          <w:i/>
        </w:rPr>
      </w:pPr>
    </w:p>
    <w:p w14:paraId="6EFD227A" w14:textId="77777777" w:rsidR="000D71E8" w:rsidRPr="00CB400A" w:rsidRDefault="000D71E8" w:rsidP="00CB400A">
      <w:pPr>
        <w:spacing w:line="276" w:lineRule="auto"/>
        <w:jc w:val="both"/>
        <w:rPr>
          <w:rFonts w:ascii="Arial Narrow" w:hAnsi="Arial Narrow"/>
          <w:i/>
        </w:rPr>
      </w:pPr>
    </w:p>
    <w:p w14:paraId="0020A599" w14:textId="77777777" w:rsidR="000D71E8" w:rsidRPr="00CB400A" w:rsidRDefault="000D71E8" w:rsidP="00CB400A">
      <w:pPr>
        <w:spacing w:line="276" w:lineRule="auto"/>
        <w:jc w:val="both"/>
        <w:rPr>
          <w:rFonts w:ascii="Arial Narrow" w:hAnsi="Arial Narrow"/>
          <w:i/>
        </w:rPr>
      </w:pPr>
      <w:r w:rsidRPr="00CB400A">
        <w:rPr>
          <w:rFonts w:ascii="Arial Narrow" w:hAnsi="Arial Narrow"/>
          <w:i/>
        </w:rPr>
        <w:t xml:space="preserve">………………………………………………           </w:t>
      </w:r>
      <w:r w:rsidR="00CB400A">
        <w:rPr>
          <w:rFonts w:ascii="Arial Narrow" w:hAnsi="Arial Narrow"/>
          <w:i/>
        </w:rPr>
        <w:t xml:space="preserve">                          </w:t>
      </w:r>
      <w:r w:rsidRPr="00CB400A">
        <w:rPr>
          <w:rFonts w:ascii="Arial Narrow" w:hAnsi="Arial Narrow"/>
          <w:i/>
        </w:rPr>
        <w:t xml:space="preserve">      ………………………………………..</w:t>
      </w:r>
    </w:p>
    <w:p w14:paraId="7F7D9B0C" w14:textId="77777777" w:rsidR="000D71E8" w:rsidRPr="00CB400A" w:rsidRDefault="000D71E8" w:rsidP="00CB400A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CB400A">
        <w:rPr>
          <w:rFonts w:ascii="Arial Narrow" w:hAnsi="Arial Narrow" w:cs="Arial"/>
          <w:i/>
        </w:rPr>
        <w:t xml:space="preserve">        </w:t>
      </w:r>
      <w:r w:rsidRPr="00CB400A">
        <w:rPr>
          <w:rFonts w:ascii="Arial Narrow" w:hAnsi="Arial Narrow" w:cs="Arial"/>
          <w:i/>
          <w:sz w:val="20"/>
          <w:szCs w:val="20"/>
        </w:rPr>
        <w:t xml:space="preserve">(miejscowość, data)                                                   </w:t>
      </w:r>
      <w:r w:rsidR="00625DED" w:rsidRPr="00CB400A">
        <w:rPr>
          <w:rFonts w:ascii="Arial Narrow" w:hAnsi="Arial Narrow" w:cs="Arial"/>
          <w:i/>
          <w:sz w:val="20"/>
          <w:szCs w:val="20"/>
        </w:rPr>
        <w:t xml:space="preserve">    </w:t>
      </w:r>
      <w:r w:rsidR="00CB400A">
        <w:rPr>
          <w:rFonts w:ascii="Arial Narrow" w:hAnsi="Arial Narrow" w:cs="Arial"/>
          <w:i/>
          <w:sz w:val="20"/>
          <w:szCs w:val="20"/>
        </w:rPr>
        <w:t xml:space="preserve">                          </w:t>
      </w:r>
      <w:r w:rsidR="00625DED" w:rsidRPr="00CB400A">
        <w:rPr>
          <w:rFonts w:ascii="Arial Narrow" w:hAnsi="Arial Narrow" w:cs="Arial"/>
          <w:i/>
          <w:sz w:val="20"/>
          <w:szCs w:val="20"/>
        </w:rPr>
        <w:t xml:space="preserve">                      (</w:t>
      </w:r>
      <w:r w:rsidRPr="00CB400A">
        <w:rPr>
          <w:rFonts w:ascii="Arial Narrow" w:hAnsi="Arial Narrow" w:cs="Arial"/>
          <w:i/>
          <w:sz w:val="20"/>
          <w:szCs w:val="20"/>
        </w:rPr>
        <w:t>podpis i pieczątka Wykonawcy)</w:t>
      </w:r>
    </w:p>
    <w:p w14:paraId="10B20B9B" w14:textId="77777777" w:rsidR="009F2352" w:rsidRPr="00CB400A" w:rsidRDefault="001C72CA" w:rsidP="00CB400A">
      <w:pPr>
        <w:spacing w:line="276" w:lineRule="auto"/>
        <w:rPr>
          <w:rFonts w:ascii="Arial Narrow" w:hAnsi="Arial Narrow" w:cs="Arial"/>
        </w:rPr>
      </w:pPr>
    </w:p>
    <w:sectPr w:rsidR="009F2352" w:rsidRPr="00CB400A" w:rsidSect="00797C97">
      <w:headerReference w:type="first" r:id="rId7"/>
      <w:pgSz w:w="11906" w:h="16838"/>
      <w:pgMar w:top="902" w:right="1418" w:bottom="1259" w:left="1418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28FE" w14:textId="77777777" w:rsidR="001C72CA" w:rsidRDefault="001C72CA" w:rsidP="000D71E8">
      <w:r>
        <w:separator/>
      </w:r>
    </w:p>
  </w:endnote>
  <w:endnote w:type="continuationSeparator" w:id="0">
    <w:p w14:paraId="3B455211" w14:textId="77777777" w:rsidR="001C72CA" w:rsidRDefault="001C72CA" w:rsidP="000D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08FC" w14:textId="77777777" w:rsidR="001C72CA" w:rsidRDefault="001C72CA" w:rsidP="000D71E8">
      <w:r>
        <w:separator/>
      </w:r>
    </w:p>
  </w:footnote>
  <w:footnote w:type="continuationSeparator" w:id="0">
    <w:p w14:paraId="1CE8053E" w14:textId="77777777" w:rsidR="001C72CA" w:rsidRDefault="001C72CA" w:rsidP="000D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61C7" w14:textId="77777777" w:rsidR="00CB400A" w:rsidRPr="00CB400A" w:rsidRDefault="00CB400A" w:rsidP="00CB400A">
    <w:pPr>
      <w:pBdr>
        <w:bottom w:val="single" w:sz="4" w:space="1" w:color="auto"/>
      </w:pBdr>
      <w:spacing w:line="276" w:lineRule="auto"/>
      <w:jc w:val="right"/>
      <w:rPr>
        <w:rFonts w:ascii="Arial Narrow" w:hAnsi="Arial Narrow" w:cs="Arial"/>
        <w:i/>
        <w:sz w:val="20"/>
        <w:szCs w:val="20"/>
      </w:rPr>
    </w:pPr>
    <w:r w:rsidRPr="00CB400A">
      <w:rPr>
        <w:rFonts w:ascii="Arial Narrow" w:hAnsi="Arial Narrow" w:cs="Arial"/>
        <w:i/>
        <w:sz w:val="20"/>
        <w:szCs w:val="20"/>
      </w:rPr>
      <w:t>Formularz ofertowy</w:t>
    </w:r>
  </w:p>
  <w:p w14:paraId="48C0FFC3" w14:textId="278AD513" w:rsidR="00CB400A" w:rsidRPr="00CB400A" w:rsidRDefault="00986B8D" w:rsidP="00CB400A">
    <w:pPr>
      <w:pBdr>
        <w:bottom w:val="single" w:sz="4" w:space="1" w:color="auto"/>
      </w:pBdr>
      <w:spacing w:line="276" w:lineRule="auto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 – załącznik nr 2</w:t>
    </w:r>
    <w:r w:rsidR="00CB400A" w:rsidRPr="00CB400A">
      <w:rPr>
        <w:rFonts w:ascii="Arial Narrow" w:hAnsi="Arial Narrow" w:cs="Arial"/>
        <w:i/>
        <w:sz w:val="20"/>
        <w:szCs w:val="20"/>
      </w:rPr>
      <w:t xml:space="preserve"> do za</w:t>
    </w:r>
    <w:r w:rsidR="00E27199">
      <w:rPr>
        <w:rFonts w:ascii="Arial Narrow" w:hAnsi="Arial Narrow" w:cs="Arial"/>
        <w:i/>
        <w:sz w:val="20"/>
        <w:szCs w:val="20"/>
      </w:rPr>
      <w:t xml:space="preserve">pytania </w:t>
    </w:r>
    <w:r w:rsidR="00ED1B1D">
      <w:rPr>
        <w:rFonts w:ascii="Arial Narrow" w:hAnsi="Arial Narrow" w:cs="Arial"/>
        <w:i/>
        <w:sz w:val="20"/>
        <w:szCs w:val="20"/>
      </w:rPr>
      <w:t xml:space="preserve">ofertowego nr </w:t>
    </w:r>
    <w:r w:rsidR="00D0255B">
      <w:rPr>
        <w:rFonts w:ascii="Arial Narrow" w:hAnsi="Arial Narrow" w:cs="Arial"/>
        <w:i/>
        <w:sz w:val="20"/>
        <w:szCs w:val="20"/>
      </w:rPr>
      <w:t>FI.271.1.2.2022</w:t>
    </w:r>
  </w:p>
  <w:p w14:paraId="2F20A80B" w14:textId="77777777" w:rsidR="0045267E" w:rsidRPr="000D71E8" w:rsidRDefault="001C72CA" w:rsidP="000D7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B3E"/>
    <w:multiLevelType w:val="hybridMultilevel"/>
    <w:tmpl w:val="69E4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88D"/>
    <w:multiLevelType w:val="hybridMultilevel"/>
    <w:tmpl w:val="A3FEF246"/>
    <w:lvl w:ilvl="0" w:tplc="4948D6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2F40"/>
    <w:multiLevelType w:val="hybridMultilevel"/>
    <w:tmpl w:val="2C04EA3C"/>
    <w:lvl w:ilvl="0" w:tplc="447E0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E0A79"/>
    <w:multiLevelType w:val="hybridMultilevel"/>
    <w:tmpl w:val="A91AB62E"/>
    <w:lvl w:ilvl="0" w:tplc="B49088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61C2"/>
    <w:multiLevelType w:val="hybridMultilevel"/>
    <w:tmpl w:val="2160DCCC"/>
    <w:lvl w:ilvl="0" w:tplc="C01A2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E8"/>
    <w:rsid w:val="00004EA9"/>
    <w:rsid w:val="000B34DA"/>
    <w:rsid w:val="000D71E8"/>
    <w:rsid w:val="00101CBF"/>
    <w:rsid w:val="0014339D"/>
    <w:rsid w:val="00150126"/>
    <w:rsid w:val="001769A0"/>
    <w:rsid w:val="00196829"/>
    <w:rsid w:val="001B2701"/>
    <w:rsid w:val="001C72CA"/>
    <w:rsid w:val="001F3666"/>
    <w:rsid w:val="00252396"/>
    <w:rsid w:val="00271AB3"/>
    <w:rsid w:val="0029444B"/>
    <w:rsid w:val="002C093D"/>
    <w:rsid w:val="002D4B62"/>
    <w:rsid w:val="00304BB4"/>
    <w:rsid w:val="00321342"/>
    <w:rsid w:val="00346F25"/>
    <w:rsid w:val="00387593"/>
    <w:rsid w:val="003918FD"/>
    <w:rsid w:val="004450C7"/>
    <w:rsid w:val="00463C1F"/>
    <w:rsid w:val="00474337"/>
    <w:rsid w:val="00476CC1"/>
    <w:rsid w:val="004F1485"/>
    <w:rsid w:val="004F5BA1"/>
    <w:rsid w:val="0050528C"/>
    <w:rsid w:val="00532921"/>
    <w:rsid w:val="005404CD"/>
    <w:rsid w:val="005B45CC"/>
    <w:rsid w:val="005C3F63"/>
    <w:rsid w:val="006077EF"/>
    <w:rsid w:val="00614B62"/>
    <w:rsid w:val="00615584"/>
    <w:rsid w:val="00625DED"/>
    <w:rsid w:val="00720494"/>
    <w:rsid w:val="00722653"/>
    <w:rsid w:val="007B4030"/>
    <w:rsid w:val="007C2A26"/>
    <w:rsid w:val="007E6E02"/>
    <w:rsid w:val="0086735A"/>
    <w:rsid w:val="00876687"/>
    <w:rsid w:val="008854E0"/>
    <w:rsid w:val="008C21C0"/>
    <w:rsid w:val="008F5119"/>
    <w:rsid w:val="009441B6"/>
    <w:rsid w:val="00955061"/>
    <w:rsid w:val="00985966"/>
    <w:rsid w:val="00986B8D"/>
    <w:rsid w:val="00986C54"/>
    <w:rsid w:val="009D7243"/>
    <w:rsid w:val="009F0866"/>
    <w:rsid w:val="00A07335"/>
    <w:rsid w:val="00A114FF"/>
    <w:rsid w:val="00A3769B"/>
    <w:rsid w:val="00A81F36"/>
    <w:rsid w:val="00A84253"/>
    <w:rsid w:val="00A9745A"/>
    <w:rsid w:val="00B16551"/>
    <w:rsid w:val="00B23DEE"/>
    <w:rsid w:val="00B31C0F"/>
    <w:rsid w:val="00B3335F"/>
    <w:rsid w:val="00B60BC2"/>
    <w:rsid w:val="00B729DB"/>
    <w:rsid w:val="00BC44AB"/>
    <w:rsid w:val="00BF7EF6"/>
    <w:rsid w:val="00C033CA"/>
    <w:rsid w:val="00CA576D"/>
    <w:rsid w:val="00CB400A"/>
    <w:rsid w:val="00CC1840"/>
    <w:rsid w:val="00CD6A4F"/>
    <w:rsid w:val="00CE63DF"/>
    <w:rsid w:val="00CF16FC"/>
    <w:rsid w:val="00D0255B"/>
    <w:rsid w:val="00D06AA2"/>
    <w:rsid w:val="00D10571"/>
    <w:rsid w:val="00D65E02"/>
    <w:rsid w:val="00DB0DC5"/>
    <w:rsid w:val="00DB3C1E"/>
    <w:rsid w:val="00DB6F2F"/>
    <w:rsid w:val="00DD3775"/>
    <w:rsid w:val="00DE2D51"/>
    <w:rsid w:val="00E22276"/>
    <w:rsid w:val="00E27199"/>
    <w:rsid w:val="00E34438"/>
    <w:rsid w:val="00E4310F"/>
    <w:rsid w:val="00ED1B1D"/>
    <w:rsid w:val="00F5691F"/>
    <w:rsid w:val="00F63FDF"/>
    <w:rsid w:val="00F70013"/>
    <w:rsid w:val="00F928CB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88698"/>
  <w15:docId w15:val="{03A952FD-D09A-430D-A7F2-00BEE5D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71E8"/>
    <w:rPr>
      <w:color w:val="0000FF"/>
      <w:u w:val="single"/>
    </w:rPr>
  </w:style>
  <w:style w:type="paragraph" w:styleId="Stopka">
    <w:name w:val="footer"/>
    <w:basedOn w:val="Normalny"/>
    <w:link w:val="StopkaZnak"/>
    <w:rsid w:val="000D7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7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4253"/>
    <w:pPr>
      <w:ind w:left="720"/>
      <w:contextualSpacing/>
    </w:pPr>
  </w:style>
  <w:style w:type="table" w:styleId="Tabela-Siatka">
    <w:name w:val="Table Grid"/>
    <w:basedOn w:val="Standardowy"/>
    <w:uiPriority w:val="59"/>
    <w:rsid w:val="0098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dgren</dc:creator>
  <cp:lastModifiedBy>Dorota Greń</cp:lastModifiedBy>
  <cp:revision>26</cp:revision>
  <dcterms:created xsi:type="dcterms:W3CDTF">2018-10-31T08:23:00Z</dcterms:created>
  <dcterms:modified xsi:type="dcterms:W3CDTF">2022-02-17T13:54:00Z</dcterms:modified>
</cp:coreProperties>
</file>