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ED0" w:rsidRPr="00296971" w:rsidRDefault="00E424EE" w:rsidP="00F15F13">
      <w:pPr>
        <w:jc w:val="right"/>
        <w:rPr>
          <w:b/>
          <w:sz w:val="24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F15F13">
        <w:rPr>
          <w:b/>
          <w:sz w:val="24"/>
          <w:u w:val="single"/>
        </w:rPr>
        <w:t>WGT</w:t>
      </w:r>
      <w:r w:rsidR="008D5ED0" w:rsidRPr="00296971">
        <w:rPr>
          <w:b/>
          <w:sz w:val="24"/>
          <w:u w:val="single"/>
        </w:rPr>
        <w:t>-0</w:t>
      </w:r>
      <w:r w:rsidR="008D5ED0">
        <w:rPr>
          <w:b/>
          <w:sz w:val="24"/>
          <w:u w:val="single"/>
        </w:rPr>
        <w:t>8</w:t>
      </w:r>
      <w:r w:rsidR="008D5ED0" w:rsidRPr="00296971">
        <w:rPr>
          <w:b/>
          <w:sz w:val="24"/>
          <w:u w:val="single"/>
        </w:rPr>
        <w:t>-0</w:t>
      </w:r>
      <w:r w:rsidR="0070280B">
        <w:rPr>
          <w:b/>
          <w:sz w:val="24"/>
          <w:u w:val="single"/>
        </w:rPr>
        <w:t>4</w:t>
      </w:r>
    </w:p>
    <w:p w:rsidR="008D5ED0" w:rsidRDefault="008D5ED0" w:rsidP="008D5ED0"/>
    <w:p w:rsidR="008D5ED0" w:rsidRDefault="00360893" w:rsidP="008D5ED0">
      <w:r>
        <w:rPr>
          <w:noProof/>
        </w:rPr>
        <w:pict>
          <v:rect id="_x0000_s1027" style="position:absolute;margin-left:-157.3pt;margin-top:-6.55pt;width:79.2pt;height:64.8pt;z-index:251660288" o:allowincell="f">
            <v:textbox>
              <w:txbxContent>
                <w:p w:rsidR="008D5ED0" w:rsidRDefault="008D5ED0" w:rsidP="008D5ED0">
                  <w:pPr>
                    <w:pStyle w:val="Tekstpodstawowy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Miejsce na opłatę skarbową </w:t>
                  </w:r>
                  <w:r>
                    <w:rPr>
                      <w:sz w:val="18"/>
                    </w:rPr>
                    <w:br/>
                    <w:t xml:space="preserve">w wysokości </w:t>
                  </w:r>
                </w:p>
                <w:p w:rsidR="008D5ED0" w:rsidRDefault="008D5ED0" w:rsidP="008D5ED0">
                  <w:pPr>
                    <w:pStyle w:val="Tekstpodstawowy"/>
                    <w:rPr>
                      <w:sz w:val="18"/>
                    </w:rPr>
                  </w:pPr>
                  <w:r>
                    <w:rPr>
                      <w:sz w:val="18"/>
                    </w:rPr>
                    <w:t>50 gr.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margin-left:-171.7pt;margin-top:-13.75pt;width:79.2pt;height:64.8pt;z-index:251661312" o:allowincell="f">
            <v:textbox>
              <w:txbxContent>
                <w:p w:rsidR="008D5ED0" w:rsidRDefault="008D5ED0" w:rsidP="008D5ED0">
                  <w:pPr>
                    <w:jc w:val="center"/>
                    <w:rPr>
                      <w:b/>
                      <w:sz w:val="96"/>
                      <w:vertAlign w:val="subscript"/>
                    </w:rPr>
                  </w:pPr>
                </w:p>
              </w:txbxContent>
            </v:textbox>
          </v:rect>
        </w:pict>
      </w:r>
      <w:r w:rsidR="008D5ED0">
        <w:tab/>
      </w:r>
      <w:r w:rsidR="008D5ED0">
        <w:tab/>
      </w:r>
      <w:r w:rsidR="008D5ED0">
        <w:tab/>
      </w:r>
      <w:r w:rsidR="008D5ED0">
        <w:tab/>
      </w:r>
      <w:r w:rsidR="008D5ED0">
        <w:tab/>
      </w:r>
      <w:r w:rsidR="008D5ED0">
        <w:tab/>
      </w:r>
      <w:r w:rsidR="008D5ED0">
        <w:tab/>
      </w:r>
      <w:r w:rsidR="008D5ED0">
        <w:tab/>
      </w:r>
      <w:r w:rsidR="008D5ED0">
        <w:tab/>
      </w:r>
      <w:r w:rsidR="008D5ED0">
        <w:tab/>
      </w:r>
      <w:r w:rsidR="008D5ED0">
        <w:tab/>
      </w:r>
      <w:r w:rsidR="008D5ED0">
        <w:tab/>
      </w:r>
      <w:r w:rsidR="008D5ED0">
        <w:tab/>
      </w:r>
      <w:r w:rsidR="008D5ED0">
        <w:tab/>
      </w:r>
      <w:r w:rsidR="008D5ED0">
        <w:tab/>
      </w:r>
      <w:r w:rsidR="008D5ED0">
        <w:tab/>
      </w:r>
      <w:r w:rsidR="008D5ED0">
        <w:tab/>
      </w:r>
      <w:r w:rsidR="008D5ED0">
        <w:tab/>
      </w:r>
      <w:r w:rsidR="008D5ED0">
        <w:tab/>
      </w:r>
      <w:r w:rsidR="008D5ED0">
        <w:tab/>
        <w:t xml:space="preserve">     Gorzów Wlkp. dnia ..............................</w:t>
      </w:r>
    </w:p>
    <w:p w:rsidR="008D5ED0" w:rsidRDefault="008D5ED0" w:rsidP="008D5ED0">
      <w:pPr>
        <w:rPr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D5ED0" w:rsidRDefault="008D5ED0" w:rsidP="008D5ED0">
      <w:pPr>
        <w:rPr>
          <w:sz w:val="18"/>
        </w:rPr>
      </w:pPr>
      <w:r>
        <w:rPr>
          <w:sz w:val="18"/>
        </w:rPr>
        <w:t>……………………………………………….</w:t>
      </w:r>
    </w:p>
    <w:p w:rsidR="008D5ED0" w:rsidRDefault="008D5ED0" w:rsidP="008D5ED0">
      <w:pPr>
        <w:rPr>
          <w:sz w:val="18"/>
        </w:rPr>
      </w:pPr>
    </w:p>
    <w:p w:rsidR="008D5ED0" w:rsidRDefault="008D5ED0" w:rsidP="008D5ED0">
      <w:pPr>
        <w:rPr>
          <w:sz w:val="18"/>
        </w:rPr>
      </w:pPr>
      <w:r>
        <w:rPr>
          <w:sz w:val="18"/>
        </w:rPr>
        <w:t>……………………………………………….</w:t>
      </w:r>
    </w:p>
    <w:p w:rsidR="008D5ED0" w:rsidRDefault="008D5ED0" w:rsidP="008D5ED0">
      <w:pPr>
        <w:rPr>
          <w:sz w:val="18"/>
        </w:rPr>
      </w:pPr>
    </w:p>
    <w:p w:rsidR="008D5ED0" w:rsidRDefault="008D5ED0" w:rsidP="008D5ED0">
      <w:pPr>
        <w:rPr>
          <w:sz w:val="18"/>
        </w:rPr>
      </w:pPr>
      <w:r>
        <w:rPr>
          <w:sz w:val="18"/>
        </w:rPr>
        <w:t>………………………………………………</w:t>
      </w:r>
    </w:p>
    <w:p w:rsidR="008D5ED0" w:rsidRDefault="008D5ED0" w:rsidP="008D5ED0">
      <w:pPr>
        <w:rPr>
          <w:sz w:val="18"/>
        </w:rPr>
      </w:pPr>
    </w:p>
    <w:p w:rsidR="008D5ED0" w:rsidRDefault="008D5ED0" w:rsidP="008D5ED0">
      <w:pPr>
        <w:rPr>
          <w:sz w:val="18"/>
        </w:rPr>
      </w:pPr>
      <w:r>
        <w:rPr>
          <w:sz w:val="18"/>
        </w:rPr>
        <w:t>........................................................................</w:t>
      </w:r>
    </w:p>
    <w:p w:rsidR="008D5ED0" w:rsidRDefault="008D5ED0" w:rsidP="008D5ED0">
      <w:pPr>
        <w:rPr>
          <w:sz w:val="18"/>
        </w:rPr>
      </w:pPr>
      <w:r>
        <w:rPr>
          <w:sz w:val="18"/>
        </w:rPr>
        <w:t>Oznaczenie lub pieczęć przedsiębiorcy</w:t>
      </w:r>
    </w:p>
    <w:p w:rsidR="008D5ED0" w:rsidRDefault="008D5ED0" w:rsidP="008D5ED0">
      <w:pPr>
        <w:rPr>
          <w:sz w:val="18"/>
        </w:rPr>
      </w:pPr>
    </w:p>
    <w:p w:rsidR="008D5ED0" w:rsidRDefault="008D5ED0" w:rsidP="008D5ED0">
      <w:pPr>
        <w:pStyle w:val="Nagwek1"/>
        <w:rPr>
          <w:sz w:val="32"/>
        </w:rPr>
      </w:pPr>
      <w:r>
        <w:rPr>
          <w:sz w:val="32"/>
        </w:rPr>
        <w:t>OŚWIADCZENIE</w:t>
      </w:r>
    </w:p>
    <w:p w:rsidR="008D5ED0" w:rsidRDefault="008D5ED0" w:rsidP="008D5ED0"/>
    <w:p w:rsidR="008D5ED0" w:rsidRDefault="008D5ED0" w:rsidP="008D5ED0">
      <w:pPr>
        <w:rPr>
          <w:sz w:val="8"/>
        </w:rPr>
      </w:pPr>
    </w:p>
    <w:tbl>
      <w:tblPr>
        <w:tblW w:w="0" w:type="auto"/>
        <w:tblInd w:w="153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12"/>
        <w:gridCol w:w="4268"/>
      </w:tblGrid>
      <w:tr w:rsidR="008D5ED0" w:rsidTr="005973AE">
        <w:trPr>
          <w:cantSplit/>
          <w:trHeight w:val="612"/>
        </w:trPr>
        <w:tc>
          <w:tcPr>
            <w:tcW w:w="4312" w:type="dxa"/>
          </w:tcPr>
          <w:p w:rsidR="008D5ED0" w:rsidRDefault="00360893" w:rsidP="005973AE">
            <w:pPr>
              <w:jc w:val="center"/>
              <w:rPr>
                <w:b/>
                <w:sz w:val="24"/>
              </w:rPr>
            </w:pPr>
            <w:r w:rsidRPr="00360893">
              <w:rPr>
                <w:noProof/>
              </w:rPr>
              <w:pict>
                <v:rect id="_x0000_s1029" style="position:absolute;left:0;text-align:left;margin-left:238.75pt;margin-top:12.15pt;width:14.4pt;height:14.4pt;z-index:251662336" o:allowincell="f"/>
              </w:pict>
            </w:r>
            <w:r w:rsidRPr="00360893">
              <w:rPr>
                <w:noProof/>
              </w:rPr>
              <w:pict>
                <v:rect id="_x0000_s1028" style="position:absolute;left:0;text-align:left;margin-left:22.75pt;margin-top:13pt;width:14.4pt;height:14.4pt;z-index:251663360" o:allowincell="f"/>
              </w:pict>
            </w:r>
          </w:p>
          <w:p w:rsidR="008D5ED0" w:rsidRDefault="008D5ED0" w:rsidP="005973A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A. </w:t>
            </w:r>
            <w:r>
              <w:rPr>
                <w:b/>
                <w:sz w:val="24"/>
              </w:rPr>
              <w:tab/>
              <w:t xml:space="preserve">    dotyczy przedsiębiorcy     </w:t>
            </w:r>
          </w:p>
          <w:p w:rsidR="008D5ED0" w:rsidRDefault="008D5ED0" w:rsidP="005973A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zatrudniającego kierowców</w:t>
            </w:r>
          </w:p>
        </w:tc>
        <w:tc>
          <w:tcPr>
            <w:tcW w:w="4268" w:type="dxa"/>
          </w:tcPr>
          <w:p w:rsidR="008D5ED0" w:rsidRDefault="008D5ED0" w:rsidP="005973AE">
            <w:pPr>
              <w:jc w:val="center"/>
              <w:rPr>
                <w:b/>
                <w:sz w:val="24"/>
              </w:rPr>
            </w:pPr>
          </w:p>
          <w:p w:rsidR="008D5ED0" w:rsidRDefault="008D5ED0" w:rsidP="005973AE">
            <w:pPr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dotyczy przedsiębiorcy  nie</w:t>
            </w:r>
          </w:p>
          <w:p w:rsidR="008D5ED0" w:rsidRDefault="008D5ED0" w:rsidP="005973A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zatrudniającego kierowców</w:t>
            </w:r>
          </w:p>
        </w:tc>
      </w:tr>
      <w:tr w:rsidR="008D5ED0" w:rsidTr="005973AE">
        <w:trPr>
          <w:cantSplit/>
          <w:trHeight w:val="1095"/>
        </w:trPr>
        <w:tc>
          <w:tcPr>
            <w:tcW w:w="4312" w:type="dxa"/>
          </w:tcPr>
          <w:p w:rsidR="008D5ED0" w:rsidRDefault="008D5ED0" w:rsidP="005973AE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</w:t>
            </w:r>
          </w:p>
          <w:p w:rsidR="008D5ED0" w:rsidRDefault="008D5ED0" w:rsidP="005973AE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Ja niżej podpisany, będąc uprzedzony </w:t>
            </w:r>
            <w:r>
              <w:rPr>
                <w:sz w:val="22"/>
              </w:rPr>
              <w:br/>
              <w:t xml:space="preserve">o odpowiedzialności karnej za składanie fałszywych oświadczeń , stosownie do treści art. 233 ustawy z dn. 6 czerwca 1997 r.-kodeks karny (Dz. U. Nr 88, poz. 553 ze zm.) oświadczam, że zatrudnieni przeze mnie kierowcy, a także inne osoby niezatrudnione przeze mnie, lecz wykonujące osobiście przewozy na moją rzecz, spełniają wymagania określone  w art. 5c ust.1 </w:t>
            </w:r>
            <w:proofErr w:type="spellStart"/>
            <w:r>
              <w:rPr>
                <w:sz w:val="22"/>
              </w:rPr>
              <w:t>pkt</w:t>
            </w:r>
            <w:proofErr w:type="spellEnd"/>
            <w:r>
              <w:rPr>
                <w:sz w:val="22"/>
              </w:rPr>
              <w:t xml:space="preserve"> 4 ustawy o transporcie drogowym (</w:t>
            </w:r>
            <w:proofErr w:type="spellStart"/>
            <w:r>
              <w:rPr>
                <w:sz w:val="22"/>
              </w:rPr>
              <w:t>t.j</w:t>
            </w:r>
            <w:proofErr w:type="spellEnd"/>
            <w:r>
              <w:rPr>
                <w:sz w:val="22"/>
              </w:rPr>
              <w:t>. Dz. U. z 2013 roku poz.1414 ze zm.)</w:t>
            </w:r>
          </w:p>
          <w:p w:rsidR="008D5ED0" w:rsidRDefault="008D5ED0" w:rsidP="005973AE">
            <w:pPr>
              <w:jc w:val="both"/>
              <w:rPr>
                <w:sz w:val="22"/>
              </w:rPr>
            </w:pPr>
          </w:p>
          <w:p w:rsidR="008D5ED0" w:rsidRDefault="008D5ED0" w:rsidP="005973AE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Niniejsze oświadczenie zostało złożone na wniosek strony w postępowaniu administracyjnym o udzielenie licencji  </w:t>
            </w:r>
            <w:r>
              <w:rPr>
                <w:sz w:val="22"/>
              </w:rPr>
              <w:br/>
              <w:t>na wykonywanie krajowego transportu drogowego osób.</w:t>
            </w:r>
          </w:p>
          <w:p w:rsidR="008D5ED0" w:rsidRDefault="008D5ED0" w:rsidP="005973AE">
            <w:pPr>
              <w:jc w:val="both"/>
              <w:rPr>
                <w:sz w:val="22"/>
              </w:rPr>
            </w:pPr>
          </w:p>
          <w:p w:rsidR="008D5ED0" w:rsidRDefault="008D5ED0" w:rsidP="005973AE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O wszelkich zmianach poinformuję organ administracyjny w terminie </w:t>
            </w:r>
            <w:r>
              <w:rPr>
                <w:b/>
                <w:sz w:val="22"/>
              </w:rPr>
              <w:t>28 dni</w:t>
            </w:r>
            <w:r>
              <w:rPr>
                <w:sz w:val="22"/>
              </w:rPr>
              <w:t xml:space="preserve"> od chwili ich zaistnienia.</w:t>
            </w:r>
          </w:p>
          <w:p w:rsidR="008D5ED0" w:rsidRDefault="008D5ED0" w:rsidP="005973AE">
            <w:pPr>
              <w:jc w:val="both"/>
              <w:rPr>
                <w:sz w:val="22"/>
              </w:rPr>
            </w:pPr>
          </w:p>
          <w:p w:rsidR="008D5ED0" w:rsidRDefault="008D5ED0" w:rsidP="005973AE">
            <w:pPr>
              <w:jc w:val="both"/>
              <w:rPr>
                <w:sz w:val="22"/>
              </w:rPr>
            </w:pPr>
          </w:p>
          <w:p w:rsidR="008D5ED0" w:rsidRDefault="008D5ED0" w:rsidP="005973AE">
            <w:pPr>
              <w:jc w:val="both"/>
              <w:rPr>
                <w:sz w:val="22"/>
              </w:rPr>
            </w:pPr>
          </w:p>
          <w:p w:rsidR="008D5ED0" w:rsidRDefault="008D5ED0" w:rsidP="005973AE">
            <w:pPr>
              <w:jc w:val="both"/>
              <w:rPr>
                <w:sz w:val="22"/>
              </w:rPr>
            </w:pPr>
          </w:p>
          <w:p w:rsidR="008D5ED0" w:rsidRDefault="008D5ED0" w:rsidP="005973AE">
            <w:pPr>
              <w:jc w:val="both"/>
              <w:rPr>
                <w:b/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.........................................................................</w:t>
            </w:r>
          </w:p>
          <w:p w:rsidR="008D5ED0" w:rsidRDefault="008D5ED0" w:rsidP="005973AE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podpis przedsiębiorcy *</w:t>
            </w:r>
          </w:p>
        </w:tc>
        <w:tc>
          <w:tcPr>
            <w:tcW w:w="4268" w:type="dxa"/>
          </w:tcPr>
          <w:p w:rsidR="008D5ED0" w:rsidRDefault="008D5ED0" w:rsidP="005973AE">
            <w:pPr>
              <w:jc w:val="both"/>
              <w:rPr>
                <w:sz w:val="22"/>
              </w:rPr>
            </w:pPr>
          </w:p>
          <w:p w:rsidR="008D5ED0" w:rsidRDefault="008D5ED0" w:rsidP="005973AE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Ja niżej podpisany, będąc uprzedzony </w:t>
            </w:r>
          </w:p>
          <w:p w:rsidR="008D5ED0" w:rsidRDefault="008D5ED0" w:rsidP="005973AE">
            <w:pPr>
              <w:jc w:val="both"/>
              <w:rPr>
                <w:sz w:val="22"/>
              </w:rPr>
            </w:pPr>
            <w:r>
              <w:rPr>
                <w:sz w:val="22"/>
              </w:rPr>
              <w:t>o odpowiedzialności karnej za składanie fałszywych oświadczeń , stosownie do treści art. 233 ustawy z dn. 6 czerwca 1997 r.-kodeks karny (</w:t>
            </w:r>
            <w:proofErr w:type="spellStart"/>
            <w:r>
              <w:rPr>
                <w:sz w:val="22"/>
              </w:rPr>
              <w:t>Dz.U</w:t>
            </w:r>
            <w:proofErr w:type="spellEnd"/>
            <w:r>
              <w:rPr>
                <w:sz w:val="22"/>
              </w:rPr>
              <w:t xml:space="preserve">. Nr 88, poz. 553 ze zm.) oświadczam, że osobiście wykonuję przewozy i spełniam wymagania określone </w:t>
            </w:r>
            <w:r>
              <w:rPr>
                <w:sz w:val="22"/>
              </w:rPr>
              <w:br/>
              <w:t xml:space="preserve">w art. 5c ust.1 </w:t>
            </w:r>
            <w:proofErr w:type="spellStart"/>
            <w:r>
              <w:rPr>
                <w:sz w:val="22"/>
              </w:rPr>
              <w:t>pkt</w:t>
            </w:r>
            <w:proofErr w:type="spellEnd"/>
            <w:r>
              <w:rPr>
                <w:sz w:val="22"/>
              </w:rPr>
              <w:t xml:space="preserve"> 4 ustawy o transporcie drogowym (</w:t>
            </w:r>
            <w:proofErr w:type="spellStart"/>
            <w:r>
              <w:rPr>
                <w:sz w:val="22"/>
              </w:rPr>
              <w:t>t.j</w:t>
            </w:r>
            <w:proofErr w:type="spellEnd"/>
            <w:r>
              <w:rPr>
                <w:sz w:val="22"/>
              </w:rPr>
              <w:t>. Dz. U. z 2013 roku poz.1414 ze zm.)</w:t>
            </w:r>
          </w:p>
          <w:p w:rsidR="008D5ED0" w:rsidRDefault="008D5ED0" w:rsidP="005973AE">
            <w:pPr>
              <w:jc w:val="both"/>
              <w:rPr>
                <w:sz w:val="22"/>
              </w:rPr>
            </w:pPr>
          </w:p>
          <w:p w:rsidR="008D5ED0" w:rsidRDefault="008D5ED0" w:rsidP="005973AE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</w:t>
            </w:r>
          </w:p>
          <w:p w:rsidR="008D5ED0" w:rsidRDefault="008D5ED0" w:rsidP="005973AE">
            <w:pPr>
              <w:jc w:val="both"/>
              <w:rPr>
                <w:sz w:val="22"/>
              </w:rPr>
            </w:pPr>
          </w:p>
          <w:p w:rsidR="008D5ED0" w:rsidRDefault="008D5ED0" w:rsidP="005973AE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Niniejsze oświadczenie zostało złożone na wniosek strony w postępowaniu administracyjnym o udzielenie licencji na wykonywanie krajowego transportu drogowego osób.</w:t>
            </w:r>
          </w:p>
          <w:p w:rsidR="008D5ED0" w:rsidRDefault="008D5ED0" w:rsidP="005973AE">
            <w:pPr>
              <w:jc w:val="both"/>
              <w:rPr>
                <w:sz w:val="22"/>
              </w:rPr>
            </w:pPr>
          </w:p>
          <w:p w:rsidR="008D5ED0" w:rsidRDefault="008D5ED0" w:rsidP="005973AE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O wszelkich zmianach poinformuję organ administracyjny w terminie 28</w:t>
            </w:r>
            <w:r>
              <w:rPr>
                <w:b/>
                <w:sz w:val="22"/>
              </w:rPr>
              <w:t xml:space="preserve"> dni</w:t>
            </w:r>
            <w:r>
              <w:rPr>
                <w:sz w:val="22"/>
              </w:rPr>
              <w:t xml:space="preserve"> od chwili ich zaistnienia.</w:t>
            </w:r>
          </w:p>
          <w:p w:rsidR="008D5ED0" w:rsidRDefault="008D5ED0" w:rsidP="005973AE">
            <w:pPr>
              <w:jc w:val="both"/>
              <w:rPr>
                <w:sz w:val="22"/>
              </w:rPr>
            </w:pPr>
          </w:p>
          <w:p w:rsidR="008D5ED0" w:rsidRDefault="008D5ED0" w:rsidP="005973AE">
            <w:pPr>
              <w:rPr>
                <w:sz w:val="22"/>
              </w:rPr>
            </w:pPr>
          </w:p>
          <w:p w:rsidR="008D5ED0" w:rsidRDefault="008D5ED0" w:rsidP="005973A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</w:t>
            </w:r>
          </w:p>
          <w:p w:rsidR="008D5ED0" w:rsidRDefault="008D5ED0" w:rsidP="005973AE">
            <w:pPr>
              <w:rPr>
                <w:b/>
                <w:sz w:val="22"/>
              </w:rPr>
            </w:pPr>
          </w:p>
          <w:p w:rsidR="008D5ED0" w:rsidRDefault="008D5ED0" w:rsidP="005973A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.......................................................................</w:t>
            </w:r>
          </w:p>
          <w:p w:rsidR="008D5ED0" w:rsidRDefault="008D5ED0" w:rsidP="005973A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podpis przedsiębiorcy *</w:t>
            </w:r>
          </w:p>
        </w:tc>
      </w:tr>
    </w:tbl>
    <w:p w:rsidR="008D5ED0" w:rsidRDefault="008D5ED0" w:rsidP="008D5ED0">
      <w:pPr>
        <w:ind w:firstLine="708"/>
        <w:jc w:val="center"/>
        <w:rPr>
          <w:b/>
          <w:sz w:val="22"/>
        </w:rPr>
      </w:pPr>
    </w:p>
    <w:p w:rsidR="008D5ED0" w:rsidRDefault="008D5ED0" w:rsidP="008D5ED0">
      <w:pPr>
        <w:ind w:firstLine="708"/>
        <w:jc w:val="center"/>
        <w:rPr>
          <w:b/>
          <w:sz w:val="22"/>
        </w:rPr>
      </w:pPr>
    </w:p>
    <w:p w:rsidR="008D5ED0" w:rsidRDefault="008D5ED0" w:rsidP="008D5ED0">
      <w:pPr>
        <w:ind w:firstLine="708"/>
        <w:jc w:val="center"/>
        <w:rPr>
          <w:b/>
          <w:sz w:val="22"/>
        </w:rPr>
      </w:pPr>
    </w:p>
    <w:p w:rsidR="008D5ED0" w:rsidRDefault="00360893" w:rsidP="008D5ED0">
      <w:pPr>
        <w:rPr>
          <w:b/>
        </w:rPr>
      </w:pPr>
      <w:r w:rsidRPr="00360893">
        <w:rPr>
          <w:noProof/>
        </w:rPr>
        <w:pict>
          <v:rect id="_x0000_s1030" style="position:absolute;margin-left:8.35pt;margin-top:-.25pt;width:14.4pt;height:14.4pt;z-index:251664384" o:allowincell="f"/>
        </w:pict>
      </w:r>
      <w:r w:rsidR="008D5ED0">
        <w:rPr>
          <w:b/>
        </w:rPr>
        <w:t xml:space="preserve"> </w:t>
      </w:r>
      <w:r w:rsidR="008D5ED0">
        <w:rPr>
          <w:b/>
        </w:rPr>
        <w:tab/>
        <w:t>zakreślić właściwe</w:t>
      </w:r>
    </w:p>
    <w:p w:rsidR="008D5ED0" w:rsidRDefault="008D5ED0" w:rsidP="008D5ED0">
      <w:pPr>
        <w:rPr>
          <w:b/>
        </w:rPr>
      </w:pPr>
    </w:p>
    <w:p w:rsidR="008D5ED0" w:rsidRDefault="008D5ED0" w:rsidP="008D5ED0">
      <w:pPr>
        <w:rPr>
          <w:b/>
          <w:sz w:val="24"/>
        </w:rPr>
      </w:pPr>
      <w:r>
        <w:rPr>
          <w:b/>
        </w:rPr>
        <w:t xml:space="preserve">      </w:t>
      </w:r>
      <w:r>
        <w:rPr>
          <w:b/>
          <w:sz w:val="24"/>
        </w:rPr>
        <w:t>*</w:t>
      </w:r>
      <w:r>
        <w:rPr>
          <w:b/>
        </w:rPr>
        <w:t xml:space="preserve">      w przypadku, gdy przedsiębiorca zarówno zatrudnia kierowców jak i jednocześnie osobiście </w:t>
      </w:r>
      <w:r>
        <w:rPr>
          <w:b/>
        </w:rPr>
        <w:br/>
        <w:t xml:space="preserve">              wykonuje przewozy, winien złożyć podpisy pod obydwoma oświadczeniami.</w:t>
      </w:r>
    </w:p>
    <w:p w:rsidR="00CA0659" w:rsidRDefault="00CA0659"/>
    <w:sectPr w:rsidR="00CA0659" w:rsidSect="00CA0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20BF7"/>
    <w:multiLevelType w:val="singleLevel"/>
    <w:tmpl w:val="668C853C"/>
    <w:lvl w:ilvl="0">
      <w:start w:val="2"/>
      <w:numFmt w:val="upperLetter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D5ED0"/>
    <w:rsid w:val="000D139D"/>
    <w:rsid w:val="00343634"/>
    <w:rsid w:val="00360893"/>
    <w:rsid w:val="003D11C5"/>
    <w:rsid w:val="00414EF9"/>
    <w:rsid w:val="0070280B"/>
    <w:rsid w:val="00775744"/>
    <w:rsid w:val="008D5ED0"/>
    <w:rsid w:val="009016DE"/>
    <w:rsid w:val="00AB00D5"/>
    <w:rsid w:val="00AB7A25"/>
    <w:rsid w:val="00AE0C96"/>
    <w:rsid w:val="00C5522F"/>
    <w:rsid w:val="00CA0659"/>
    <w:rsid w:val="00D75090"/>
    <w:rsid w:val="00DD32A6"/>
    <w:rsid w:val="00E424EE"/>
    <w:rsid w:val="00EE441B"/>
    <w:rsid w:val="00F15F13"/>
    <w:rsid w:val="00F93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D5ED0"/>
    <w:pPr>
      <w:keepNext/>
      <w:ind w:firstLine="708"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autoRedefine/>
    <w:uiPriority w:val="1"/>
    <w:qFormat/>
    <w:rsid w:val="003D11C5"/>
  </w:style>
  <w:style w:type="character" w:customStyle="1" w:styleId="Nagwek1Znak">
    <w:name w:val="Nagłówek 1 Znak"/>
    <w:basedOn w:val="Domylnaczcionkaakapitu"/>
    <w:link w:val="Nagwek1"/>
    <w:rsid w:val="008D5ED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8D5ED0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D5ED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Dobek</dc:creator>
  <cp:keywords/>
  <dc:description/>
  <cp:lastModifiedBy>Actina</cp:lastModifiedBy>
  <cp:revision>5</cp:revision>
  <dcterms:created xsi:type="dcterms:W3CDTF">2014-07-08T10:39:00Z</dcterms:created>
  <dcterms:modified xsi:type="dcterms:W3CDTF">2015-11-04T10:28:00Z</dcterms:modified>
</cp:coreProperties>
</file>