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17D7" w14:textId="77777777" w:rsidR="00CC42B4" w:rsidRPr="00CC42B4" w:rsidRDefault="00CC42B4" w:rsidP="00CC42B4">
      <w:pPr>
        <w:tabs>
          <w:tab w:val="left" w:pos="482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42B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</w:t>
      </w:r>
    </w:p>
    <w:p w14:paraId="66C1EA16" w14:textId="0312ADED" w:rsidR="00CC42B4" w:rsidRPr="00CC42B4" w:rsidRDefault="00CC42B4" w:rsidP="007C14EE">
      <w:pPr>
        <w:tabs>
          <w:tab w:val="left" w:pos="4820"/>
        </w:tabs>
        <w:spacing w:after="0" w:line="240" w:lineRule="auto"/>
        <w:ind w:right="-28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2B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(miejscowość, data) </w:t>
      </w: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</w:t>
      </w:r>
      <w:r w:rsidRPr="00CC42B4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</w:t>
      </w:r>
    </w:p>
    <w:p w14:paraId="383E335F" w14:textId="77777777" w:rsidR="00BB4814" w:rsidRDefault="00CC42B4" w:rsidP="00417185">
      <w:pPr>
        <w:tabs>
          <w:tab w:val="left" w:pos="4820"/>
        </w:tabs>
        <w:spacing w:after="0" w:line="240" w:lineRule="auto"/>
        <w:ind w:right="-2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</w:t>
      </w:r>
      <w:r w:rsidR="00BB48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="00BB481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BB481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C42B4">
        <w:rPr>
          <w:rFonts w:ascii="Times New Roman" w:eastAsia="Times New Roman" w:hAnsi="Times New Roman" w:cs="Times New Roman"/>
          <w:sz w:val="18"/>
          <w:szCs w:val="18"/>
          <w:lang w:eastAsia="pl-PL"/>
        </w:rPr>
        <w:t>(nazwa i adres właściwego zarządcy drogi)</w:t>
      </w:r>
    </w:p>
    <w:p w14:paraId="45459422" w14:textId="77777777" w:rsidR="00CC42B4" w:rsidRPr="00CC42B4" w:rsidRDefault="00CC42B4" w:rsidP="00BB4814">
      <w:pPr>
        <w:tabs>
          <w:tab w:val="left" w:pos="4820"/>
        </w:tabs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CC42B4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pl-PL"/>
        </w:rPr>
        <w:t>WNIOSEK</w:t>
      </w:r>
    </w:p>
    <w:p w14:paraId="1950C747" w14:textId="77777777" w:rsidR="00417185" w:rsidRPr="00417185" w:rsidRDefault="00CC42B4" w:rsidP="00BB4814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42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wydanie zezwolenia kategorii V na jednokrotny/ wielokrotny</w:t>
      </w:r>
      <w:r w:rsidRPr="00CC42B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*)</w:t>
      </w:r>
      <w:r w:rsidRPr="00CC42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przejazd pojazdu nienormatywnego</w:t>
      </w:r>
    </w:p>
    <w:p w14:paraId="4AF9A9FC" w14:textId="77777777" w:rsidR="00CC42B4" w:rsidRPr="00CC42B4" w:rsidRDefault="00CC42B4" w:rsidP="00417185">
      <w:pPr>
        <w:spacing w:after="0" w:line="240" w:lineRule="auto"/>
        <w:ind w:right="-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2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Wnioskodawca:</w:t>
      </w:r>
      <w:r w:rsidRPr="00CC42B4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</w:t>
      </w:r>
      <w:r w:rsidR="00BB4814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</w:t>
      </w:r>
    </w:p>
    <w:p w14:paraId="66FB156A" w14:textId="77777777" w:rsidR="00CC42B4" w:rsidRPr="00CC42B4" w:rsidRDefault="00CC42B4" w:rsidP="00CC42B4">
      <w:pPr>
        <w:spacing w:after="0" w:line="240" w:lineRule="auto"/>
        <w:ind w:left="2127" w:firstLine="21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C42B4">
        <w:rPr>
          <w:rFonts w:ascii="Times New Roman" w:eastAsia="Times New Roman" w:hAnsi="Times New Roman" w:cs="Times New Roman"/>
          <w:sz w:val="18"/>
          <w:szCs w:val="18"/>
          <w:lang w:eastAsia="pl-PL"/>
        </w:rPr>
        <w:t>(imię i nazwisko/nazwa)</w:t>
      </w:r>
    </w:p>
    <w:p w14:paraId="497180CA" w14:textId="77777777" w:rsidR="00CC42B4" w:rsidRPr="00CC42B4" w:rsidRDefault="00CC42B4" w:rsidP="00CC42B4">
      <w:pPr>
        <w:spacing w:before="6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CC42B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Adres</w:t>
      </w:r>
      <w:proofErr w:type="spellEnd"/>
      <w:r w:rsidRPr="00CC42B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:</w:t>
      </w:r>
      <w:r w:rsidRPr="00CC42B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_____________________________________________________________________</w:t>
      </w:r>
      <w:r w:rsidR="00BB481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___________</w:t>
      </w:r>
    </w:p>
    <w:p w14:paraId="226693D6" w14:textId="77777777" w:rsidR="00CC42B4" w:rsidRPr="00CC42B4" w:rsidRDefault="00CC42B4" w:rsidP="00CC42B4">
      <w:pPr>
        <w:spacing w:before="6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CC42B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Nr tel.:_________________________________,  nr fax:______________________________</w:t>
      </w:r>
      <w:r w:rsidR="00BB481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__________</w:t>
      </w:r>
    </w:p>
    <w:p w14:paraId="54423309" w14:textId="77777777" w:rsidR="00CC42B4" w:rsidRPr="00CC42B4" w:rsidRDefault="00CC42B4" w:rsidP="00CC42B4">
      <w:pPr>
        <w:spacing w:after="0" w:line="240" w:lineRule="auto"/>
        <w:ind w:right="-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2B4">
        <w:rPr>
          <w:rFonts w:ascii="Times New Roman" w:eastAsia="Times New Roman" w:hAnsi="Times New Roman" w:cs="Times New Roman"/>
          <w:sz w:val="24"/>
          <w:szCs w:val="24"/>
          <w:lang w:eastAsia="pl-PL"/>
        </w:rPr>
        <w:t>NIP</w:t>
      </w:r>
      <w:r w:rsidRPr="00CC42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CC4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___________________________ REGON</w:t>
      </w:r>
      <w:r w:rsidRPr="00CC42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CC4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_________________________________</w:t>
      </w:r>
      <w:r w:rsidR="00BB4814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</w:t>
      </w:r>
    </w:p>
    <w:p w14:paraId="0AACC640" w14:textId="77777777" w:rsidR="00CC42B4" w:rsidRPr="00CC42B4" w:rsidRDefault="00CC42B4" w:rsidP="00CC42B4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C42B4">
        <w:rPr>
          <w:rFonts w:ascii="Times New Roman" w:eastAsia="Times New Roman" w:hAnsi="Times New Roman" w:cs="Times New Roman"/>
          <w:sz w:val="24"/>
          <w:szCs w:val="20"/>
          <w:lang w:eastAsia="pl-PL"/>
        </w:rPr>
        <w:t>PESEL</w:t>
      </w:r>
      <w:r w:rsidRPr="00CC42B4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**)</w:t>
      </w:r>
      <w:r w:rsidRPr="00CC42B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________________________________</w:t>
      </w:r>
    </w:p>
    <w:p w14:paraId="213E40E5" w14:textId="77777777" w:rsidR="00CC42B4" w:rsidRPr="00CC42B4" w:rsidRDefault="00CC42B4" w:rsidP="00CC42B4">
      <w:pPr>
        <w:spacing w:before="60" w:after="0" w:line="240" w:lineRule="auto"/>
        <w:ind w:right="-28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CC42B4">
        <w:rPr>
          <w:rFonts w:ascii="Times New Roman" w:eastAsia="Times New Roman" w:hAnsi="Times New Roman" w:cs="Times New Roman"/>
          <w:szCs w:val="20"/>
          <w:lang w:eastAsia="pl-PL"/>
        </w:rPr>
        <w:t>wnoszę o wydanie zezwolenia na przejazd</w:t>
      </w:r>
      <w:r w:rsidRPr="00CC42B4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jednokrotny/ wielokrotny</w:t>
      </w:r>
      <w:r w:rsidRPr="00CC42B4">
        <w:rPr>
          <w:rFonts w:ascii="Times New Roman" w:eastAsia="Times New Roman" w:hAnsi="Times New Roman" w:cs="Times New Roman"/>
          <w:b/>
          <w:szCs w:val="20"/>
          <w:vertAlign w:val="superscript"/>
          <w:lang w:eastAsia="pl-PL"/>
        </w:rPr>
        <w:t>*)</w:t>
      </w:r>
      <w:r w:rsidRPr="00CC42B4">
        <w:rPr>
          <w:rFonts w:ascii="Times New Roman" w:eastAsia="Times New Roman" w:hAnsi="Times New Roman" w:cs="Times New Roman"/>
          <w:b/>
          <w:i/>
          <w:szCs w:val="20"/>
          <w:lang w:eastAsia="pl-PL"/>
        </w:rPr>
        <w:t xml:space="preserve"> </w:t>
      </w:r>
      <w:r w:rsidRPr="00CC42B4">
        <w:rPr>
          <w:rFonts w:ascii="Times New Roman" w:eastAsia="Times New Roman" w:hAnsi="Times New Roman" w:cs="Times New Roman"/>
          <w:szCs w:val="20"/>
          <w:lang w:eastAsia="pl-PL"/>
        </w:rPr>
        <w:t xml:space="preserve">pojazdu nienormatywnego, </w:t>
      </w:r>
    </w:p>
    <w:p w14:paraId="6C4C5B25" w14:textId="77777777" w:rsidR="00CC42B4" w:rsidRPr="00CC42B4" w:rsidRDefault="00CC42B4" w:rsidP="00CC42B4">
      <w:pPr>
        <w:spacing w:before="6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2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podmiotu:</w:t>
      </w:r>
      <w:r w:rsidRPr="00CC4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</w:t>
      </w:r>
      <w:r w:rsidR="00BB4814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</w:t>
      </w:r>
    </w:p>
    <w:p w14:paraId="48517EFF" w14:textId="77777777" w:rsidR="00CC42B4" w:rsidRPr="00CC42B4" w:rsidRDefault="00CC42B4" w:rsidP="00CC42B4">
      <w:pPr>
        <w:spacing w:after="0" w:line="240" w:lineRule="auto"/>
        <w:ind w:left="2127" w:firstLine="35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C42B4">
        <w:rPr>
          <w:rFonts w:ascii="Times New Roman" w:eastAsia="Times New Roman" w:hAnsi="Times New Roman" w:cs="Times New Roman"/>
          <w:sz w:val="18"/>
          <w:szCs w:val="18"/>
          <w:lang w:eastAsia="pl-PL"/>
        </w:rPr>
        <w:t>(nazwa)</w:t>
      </w:r>
    </w:p>
    <w:p w14:paraId="7981CD7B" w14:textId="77777777" w:rsidR="00CC42B4" w:rsidRDefault="00CC42B4" w:rsidP="00CC42B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42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adres:</w:t>
      </w:r>
      <w:r w:rsidRPr="00CC42B4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</w:t>
      </w:r>
      <w:r w:rsidR="00BB4814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</w:t>
      </w:r>
    </w:p>
    <w:p w14:paraId="03B4E784" w14:textId="77777777" w:rsidR="00CC42B4" w:rsidRPr="00CC42B4" w:rsidRDefault="00CC42B4" w:rsidP="00CC42B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42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Nadawca ładunku: </w:t>
      </w: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_____________________________________, nr tel./fax._____________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</w:t>
      </w:r>
      <w:r w:rsidR="00BB4814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</w:t>
      </w:r>
    </w:p>
    <w:p w14:paraId="4E2261EF" w14:textId="77777777" w:rsidR="00CC42B4" w:rsidRPr="00CC42B4" w:rsidRDefault="00CC42B4" w:rsidP="00CC42B4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C42B4">
        <w:rPr>
          <w:rFonts w:ascii="Times New Roman" w:eastAsia="Times New Roman" w:hAnsi="Times New Roman" w:cs="Times New Roman"/>
          <w:sz w:val="18"/>
          <w:szCs w:val="18"/>
          <w:lang w:eastAsia="pl-PL"/>
        </w:rPr>
        <w:t>(imię i nazwisko/nazwa)</w:t>
      </w:r>
    </w:p>
    <w:p w14:paraId="1813E365" w14:textId="77777777" w:rsidR="00CC42B4" w:rsidRPr="00CC42B4" w:rsidRDefault="00CC42B4" w:rsidP="00CC42B4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C42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Przejazd: </w:t>
      </w:r>
    </w:p>
    <w:p w14:paraId="4E075DCD" w14:textId="77777777" w:rsidR="00CC42B4" w:rsidRPr="00CC42B4" w:rsidRDefault="00CC42B4" w:rsidP="00CC42B4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C42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 miejscowości: </w:t>
      </w: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_____________________________</w:t>
      </w:r>
      <w:r w:rsidR="00BB4814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</w:t>
      </w: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ul. _______________________________</w:t>
      </w:r>
    </w:p>
    <w:p w14:paraId="0BA65F96" w14:textId="77777777" w:rsidR="00CC42B4" w:rsidRPr="00CC42B4" w:rsidRDefault="00CC42B4" w:rsidP="00CC42B4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>województwo: ___________________</w:t>
      </w:r>
      <w:r w:rsidR="00BB4814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</w:t>
      </w: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powiat: ___________________ gmina: _________________</w:t>
      </w:r>
    </w:p>
    <w:p w14:paraId="08ADB65E" w14:textId="77777777" w:rsidR="00CC42B4" w:rsidRPr="00CC42B4" w:rsidRDefault="00CC42B4" w:rsidP="00CC42B4">
      <w:pPr>
        <w:spacing w:before="120"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42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 miejscowości:</w:t>
      </w: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____________________________</w:t>
      </w:r>
      <w:r w:rsidR="00BB4814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</w:t>
      </w: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ul. _______________________________ </w:t>
      </w:r>
    </w:p>
    <w:p w14:paraId="0B39E275" w14:textId="77777777" w:rsidR="00CC42B4" w:rsidRPr="00CC42B4" w:rsidRDefault="00CC42B4" w:rsidP="00CC42B4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="00BB4814">
        <w:rPr>
          <w:rFonts w:ascii="Times New Roman" w:eastAsia="Times New Roman" w:hAnsi="Times New Roman" w:cs="Times New Roman"/>
          <w:sz w:val="20"/>
          <w:szCs w:val="20"/>
          <w:lang w:eastAsia="pl-PL"/>
        </w:rPr>
        <w:t>ojewództwo: ____________________________</w:t>
      </w: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>powiat: ___________________ gmina: _________________</w:t>
      </w:r>
    </w:p>
    <w:p w14:paraId="46B15FB8" w14:textId="77777777" w:rsidR="00CC42B4" w:rsidRPr="00CC42B4" w:rsidRDefault="00CC42B4" w:rsidP="00CC42B4">
      <w:pPr>
        <w:spacing w:before="120"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42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Ilość przejazdów: </w:t>
      </w: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</w:t>
      </w:r>
    </w:p>
    <w:p w14:paraId="1DB1FF0C" w14:textId="77777777" w:rsidR="00CC42B4" w:rsidRPr="00CC42B4" w:rsidRDefault="00CC42B4" w:rsidP="00CC42B4">
      <w:pPr>
        <w:spacing w:before="120"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42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Termin przejazdu(ów): </w:t>
      </w: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>od dnia _______________________ do dnia ________________________</w:t>
      </w:r>
    </w:p>
    <w:p w14:paraId="509223BC" w14:textId="77777777" w:rsidR="00CC42B4" w:rsidRPr="00CC42B4" w:rsidRDefault="00CC42B4" w:rsidP="00CC42B4">
      <w:pPr>
        <w:spacing w:before="120"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42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Ładunek: </w:t>
      </w: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_________________________________o masie  ____________________t.</w:t>
      </w:r>
    </w:p>
    <w:p w14:paraId="1171BBDE" w14:textId="77777777" w:rsidR="00CC42B4" w:rsidRPr="00417185" w:rsidRDefault="00CC42B4" w:rsidP="00CC42B4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</w:t>
      </w:r>
      <w:r w:rsidRPr="00417185">
        <w:rPr>
          <w:rFonts w:ascii="Times New Roman" w:eastAsia="Times New Roman" w:hAnsi="Times New Roman" w:cs="Times New Roman"/>
          <w:sz w:val="18"/>
          <w:szCs w:val="18"/>
          <w:lang w:eastAsia="pl-PL"/>
        </w:rPr>
        <w:t>(rodzaj ładunku)</w:t>
      </w:r>
    </w:p>
    <w:p w14:paraId="5340DB96" w14:textId="77777777" w:rsidR="00CC42B4" w:rsidRPr="00CC42B4" w:rsidRDefault="00CC42B4" w:rsidP="00CC42B4">
      <w:pPr>
        <w:spacing w:before="120" w:after="12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>Przejazd:  nie będzie/ będzie</w:t>
      </w:r>
      <w:r w:rsidRPr="00CC42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*)</w:t>
      </w: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odbywał się w kolumnie.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75"/>
        <w:gridCol w:w="2455"/>
        <w:gridCol w:w="2410"/>
      </w:tblGrid>
      <w:tr w:rsidR="00CC42B4" w:rsidRPr="00417185" w14:paraId="2C9030DF" w14:textId="77777777" w:rsidTr="00CC42B4">
        <w:tc>
          <w:tcPr>
            <w:tcW w:w="2675" w:type="dxa"/>
            <w:vAlign w:val="center"/>
          </w:tcPr>
          <w:p w14:paraId="7A34DC36" w14:textId="77777777" w:rsidR="00CC42B4" w:rsidRPr="00417185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7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Informacje o pojeździe</w:t>
            </w:r>
          </w:p>
        </w:tc>
        <w:tc>
          <w:tcPr>
            <w:tcW w:w="2455" w:type="dxa"/>
            <w:vAlign w:val="center"/>
          </w:tcPr>
          <w:p w14:paraId="58F0F1D6" w14:textId="77777777" w:rsidR="00CC42B4" w:rsidRPr="00417185" w:rsidRDefault="00CC42B4" w:rsidP="00CC42B4">
            <w:pPr>
              <w:spacing w:before="60" w:after="6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7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Samochód/ ciągnik</w:t>
            </w:r>
            <w:r w:rsidRPr="0041718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*)</w:t>
            </w:r>
          </w:p>
        </w:tc>
        <w:tc>
          <w:tcPr>
            <w:tcW w:w="2410" w:type="dxa"/>
            <w:vAlign w:val="center"/>
          </w:tcPr>
          <w:p w14:paraId="2E7A8013" w14:textId="77777777" w:rsidR="00CC42B4" w:rsidRPr="00417185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7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Przyczepa/ naczepa</w:t>
            </w:r>
            <w:r w:rsidRPr="0041718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*)</w:t>
            </w:r>
          </w:p>
        </w:tc>
      </w:tr>
      <w:tr w:rsidR="00CC42B4" w:rsidRPr="00417185" w14:paraId="67832597" w14:textId="77777777" w:rsidTr="00CC42B4">
        <w:tc>
          <w:tcPr>
            <w:tcW w:w="2675" w:type="dxa"/>
          </w:tcPr>
          <w:p w14:paraId="32AF97EE" w14:textId="77777777" w:rsidR="00CC42B4" w:rsidRPr="00417185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7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Marka i typ</w:t>
            </w:r>
          </w:p>
        </w:tc>
        <w:tc>
          <w:tcPr>
            <w:tcW w:w="2455" w:type="dxa"/>
          </w:tcPr>
          <w:p w14:paraId="156452CA" w14:textId="77777777" w:rsidR="00CC42B4" w:rsidRPr="00417185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14:paraId="44C8D43E" w14:textId="77777777" w:rsidR="00CC42B4" w:rsidRPr="00417185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42B4" w:rsidRPr="00417185" w14:paraId="64868D0B" w14:textId="77777777" w:rsidTr="00CC42B4">
        <w:tc>
          <w:tcPr>
            <w:tcW w:w="2675" w:type="dxa"/>
          </w:tcPr>
          <w:p w14:paraId="2D45EE3E" w14:textId="77777777" w:rsidR="00CC42B4" w:rsidRPr="00417185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7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rejestracyjny</w:t>
            </w:r>
          </w:p>
        </w:tc>
        <w:tc>
          <w:tcPr>
            <w:tcW w:w="2455" w:type="dxa"/>
          </w:tcPr>
          <w:p w14:paraId="6ED198F0" w14:textId="77777777" w:rsidR="00CC42B4" w:rsidRPr="00417185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14:paraId="79E515E9" w14:textId="77777777" w:rsidR="00CC42B4" w:rsidRPr="00417185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42B4" w:rsidRPr="00417185" w14:paraId="016A8FF8" w14:textId="77777777" w:rsidTr="00CC42B4">
        <w:tc>
          <w:tcPr>
            <w:tcW w:w="2675" w:type="dxa"/>
          </w:tcPr>
          <w:p w14:paraId="18DDD383" w14:textId="77777777" w:rsidR="00CC42B4" w:rsidRPr="00417185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7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pierwszej rejestracji</w:t>
            </w:r>
          </w:p>
        </w:tc>
        <w:tc>
          <w:tcPr>
            <w:tcW w:w="2455" w:type="dxa"/>
          </w:tcPr>
          <w:p w14:paraId="11080D61" w14:textId="77777777" w:rsidR="00CC42B4" w:rsidRPr="00417185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14:paraId="7CF5EBF8" w14:textId="77777777" w:rsidR="00CC42B4" w:rsidRPr="00417185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42B4" w:rsidRPr="00417185" w14:paraId="64B185AB" w14:textId="77777777" w:rsidTr="00CC42B4">
        <w:tc>
          <w:tcPr>
            <w:tcW w:w="2675" w:type="dxa"/>
          </w:tcPr>
          <w:p w14:paraId="7021CEC5" w14:textId="77777777" w:rsidR="00CC42B4" w:rsidRPr="00417185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7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Masa własna</w:t>
            </w:r>
          </w:p>
        </w:tc>
        <w:tc>
          <w:tcPr>
            <w:tcW w:w="2455" w:type="dxa"/>
          </w:tcPr>
          <w:p w14:paraId="5C0645D1" w14:textId="77777777" w:rsidR="00CC42B4" w:rsidRPr="00417185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14:paraId="77B137AB" w14:textId="77777777" w:rsidR="00CC42B4" w:rsidRPr="00417185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42B4" w:rsidRPr="00417185" w14:paraId="31B8013A" w14:textId="77777777" w:rsidTr="00CC42B4">
        <w:tc>
          <w:tcPr>
            <w:tcW w:w="2675" w:type="dxa"/>
          </w:tcPr>
          <w:p w14:paraId="0961D65A" w14:textId="77777777" w:rsidR="00CC42B4" w:rsidRPr="00417185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7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Dopuszczalna ładowność</w:t>
            </w:r>
          </w:p>
        </w:tc>
        <w:tc>
          <w:tcPr>
            <w:tcW w:w="2455" w:type="dxa"/>
          </w:tcPr>
          <w:p w14:paraId="0968FD63" w14:textId="77777777" w:rsidR="00CC42B4" w:rsidRPr="00417185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14:paraId="1BCD6568" w14:textId="77777777" w:rsidR="00CC42B4" w:rsidRPr="00417185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42B4" w:rsidRPr="00417185" w14:paraId="3EEC29A4" w14:textId="77777777" w:rsidTr="00CC42B4">
        <w:tc>
          <w:tcPr>
            <w:tcW w:w="2675" w:type="dxa"/>
          </w:tcPr>
          <w:p w14:paraId="7B13DB9E" w14:textId="77777777" w:rsidR="00CC42B4" w:rsidRPr="00417185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7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Ilość osi </w:t>
            </w:r>
          </w:p>
        </w:tc>
        <w:tc>
          <w:tcPr>
            <w:tcW w:w="2455" w:type="dxa"/>
          </w:tcPr>
          <w:p w14:paraId="43DD3C87" w14:textId="77777777" w:rsidR="00CC42B4" w:rsidRPr="00417185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14:paraId="1967D1E6" w14:textId="77777777" w:rsidR="00CC42B4" w:rsidRPr="00417185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5063E31" w14:textId="77777777" w:rsidR="00CC42B4" w:rsidRPr="00CC42B4" w:rsidRDefault="00CC42B4" w:rsidP="00CC42B4">
      <w:pPr>
        <w:tabs>
          <w:tab w:val="left" w:pos="426"/>
        </w:tabs>
        <w:spacing w:after="0" w:line="240" w:lineRule="auto"/>
        <w:ind w:right="-2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42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Wymiary oraz masa całkowita      bez ładunku       i     wraz z ładunkiem:</w:t>
      </w:r>
    </w:p>
    <w:p w14:paraId="5B8C8776" w14:textId="77777777" w:rsidR="00CC42B4" w:rsidRPr="00CC42B4" w:rsidRDefault="00CC42B4" w:rsidP="00CC42B4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>maksymalna długość                _________________ m   /  __________________  m</w:t>
      </w:r>
    </w:p>
    <w:p w14:paraId="39359368" w14:textId="77777777" w:rsidR="00CC42B4" w:rsidRPr="00CC42B4" w:rsidRDefault="00CC42B4" w:rsidP="00CC42B4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>maksymalna szerokość             _________________ m   /  __________________  m</w:t>
      </w:r>
    </w:p>
    <w:p w14:paraId="5764D8F1" w14:textId="77777777" w:rsidR="00CC42B4" w:rsidRPr="00CC42B4" w:rsidRDefault="00CC42B4" w:rsidP="00CC42B4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>maksymalna wysokość             _________________ m   /  __________________  m</w:t>
      </w:r>
    </w:p>
    <w:p w14:paraId="52E37F6C" w14:textId="77777777" w:rsidR="00CC42B4" w:rsidRDefault="00CC42B4" w:rsidP="00CC42B4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>masa całkowita                         _________________  t    /  __________________   t</w:t>
      </w:r>
    </w:p>
    <w:p w14:paraId="7C9C4552" w14:textId="77777777" w:rsidR="00417185" w:rsidRPr="00CC42B4" w:rsidRDefault="00417185" w:rsidP="00CC42B4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6"/>
        <w:gridCol w:w="732"/>
        <w:gridCol w:w="265"/>
        <w:gridCol w:w="466"/>
        <w:gridCol w:w="309"/>
        <w:gridCol w:w="422"/>
        <w:gridCol w:w="353"/>
        <w:gridCol w:w="378"/>
        <w:gridCol w:w="397"/>
        <w:gridCol w:w="334"/>
        <w:gridCol w:w="441"/>
        <w:gridCol w:w="291"/>
        <w:gridCol w:w="485"/>
        <w:gridCol w:w="247"/>
        <w:gridCol w:w="734"/>
      </w:tblGrid>
      <w:tr w:rsidR="00CC42B4" w:rsidRPr="00CC42B4" w14:paraId="29C7585F" w14:textId="77777777" w:rsidTr="003A018E">
        <w:trPr>
          <w:trHeight w:val="225"/>
        </w:trPr>
        <w:tc>
          <w:tcPr>
            <w:tcW w:w="2199" w:type="pct"/>
          </w:tcPr>
          <w:p w14:paraId="121C5AFF" w14:textId="77777777"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4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osi</w:t>
            </w:r>
          </w:p>
        </w:tc>
        <w:tc>
          <w:tcPr>
            <w:tcW w:w="350" w:type="pct"/>
          </w:tcPr>
          <w:p w14:paraId="64DB9405" w14:textId="77777777"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4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0" w:type="pct"/>
            <w:gridSpan w:val="2"/>
          </w:tcPr>
          <w:p w14:paraId="56CA642C" w14:textId="77777777"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4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0" w:type="pct"/>
            <w:gridSpan w:val="2"/>
          </w:tcPr>
          <w:p w14:paraId="2D71DC74" w14:textId="77777777"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4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0" w:type="pct"/>
            <w:gridSpan w:val="2"/>
          </w:tcPr>
          <w:p w14:paraId="04231A46" w14:textId="77777777"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4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0" w:type="pct"/>
            <w:gridSpan w:val="2"/>
          </w:tcPr>
          <w:p w14:paraId="51B39185" w14:textId="77777777"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4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50" w:type="pct"/>
            <w:gridSpan w:val="2"/>
          </w:tcPr>
          <w:p w14:paraId="70E28DF4" w14:textId="77777777"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4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50" w:type="pct"/>
            <w:gridSpan w:val="2"/>
          </w:tcPr>
          <w:p w14:paraId="3E6CC666" w14:textId="77777777"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4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51" w:type="pct"/>
          </w:tcPr>
          <w:p w14:paraId="6E03FB29" w14:textId="77777777"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4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</w:tr>
      <w:tr w:rsidR="00CC42B4" w:rsidRPr="00CC42B4" w14:paraId="3C7F5571" w14:textId="77777777" w:rsidTr="003A018E">
        <w:trPr>
          <w:trHeight w:val="225"/>
        </w:trPr>
        <w:tc>
          <w:tcPr>
            <w:tcW w:w="2199" w:type="pct"/>
          </w:tcPr>
          <w:p w14:paraId="5F95ED61" w14:textId="77777777"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4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 kół na osi</w:t>
            </w:r>
          </w:p>
        </w:tc>
        <w:tc>
          <w:tcPr>
            <w:tcW w:w="350" w:type="pct"/>
          </w:tcPr>
          <w:p w14:paraId="15C09D46" w14:textId="77777777"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14:paraId="195E43A6" w14:textId="77777777"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14:paraId="5055FA24" w14:textId="77777777"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14:paraId="0D6A11D2" w14:textId="77777777"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14:paraId="393A577E" w14:textId="77777777"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14:paraId="0E3B4B14" w14:textId="77777777"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14:paraId="13BBEAA0" w14:textId="77777777"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1" w:type="pct"/>
          </w:tcPr>
          <w:p w14:paraId="2B24C3FC" w14:textId="77777777"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42B4" w:rsidRPr="00CC42B4" w14:paraId="389BD2CC" w14:textId="77777777" w:rsidTr="003A018E">
        <w:trPr>
          <w:trHeight w:val="225"/>
        </w:trPr>
        <w:tc>
          <w:tcPr>
            <w:tcW w:w="2199" w:type="pct"/>
          </w:tcPr>
          <w:p w14:paraId="7BFDA10C" w14:textId="77777777"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4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Zaznaczyć oś napędową      (X)</w:t>
            </w:r>
          </w:p>
        </w:tc>
        <w:tc>
          <w:tcPr>
            <w:tcW w:w="350" w:type="pct"/>
          </w:tcPr>
          <w:p w14:paraId="4C1830C3" w14:textId="77777777"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14:paraId="571375CA" w14:textId="77777777"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14:paraId="209AB521" w14:textId="77777777"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14:paraId="6A23784B" w14:textId="77777777"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14:paraId="6DCAD61F" w14:textId="77777777"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14:paraId="19854D4A" w14:textId="77777777"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14:paraId="29F2C442" w14:textId="77777777"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1" w:type="pct"/>
          </w:tcPr>
          <w:p w14:paraId="615FF08A" w14:textId="77777777"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42B4" w:rsidRPr="00CC42B4" w14:paraId="70C99329" w14:textId="77777777" w:rsidTr="003A018E">
        <w:trPr>
          <w:trHeight w:val="225"/>
        </w:trPr>
        <w:tc>
          <w:tcPr>
            <w:tcW w:w="2199" w:type="pct"/>
          </w:tcPr>
          <w:p w14:paraId="4CF2AED4" w14:textId="77777777"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4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Zaznaczyć oś kierowaną      (X)</w:t>
            </w:r>
          </w:p>
        </w:tc>
        <w:tc>
          <w:tcPr>
            <w:tcW w:w="350" w:type="pct"/>
          </w:tcPr>
          <w:p w14:paraId="1529E93D" w14:textId="77777777"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14:paraId="03E5840F" w14:textId="77777777"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14:paraId="1707DE16" w14:textId="77777777"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14:paraId="23DFB308" w14:textId="77777777"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14:paraId="57E406DB" w14:textId="77777777"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14:paraId="61E7EE4D" w14:textId="77777777"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14:paraId="19ADEBA6" w14:textId="77777777"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1" w:type="pct"/>
          </w:tcPr>
          <w:p w14:paraId="4035F375" w14:textId="77777777"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42B4" w:rsidRPr="00CC42B4" w14:paraId="74A98A44" w14:textId="77777777" w:rsidTr="003A018E">
        <w:trPr>
          <w:trHeight w:val="225"/>
        </w:trPr>
        <w:tc>
          <w:tcPr>
            <w:tcW w:w="2199" w:type="pct"/>
          </w:tcPr>
          <w:p w14:paraId="001F8CED" w14:textId="77777777"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4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Naciski osi pojazdu wraz z ładunkiem w tonach</w:t>
            </w:r>
          </w:p>
        </w:tc>
        <w:tc>
          <w:tcPr>
            <w:tcW w:w="350" w:type="pct"/>
          </w:tcPr>
          <w:p w14:paraId="556E0B7B" w14:textId="77777777"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14:paraId="79BB4E0A" w14:textId="77777777"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14:paraId="21ADD47D" w14:textId="77777777"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14:paraId="24BD86D2" w14:textId="77777777"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14:paraId="15E9DDBD" w14:textId="77777777"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14:paraId="47EC5F05" w14:textId="77777777"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14:paraId="520627F8" w14:textId="77777777"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1" w:type="pct"/>
          </w:tcPr>
          <w:p w14:paraId="5138372D" w14:textId="77777777"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42B4" w:rsidRPr="00CC42B4" w14:paraId="4437CF89" w14:textId="77777777" w:rsidTr="003A018E">
        <w:trPr>
          <w:trHeight w:val="225"/>
        </w:trPr>
        <w:tc>
          <w:tcPr>
            <w:tcW w:w="2199" w:type="pct"/>
          </w:tcPr>
          <w:p w14:paraId="272A5980" w14:textId="77777777"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4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Naciski osi pojazdu bez ładunku w  tonach</w:t>
            </w:r>
          </w:p>
        </w:tc>
        <w:tc>
          <w:tcPr>
            <w:tcW w:w="350" w:type="pct"/>
          </w:tcPr>
          <w:p w14:paraId="1EB854A6" w14:textId="77777777"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14:paraId="20943348" w14:textId="77777777"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14:paraId="708015DD" w14:textId="77777777"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14:paraId="7CD3AEC6" w14:textId="77777777"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14:paraId="5FE4ECEC" w14:textId="77777777"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14:paraId="6C61F179" w14:textId="77777777"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14:paraId="0479A3B3" w14:textId="77777777"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1" w:type="pct"/>
          </w:tcPr>
          <w:p w14:paraId="4989BD81" w14:textId="77777777"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42B4" w:rsidRPr="00CC42B4" w14:paraId="009B77C0" w14:textId="77777777" w:rsidTr="003A018E">
        <w:trPr>
          <w:trHeight w:val="225"/>
        </w:trPr>
        <w:tc>
          <w:tcPr>
            <w:tcW w:w="2199" w:type="pct"/>
          </w:tcPr>
          <w:p w14:paraId="2C219429" w14:textId="77777777"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4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Odległość między osiami z ład. (m.)</w:t>
            </w:r>
          </w:p>
        </w:tc>
        <w:tc>
          <w:tcPr>
            <w:tcW w:w="477" w:type="pct"/>
            <w:gridSpan w:val="2"/>
          </w:tcPr>
          <w:p w14:paraId="1F3DB71F" w14:textId="77777777"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gridSpan w:val="2"/>
          </w:tcPr>
          <w:p w14:paraId="1DA6EC04" w14:textId="77777777"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gridSpan w:val="2"/>
          </w:tcPr>
          <w:p w14:paraId="27B9216F" w14:textId="77777777"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gridSpan w:val="2"/>
          </w:tcPr>
          <w:p w14:paraId="044459D9" w14:textId="77777777"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gridSpan w:val="2"/>
          </w:tcPr>
          <w:p w14:paraId="4D3787FD" w14:textId="77777777"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gridSpan w:val="2"/>
          </w:tcPr>
          <w:p w14:paraId="6668CA8D" w14:textId="77777777"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9" w:type="pct"/>
            <w:gridSpan w:val="2"/>
          </w:tcPr>
          <w:p w14:paraId="5D2F74AA" w14:textId="77777777"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42B4" w:rsidRPr="00CC42B4" w14:paraId="077C02F8" w14:textId="77777777" w:rsidTr="003A018E">
        <w:trPr>
          <w:trHeight w:val="225"/>
        </w:trPr>
        <w:tc>
          <w:tcPr>
            <w:tcW w:w="2199" w:type="pct"/>
          </w:tcPr>
          <w:p w14:paraId="674DB9FE" w14:textId="77777777"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4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Odległość między  osiami bez  ład. (m)          </w:t>
            </w:r>
          </w:p>
        </w:tc>
        <w:tc>
          <w:tcPr>
            <w:tcW w:w="477" w:type="pct"/>
            <w:gridSpan w:val="2"/>
          </w:tcPr>
          <w:p w14:paraId="2BE53CC9" w14:textId="77777777"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gridSpan w:val="2"/>
          </w:tcPr>
          <w:p w14:paraId="1459C576" w14:textId="77777777"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gridSpan w:val="2"/>
          </w:tcPr>
          <w:p w14:paraId="52F8FC8F" w14:textId="77777777"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gridSpan w:val="2"/>
          </w:tcPr>
          <w:p w14:paraId="34FDD8BC" w14:textId="77777777"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gridSpan w:val="2"/>
          </w:tcPr>
          <w:p w14:paraId="09707586" w14:textId="77777777"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gridSpan w:val="2"/>
          </w:tcPr>
          <w:p w14:paraId="3A594543" w14:textId="77777777"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9" w:type="pct"/>
            <w:gridSpan w:val="2"/>
          </w:tcPr>
          <w:p w14:paraId="0DC2DBEE" w14:textId="77777777"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B8A9ED7" w14:textId="77777777" w:rsidR="00CC42B4" w:rsidRPr="00CC42B4" w:rsidRDefault="00CC42B4" w:rsidP="00CC42B4">
      <w:pPr>
        <w:tabs>
          <w:tab w:val="left" w:pos="4962"/>
        </w:tabs>
        <w:spacing w:before="120"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C42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Zawieszenie pneumatyczne lub równoważne  –      TAK/ NIE</w:t>
      </w:r>
      <w:r w:rsidRPr="00CC42B4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*)</w:t>
      </w:r>
      <w:r w:rsidRPr="00CC42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14:paraId="202877E7" w14:textId="77777777" w:rsidR="00CC42B4" w:rsidRPr="00417185" w:rsidRDefault="00CC42B4" w:rsidP="00CC42B4">
      <w:pPr>
        <w:tabs>
          <w:tab w:val="num" w:pos="360"/>
          <w:tab w:val="left" w:pos="4962"/>
        </w:tabs>
        <w:spacing w:after="0" w:line="240" w:lineRule="auto"/>
        <w:ind w:left="426" w:right="-28" w:hanging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1718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Informuję, że pojazdem nienormatywnym przewożony będzie ładunek niepodzielny.</w:t>
      </w:r>
    </w:p>
    <w:p w14:paraId="4B8CA51F" w14:textId="77777777" w:rsidR="00CC42B4" w:rsidRPr="00CC42B4" w:rsidRDefault="00CC42B4" w:rsidP="00CC42B4">
      <w:pPr>
        <w:spacing w:after="0" w:line="240" w:lineRule="auto"/>
        <w:ind w:right="-2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osoby wyznaczonej przez wnioskodawcę do kontaktu:__________________________________________</w:t>
      </w:r>
    </w:p>
    <w:p w14:paraId="49F4D918" w14:textId="7A81F5B7" w:rsidR="00417185" w:rsidRDefault="00CC42B4" w:rsidP="007C14EE">
      <w:pPr>
        <w:tabs>
          <w:tab w:val="left" w:pos="5387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42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CC42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CC42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417185">
        <w:rPr>
          <w:rFonts w:ascii="Times New Roman" w:eastAsia="Times New Roman" w:hAnsi="Times New Roman" w:cs="Times New Roman"/>
          <w:sz w:val="18"/>
          <w:szCs w:val="18"/>
          <w:lang w:eastAsia="pl-PL"/>
        </w:rPr>
        <w:t>(imię i nazwisko, tel.)</w:t>
      </w:r>
      <w:r w:rsidR="0041718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1718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1718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5139448F" w14:textId="096ECB82" w:rsidR="00417185" w:rsidRDefault="00417185" w:rsidP="00417185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1D080FCC" w14:textId="77777777" w:rsidR="00417185" w:rsidRPr="00CC42B4" w:rsidRDefault="00417185" w:rsidP="00417185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Pr="00CC42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)</w:t>
      </w: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Niepotrzebne skreślić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</w:t>
      </w:r>
    </w:p>
    <w:p w14:paraId="5952C386" w14:textId="77777777" w:rsidR="002C63C3" w:rsidRDefault="00417185" w:rsidP="00417185">
      <w:pPr>
        <w:tabs>
          <w:tab w:val="left" w:pos="4962"/>
        </w:tabs>
        <w:spacing w:after="0" w:line="240" w:lineRule="auto"/>
        <w:ind w:right="-2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>**</w:t>
      </w:r>
      <w:r w:rsidRPr="00CC42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)</w:t>
      </w: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ile nadano</w:t>
      </w:r>
      <w:r w:rsidR="00CC42B4"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17185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 wnioskodawcy lub osoby przez niego upoważnionej)</w:t>
      </w:r>
    </w:p>
    <w:p w14:paraId="14209CB0" w14:textId="77777777" w:rsidR="005E7216" w:rsidRPr="005E7216" w:rsidRDefault="005E7216" w:rsidP="005E7216">
      <w:pPr>
        <w:tabs>
          <w:tab w:val="left" w:pos="4962"/>
        </w:tabs>
        <w:spacing w:after="0" w:line="240" w:lineRule="auto"/>
        <w:ind w:right="-2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E7216">
        <w:rPr>
          <w:rFonts w:ascii="Times New Roman" w:eastAsia="Times New Roman" w:hAnsi="Times New Roman" w:cs="Times New Roman"/>
          <w:sz w:val="18"/>
          <w:szCs w:val="18"/>
          <w:lang w:eastAsia="pl-PL"/>
        </w:rPr>
        <w:t>Wyrażam zgodę na przetwarzanie danych osobowych w celu wydania zezwolenia na przejazd pojazdu nienormatywnego**</w:t>
      </w:r>
    </w:p>
    <w:p w14:paraId="24C52837" w14:textId="647431B7" w:rsidR="005E7216" w:rsidRDefault="005E7216" w:rsidP="005E7216">
      <w:pPr>
        <w:tabs>
          <w:tab w:val="left" w:pos="4962"/>
        </w:tabs>
        <w:spacing w:after="0" w:line="240" w:lineRule="auto"/>
        <w:ind w:right="-2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</w:t>
      </w:r>
      <w:r w:rsidR="00AC0811">
        <w:rPr>
          <w:rFonts w:ascii="Times New Roman" w:eastAsia="Times New Roman" w:hAnsi="Times New Roman" w:cs="Times New Roman"/>
          <w:sz w:val="18"/>
          <w:szCs w:val="18"/>
          <w:lang w:eastAsia="pl-PL"/>
        </w:rPr>
        <w:t>**) dotyczy osób fizycznych</w:t>
      </w:r>
    </w:p>
    <w:p w14:paraId="58A41B7C" w14:textId="77777777" w:rsidR="007C14EE" w:rsidRPr="005E7216" w:rsidRDefault="007C14EE" w:rsidP="005E7216">
      <w:pPr>
        <w:tabs>
          <w:tab w:val="left" w:pos="4962"/>
        </w:tabs>
        <w:spacing w:after="0" w:line="240" w:lineRule="auto"/>
        <w:ind w:right="-2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AA48572" w14:textId="2C69C14F" w:rsidR="005E7216" w:rsidRPr="005E7216" w:rsidRDefault="005E7216" w:rsidP="005E7216">
      <w:pPr>
        <w:tabs>
          <w:tab w:val="left" w:pos="4962"/>
        </w:tabs>
        <w:spacing w:after="0" w:line="240" w:lineRule="auto"/>
        <w:ind w:right="-2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E721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</w:t>
      </w:r>
      <w:r w:rsidR="001963F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</w:t>
      </w:r>
      <w:r w:rsidRPr="005E721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.......................</w:t>
      </w:r>
      <w:r w:rsidR="007C14EE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</w:t>
      </w:r>
      <w:r w:rsidRPr="005E7216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</w:t>
      </w:r>
    </w:p>
    <w:p w14:paraId="54A03A7C" w14:textId="1AEAFF8E" w:rsidR="005E7216" w:rsidRDefault="005E7216" w:rsidP="005E7216">
      <w:pPr>
        <w:tabs>
          <w:tab w:val="left" w:pos="4962"/>
        </w:tabs>
        <w:spacing w:after="0" w:line="240" w:lineRule="auto"/>
        <w:ind w:right="-2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</w:t>
      </w:r>
      <w:r w:rsidR="007C14E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5E721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Data i podpis wnioskodawcy</w:t>
      </w:r>
    </w:p>
    <w:p w14:paraId="21F0793F" w14:textId="77777777" w:rsidR="001963F0" w:rsidRDefault="001963F0" w:rsidP="005E7216">
      <w:pPr>
        <w:tabs>
          <w:tab w:val="left" w:pos="4962"/>
        </w:tabs>
        <w:spacing w:after="0" w:line="240" w:lineRule="auto"/>
        <w:ind w:right="-2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1682355" w14:textId="77777777" w:rsidR="001963F0" w:rsidRDefault="001963F0" w:rsidP="005E7216">
      <w:pPr>
        <w:tabs>
          <w:tab w:val="left" w:pos="4962"/>
        </w:tabs>
        <w:spacing w:after="0" w:line="240" w:lineRule="auto"/>
        <w:ind w:right="-2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3202542" w14:textId="77777777" w:rsidR="001963F0" w:rsidRDefault="001963F0" w:rsidP="005E7216">
      <w:pPr>
        <w:tabs>
          <w:tab w:val="left" w:pos="4962"/>
        </w:tabs>
        <w:spacing w:after="0" w:line="240" w:lineRule="auto"/>
        <w:ind w:right="-2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3422359" w14:textId="77777777" w:rsidR="001963F0" w:rsidRDefault="001963F0" w:rsidP="005E7216">
      <w:pPr>
        <w:tabs>
          <w:tab w:val="left" w:pos="4962"/>
        </w:tabs>
        <w:spacing w:after="0" w:line="240" w:lineRule="auto"/>
        <w:ind w:right="-2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B530D62" w14:textId="77777777" w:rsidR="001963F0" w:rsidRPr="00F75F97" w:rsidRDefault="001963F0" w:rsidP="001963F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75F9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KLAUZULA INFORMACYJNA O PRZETWARZANIU DANYCH OSOBOWYCH</w:t>
      </w:r>
    </w:p>
    <w:p w14:paraId="4C3552C6" w14:textId="77777777" w:rsidR="001963F0" w:rsidRPr="00F75F97" w:rsidRDefault="001963F0" w:rsidP="001963F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75F97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14:paraId="34B55E88" w14:textId="77777777" w:rsidR="001963F0" w:rsidRPr="00F75F97" w:rsidRDefault="001963F0" w:rsidP="001963F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75F9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Zgodnie z art. 5 ust. 1 lit. a,</w:t>
      </w:r>
      <w:r w:rsidRPr="00F75F97">
        <w:rPr>
          <w:rFonts w:ascii="Arial" w:eastAsia="Times New Roman" w:hAnsi="Arial" w:cs="Arial"/>
          <w:bCs/>
          <w:sz w:val="20"/>
          <w:szCs w:val="20"/>
          <w:lang w:eastAsia="pl-PL"/>
        </w:rPr>
        <w:t> </w:t>
      </w:r>
      <w:r w:rsidRPr="00F75F9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art. 12 ust. 1</w:t>
      </w:r>
      <w:r w:rsidRPr="00F75F97">
        <w:rPr>
          <w:rFonts w:ascii="Arial" w:eastAsia="Times New Roman" w:hAnsi="Arial" w:cs="Arial"/>
          <w:bCs/>
          <w:sz w:val="20"/>
          <w:szCs w:val="20"/>
          <w:lang w:eastAsia="pl-PL"/>
        </w:rPr>
        <w:t> </w:t>
      </w:r>
      <w:r w:rsidRPr="00F75F9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oraz</w:t>
      </w:r>
      <w:r w:rsidRPr="00F75F97">
        <w:rPr>
          <w:rFonts w:ascii="Arial" w:eastAsia="Times New Roman" w:hAnsi="Arial" w:cs="Arial"/>
          <w:bCs/>
          <w:sz w:val="20"/>
          <w:szCs w:val="20"/>
          <w:lang w:eastAsia="pl-PL"/>
        </w:rPr>
        <w:t> </w:t>
      </w:r>
      <w:r w:rsidRPr="00F75F9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art. 13 Rozporządzenia Parlamentu Europejskiego i Rady (UE) 2016/679</w:t>
      </w:r>
      <w:r w:rsidRPr="00F75F9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F75F9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 dnia 27 kwietnia 2016r. w sprawie ochrony osób fizycznych w związku z przetwarzaniem danych osobowych i w sprawie swobodnego przepływu takich danych oraz uchylenia dyrektywy 95/46/WE</w:t>
      </w:r>
    </w:p>
    <w:p w14:paraId="2CF850C3" w14:textId="77777777" w:rsidR="001963F0" w:rsidRPr="00F75F97" w:rsidRDefault="001963F0" w:rsidP="001963F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75F9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(ogólne rozporządzenie o ochronie danych) w skrócie nazywanego RODO (Dz. Urz. UE L 119 z 04.05.2016) informujemy, że:</w:t>
      </w:r>
    </w:p>
    <w:p w14:paraId="4D3F1C03" w14:textId="77777777" w:rsidR="001963F0" w:rsidRPr="00F75F97" w:rsidRDefault="001963F0" w:rsidP="001963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75F9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Administratorem Pani/Pana danych osobowych jest Prezydent Miasta Gorzowa Wlkp. z siedzibą Gorzów Wlkp. ul. Sikorskiego 3-4.</w:t>
      </w:r>
    </w:p>
    <w:p w14:paraId="09226A65" w14:textId="77777777" w:rsidR="001963F0" w:rsidRPr="00F75F97" w:rsidRDefault="001963F0" w:rsidP="001963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75F9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sprawie zakresu i sposobu przetwarzania danych osobowych Pani/Pana dotyczących a także przysługujących z tego tytułu praw, może się Pani/Pan kontaktować z Inspektorem Ochrony Danych:</w:t>
      </w:r>
      <w:r w:rsidRPr="00F75F97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F75F9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listownie: 66-400 Gorzów Wlkp., ul. Sikorskiego 3-4 lub za pośrednictwem</w:t>
      </w:r>
      <w:r w:rsidRPr="00F75F97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 poczty elektronicznej: </w:t>
      </w:r>
      <w:hyperlink r:id="rId7" w:history="1">
        <w:r w:rsidRPr="00F75F97">
          <w:rPr>
            <w:rFonts w:ascii="Arial" w:eastAsia="Times New Roman" w:hAnsi="Arial" w:cs="Arial"/>
            <w:bCs/>
            <w:iCs/>
            <w:color w:val="0000FF"/>
            <w:sz w:val="20"/>
            <w:szCs w:val="20"/>
            <w:u w:val="single"/>
            <w:lang w:eastAsia="pl-PL"/>
          </w:rPr>
          <w:t>iod@um.gorzow.pl</w:t>
        </w:r>
      </w:hyperlink>
    </w:p>
    <w:p w14:paraId="08586D3A" w14:textId="77777777" w:rsidR="001963F0" w:rsidRPr="00F75F97" w:rsidRDefault="001963F0" w:rsidP="001963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75F97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Pani/Pana dane osobowe przetwarzane będą przez Administratora w celu wykonania zadań publicznych własnych i zleconych lub przyjętych przez miasto w wyniku porozumień.</w:t>
      </w:r>
    </w:p>
    <w:p w14:paraId="4362F6F4" w14:textId="77777777" w:rsidR="001963F0" w:rsidRPr="00F75F97" w:rsidRDefault="001963F0" w:rsidP="001963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75F97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Pozyskane przez Administratora Pani/Pana dane osobowe przetwarzane będą na podstawie art. 6 lub art. 9 RODO.</w:t>
      </w:r>
    </w:p>
    <w:p w14:paraId="46A8C0E9" w14:textId="77777777" w:rsidR="001963F0" w:rsidRPr="00F75F97" w:rsidRDefault="001963F0" w:rsidP="001963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75F97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Odbiorcami pozyskanych przez Administratora Pani/Pana danych osobowych mogą być podmioty uprawnione na podstawie przepisów prawa lub umowy powierzenia przetwarzania danych.</w:t>
      </w:r>
    </w:p>
    <w:p w14:paraId="52FD956B" w14:textId="77777777" w:rsidR="001963F0" w:rsidRPr="00F75F97" w:rsidRDefault="001963F0" w:rsidP="001963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75F97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Przekazywanie danych osobowych Pani/Pana dotyczących do państwa trzeciego (spoza obszaru UE) lub organizacji międzynarodowej  odbywać się będzie zgodnie z zapisami Rozdziału V RODO.</w:t>
      </w:r>
    </w:p>
    <w:p w14:paraId="6559FD7D" w14:textId="77777777" w:rsidR="001963F0" w:rsidRPr="00F75F97" w:rsidRDefault="001963F0" w:rsidP="001963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75F97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Pozyskane Pani/Pana dane osobowe będą przechowywane przez okres niezbędny do osiągniecia celu, o których mowa w pkt. 3, dla którego zostały zebrane lub przez okres wskazany w Załączniku Nr 2 do Rozporządzenia Prezesa Rady Ministrów z dnia 18 stycznia 2011r w sprawie instrukcji kancelaryjnej, jednolitych rzeczowych wykazów akt oraz instrukcji w sprawie organizacji i zakresu działania archiwów zakładowych.</w:t>
      </w:r>
    </w:p>
    <w:p w14:paraId="485E9986" w14:textId="77777777" w:rsidR="001963F0" w:rsidRPr="00F75F97" w:rsidRDefault="001963F0" w:rsidP="001963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75F97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W związku z przetwarzaniem Pani/Pana danych osobowych przysługują Pani/Panu następujące prawa:</w:t>
      </w:r>
      <w:r w:rsidRPr="00F75F97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br/>
      </w:r>
      <w:r w:rsidRPr="00F75F97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1) prawo dostępu do swoich danych osobowych, w tym uzyskania kopii tych danych;</w:t>
      </w:r>
      <w:r w:rsidRPr="00F75F97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br/>
      </w:r>
      <w:r w:rsidRPr="00F75F97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2) prawo do sprostowania (poprawiania) danych osobowych;</w:t>
      </w:r>
      <w:r w:rsidRPr="00F75F97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br/>
      </w:r>
      <w:r w:rsidRPr="00F75F97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3) prawo do żądania usunięcia danych osobowych (tzw. prawo do bycia zapomnianym);</w:t>
      </w:r>
      <w:r w:rsidRPr="00F75F97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br/>
      </w:r>
      <w:r w:rsidRPr="00F75F97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4) prawo do ograniczenia przetwarzania danych osobowych;</w:t>
      </w:r>
      <w:r w:rsidRPr="00F75F97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br/>
      </w:r>
      <w:r w:rsidRPr="00F75F97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5) prawo do przenoszenia danych osobowych;</w:t>
      </w:r>
      <w:r w:rsidRPr="00F75F97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br/>
      </w:r>
      <w:r w:rsidRPr="00F75F97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6) prawo sprzeciwu wobec przetwarzania danych osobowych, jeśli ma to uzasadnienie i nie jest sprzeczne z przepisami prawa;</w:t>
      </w:r>
    </w:p>
    <w:p w14:paraId="70347FD8" w14:textId="77777777" w:rsidR="001963F0" w:rsidRPr="00F75F97" w:rsidRDefault="001963F0" w:rsidP="001963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75F97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W przypadku gdy przetwarzanie danych osobowych odbywa się na podstawie zgody, przysługuje Pani/Panu prawo do cofnięcia tej zgody w dowolnym momencie. Wycofanie zgody nie wpływa na zgodność z prawem przetwarzania, którego dokonano na podstawie zgody przed jej wycofaniem.</w:t>
      </w:r>
    </w:p>
    <w:p w14:paraId="29197D54" w14:textId="77777777" w:rsidR="001963F0" w:rsidRPr="00F75F97" w:rsidRDefault="001963F0" w:rsidP="001963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75F97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W przypadku powzięcia informacji o niezgodnym z prawem przetwarzaniu przez Administratora Pani/Pana danych osobowych, przysługuje Pani/Panu prawo wniesienia skargi do organu nadzorczego -</w:t>
      </w:r>
      <w:r w:rsidRPr="00F75F97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 </w:t>
      </w:r>
      <w:r w:rsidRPr="00F75F97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Prezesa Urzędu ochrony Danych Osobowych ul. Stawki 2, 00-193 Warszawa.</w:t>
      </w:r>
    </w:p>
    <w:p w14:paraId="51E9BCBB" w14:textId="77777777" w:rsidR="001963F0" w:rsidRPr="00F75F97" w:rsidRDefault="001963F0" w:rsidP="001963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75F97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Podanie przez Panią/Pana danych osobowych jest warunkiem prowadzenia sprawy w Urzędzie Miasta, przy czym podanie danych jest:</w:t>
      </w:r>
      <w:r w:rsidRPr="00F75F97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br/>
      </w:r>
      <w:r w:rsidRPr="00F75F97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1)  obowiązkowe, jeżeli tak zostało to określone w przepisach prawa;</w:t>
      </w:r>
      <w:r w:rsidRPr="00F75F97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br/>
      </w:r>
      <w:r w:rsidRPr="00F75F97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2)  dobrowolne, jeżeli odbywa się na podstawie Pani/Pana zgody lub ma na celu zawarcie umowy. Konsekwencją</w:t>
      </w:r>
      <w:r w:rsidRPr="00F75F97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</w:t>
      </w:r>
      <w:r w:rsidRPr="00F75F97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niepodania danych będzie brak możliwość realizacji czynności urzędowych lub nie  zawarcie umowy.</w:t>
      </w:r>
    </w:p>
    <w:p w14:paraId="0EFA3B23" w14:textId="77777777" w:rsidR="001963F0" w:rsidRPr="00F75F97" w:rsidRDefault="001963F0" w:rsidP="001963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75F97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Pani/Pana dane osobowe nie będą przetwarzane w sposób zautomatyzowany i nie będą profilowane</w:t>
      </w:r>
      <w:r w:rsidRPr="00F75F97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.</w:t>
      </w:r>
    </w:p>
    <w:p w14:paraId="30BB6217" w14:textId="77777777" w:rsidR="001963F0" w:rsidRDefault="001963F0" w:rsidP="005E7216">
      <w:pPr>
        <w:tabs>
          <w:tab w:val="left" w:pos="4962"/>
        </w:tabs>
        <w:spacing w:after="0" w:line="240" w:lineRule="auto"/>
        <w:ind w:right="-2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FAEE4EC" w14:textId="77777777" w:rsidR="005E7216" w:rsidRPr="00417185" w:rsidRDefault="005E7216" w:rsidP="005E7216">
      <w:pPr>
        <w:tabs>
          <w:tab w:val="left" w:pos="4962"/>
        </w:tabs>
        <w:spacing w:after="0" w:line="240" w:lineRule="auto"/>
        <w:ind w:right="-2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sectPr w:rsidR="005E7216" w:rsidRPr="00417185" w:rsidSect="007C14EE">
      <w:headerReference w:type="default" r:id="rId8"/>
      <w:pgSz w:w="11906" w:h="16838"/>
      <w:pgMar w:top="426" w:right="720" w:bottom="284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53C48" w14:textId="77777777" w:rsidR="00B86CFA" w:rsidRDefault="00B86CFA" w:rsidP="007C14EE">
      <w:pPr>
        <w:spacing w:after="0" w:line="240" w:lineRule="auto"/>
      </w:pPr>
      <w:r>
        <w:separator/>
      </w:r>
    </w:p>
  </w:endnote>
  <w:endnote w:type="continuationSeparator" w:id="0">
    <w:p w14:paraId="62418900" w14:textId="77777777" w:rsidR="00B86CFA" w:rsidRDefault="00B86CFA" w:rsidP="007C1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8B1C1" w14:textId="77777777" w:rsidR="00B86CFA" w:rsidRDefault="00B86CFA" w:rsidP="007C14EE">
      <w:pPr>
        <w:spacing w:after="0" w:line="240" w:lineRule="auto"/>
      </w:pPr>
      <w:r>
        <w:separator/>
      </w:r>
    </w:p>
  </w:footnote>
  <w:footnote w:type="continuationSeparator" w:id="0">
    <w:p w14:paraId="3A536369" w14:textId="77777777" w:rsidR="00B86CFA" w:rsidRDefault="00B86CFA" w:rsidP="007C1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F90B7" w14:textId="50B5E5D4" w:rsidR="007C14EE" w:rsidRDefault="007C14EE" w:rsidP="007C14EE">
    <w:pPr>
      <w:pStyle w:val="Nagwek"/>
      <w:jc w:val="right"/>
    </w:pPr>
    <w:r>
      <w:t>WDR-10-03</w:t>
    </w:r>
  </w:p>
  <w:p w14:paraId="5FFE04F1" w14:textId="77777777" w:rsidR="007C14EE" w:rsidRDefault="007C14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F3DF4"/>
    <w:multiLevelType w:val="multilevel"/>
    <w:tmpl w:val="DEE23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2B4"/>
    <w:rsid w:val="001963F0"/>
    <w:rsid w:val="002C63C3"/>
    <w:rsid w:val="00417185"/>
    <w:rsid w:val="005E7216"/>
    <w:rsid w:val="007B0459"/>
    <w:rsid w:val="007C14EE"/>
    <w:rsid w:val="00A036F8"/>
    <w:rsid w:val="00AC0811"/>
    <w:rsid w:val="00B86CFA"/>
    <w:rsid w:val="00BB4814"/>
    <w:rsid w:val="00CC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BB2BFE"/>
  <w15:chartTrackingRefBased/>
  <w15:docId w15:val="{DEA5B7DB-23D2-449E-A5B8-FEA753EE6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2B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1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4EE"/>
  </w:style>
  <w:style w:type="paragraph" w:styleId="Stopka">
    <w:name w:val="footer"/>
    <w:basedOn w:val="Normalny"/>
    <w:link w:val="StopkaZnak"/>
    <w:uiPriority w:val="99"/>
    <w:unhideWhenUsed/>
    <w:rsid w:val="007C1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m.gor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1042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Kopacka Paulina</dc:creator>
  <cp:keywords/>
  <dc:description/>
  <cp:lastModifiedBy>Kinga Hryniewska [UM Gorzów Wlkp.]</cp:lastModifiedBy>
  <cp:revision>6</cp:revision>
  <dcterms:created xsi:type="dcterms:W3CDTF">2021-04-09T08:06:00Z</dcterms:created>
  <dcterms:modified xsi:type="dcterms:W3CDTF">2021-04-15T10:16:00Z</dcterms:modified>
</cp:coreProperties>
</file>